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C4" w:rsidRDefault="00CB31C4" w:rsidP="00FD469D">
      <w:pPr>
        <w:jc w:val="center"/>
        <w:rPr>
          <w:sz w:val="26"/>
          <w:szCs w:val="26"/>
        </w:rPr>
      </w:pPr>
      <w:bookmarkStart w:id="0" w:name="_GoBack"/>
      <w:bookmarkEnd w:id="0"/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 wp14:anchorId="57CE86EB" wp14:editId="291ACAD3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11 декабря 2015 года             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Pr="00CB31C4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                                № </w:t>
      </w:r>
      <w:r w:rsidR="00004639">
        <w:rPr>
          <w:sz w:val="28"/>
          <w:szCs w:val="28"/>
        </w:rPr>
        <w:t>39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  <w:r w:rsidRPr="00CB31C4">
        <w:rPr>
          <w:sz w:val="28"/>
          <w:szCs w:val="28"/>
        </w:rPr>
        <w:t xml:space="preserve">приема избирателей депутатами </w:t>
      </w:r>
    </w:p>
    <w:p w:rsidR="00CB31C4" w:rsidRDefault="00CB31C4" w:rsidP="00CB31C4">
      <w:pPr>
        <w:ind w:right="3685"/>
        <w:jc w:val="both"/>
        <w:rPr>
          <w:sz w:val="28"/>
          <w:szCs w:val="28"/>
        </w:rPr>
      </w:pPr>
      <w:r w:rsidRPr="00CB31C4">
        <w:rPr>
          <w:sz w:val="28"/>
          <w:szCs w:val="28"/>
        </w:rPr>
        <w:t xml:space="preserve">Думы Пожарского муниципального </w:t>
      </w:r>
    </w:p>
    <w:p w:rsidR="00CB31C4" w:rsidRPr="00CB31C4" w:rsidRDefault="00CB31C4" w:rsidP="00DF63E8">
      <w:pPr>
        <w:ind w:right="3685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Pr="00CB31C4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2016 года</w:t>
      </w: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 муниципального района на I полугодие 2016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график </w:t>
      </w:r>
      <w:r w:rsidRPr="00CB31C4">
        <w:rPr>
          <w:sz w:val="28"/>
          <w:szCs w:val="28"/>
        </w:rPr>
        <w:t xml:space="preserve">приема избирателей депутатами </w:t>
      </w:r>
      <w:r>
        <w:rPr>
          <w:sz w:val="28"/>
          <w:szCs w:val="28"/>
        </w:rPr>
        <w:t xml:space="preserve">Думы Пожарского муниципального </w:t>
      </w:r>
      <w:r w:rsidRPr="00CB31C4">
        <w:rPr>
          <w:sz w:val="28"/>
          <w:szCs w:val="28"/>
        </w:rPr>
        <w:t>района на I полугодие 2016 года (прилагается).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                Н.А. </w:t>
      </w:r>
      <w:proofErr w:type="spellStart"/>
      <w:r w:rsidRPr="00CB31C4">
        <w:rPr>
          <w:sz w:val="28"/>
          <w:szCs w:val="28"/>
        </w:rPr>
        <w:t>Борик</w:t>
      </w:r>
      <w:proofErr w:type="spellEnd"/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B827D3" w:rsidRDefault="00B827D3" w:rsidP="00FD469D">
      <w:pPr>
        <w:jc w:val="center"/>
        <w:rPr>
          <w:sz w:val="26"/>
          <w:szCs w:val="2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НА </w:t>
      </w:r>
      <w:r w:rsidRPr="00B827D3">
        <w:rPr>
          <w:sz w:val="26"/>
          <w:szCs w:val="26"/>
          <w:lang w:val="en-US"/>
        </w:rPr>
        <w:t>I</w:t>
      </w:r>
      <w:r w:rsidRPr="00B827D3">
        <w:rPr>
          <w:sz w:val="26"/>
          <w:szCs w:val="26"/>
        </w:rPr>
        <w:t xml:space="preserve"> полугодие 2016 года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</w:p>
    <w:p w:rsidR="00B827D3" w:rsidRPr="00B827D3" w:rsidRDefault="00B827D3" w:rsidP="00B827D3">
      <w:pPr>
        <w:ind w:left="5400" w:right="-185"/>
        <w:jc w:val="both"/>
      </w:pPr>
      <w:proofErr w:type="gramStart"/>
      <w:r w:rsidRPr="00B827D3">
        <w:t>Утвержден</w:t>
      </w:r>
      <w:proofErr w:type="gramEnd"/>
      <w:r w:rsidRPr="00B827D3">
        <w:t xml:space="preserve"> решением Думы Пожарского муниципального района 11.12.2015 года № 39</w:t>
      </w:r>
    </w:p>
    <w:p w:rsidR="00B827D3" w:rsidRPr="00B827D3" w:rsidRDefault="00B827D3" w:rsidP="00B827D3">
      <w:pPr>
        <w:ind w:left="5580"/>
        <w:rPr>
          <w:sz w:val="16"/>
          <w:szCs w:val="1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</w:t>
      </w: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ЛУЧЕГОРСК: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981"/>
        <w:gridCol w:w="2486"/>
        <w:gridCol w:w="1994"/>
        <w:gridCol w:w="1984"/>
        <w:gridCol w:w="1843"/>
      </w:tblGrid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  <w:highlight w:val="lightGray"/>
              </w:rPr>
            </w:pPr>
            <w:r w:rsidRPr="00B827D3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Место приема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Ахметчанова</w:t>
            </w:r>
            <w:proofErr w:type="spellEnd"/>
            <w:r w:rsidRPr="00B827D3">
              <w:rPr>
                <w:sz w:val="26"/>
                <w:szCs w:val="26"/>
              </w:rPr>
              <w:t xml:space="preserve"> Любовь Ивановна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14.01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14.04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Pr="00B827D3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Винников Николай </w:t>
            </w:r>
            <w:proofErr w:type="spellStart"/>
            <w:r w:rsidRPr="00B827D3">
              <w:rPr>
                <w:sz w:val="26"/>
                <w:szCs w:val="26"/>
              </w:rPr>
              <w:t>Евдокимович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21.01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21.04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Pr="00B827D3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Борик</w:t>
            </w:r>
            <w:proofErr w:type="spellEnd"/>
            <w:r w:rsidRPr="00B827D3">
              <w:rPr>
                <w:sz w:val="26"/>
                <w:szCs w:val="26"/>
              </w:rPr>
              <w:t xml:space="preserve"> Николай </w:t>
            </w:r>
            <w:r w:rsidRPr="00B827D3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28.01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28.04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Боярчук</w:t>
            </w:r>
            <w:proofErr w:type="spellEnd"/>
            <w:r w:rsidRPr="00B827D3">
              <w:rPr>
                <w:sz w:val="26"/>
                <w:szCs w:val="26"/>
              </w:rPr>
              <w:t xml:space="preserve">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04.02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05.05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Зибаев</w:t>
            </w:r>
            <w:proofErr w:type="spellEnd"/>
            <w:r w:rsidRPr="00B827D3">
              <w:rPr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11.02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12.05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18.02</w:t>
            </w:r>
          </w:p>
          <w:p w:rsidR="00B827D3" w:rsidRPr="00B827D3" w:rsidRDefault="00B827D3" w:rsidP="00B827D3">
            <w:pPr>
              <w:jc w:val="center"/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19.05</w:t>
            </w:r>
          </w:p>
          <w:p w:rsidR="00B827D3" w:rsidRPr="00B827D3" w:rsidRDefault="00B827D3" w:rsidP="00B827D3">
            <w:pPr>
              <w:jc w:val="center"/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r w:rsidRPr="00B827D3">
              <w:t>общ</w:t>
            </w:r>
            <w:proofErr w:type="gramStart"/>
            <w:r w:rsidRPr="00B827D3">
              <w:t>.</w:t>
            </w:r>
            <w:proofErr w:type="gramEnd"/>
            <w:r w:rsidRPr="00B827D3">
              <w:t xml:space="preserve"> </w:t>
            </w:r>
            <w:proofErr w:type="gramStart"/>
            <w:r w:rsidRPr="00B827D3">
              <w:t>ц</w:t>
            </w:r>
            <w:proofErr w:type="gramEnd"/>
            <w:r w:rsidRPr="00B827D3">
              <w:t xml:space="preserve">ентр, здание   № 1, </w:t>
            </w:r>
            <w:proofErr w:type="spellStart"/>
            <w:r w:rsidRPr="00B827D3">
              <w:t>каб</w:t>
            </w:r>
            <w:proofErr w:type="spellEnd"/>
            <w:r w:rsidRPr="00B827D3"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25.02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26.05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03.03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02.06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</w:t>
            </w:r>
            <w:proofErr w:type="gramStart"/>
            <w:r w:rsidRPr="00B827D3">
              <w:rPr>
                <w:sz w:val="26"/>
                <w:szCs w:val="26"/>
              </w:rPr>
              <w:t>.</w:t>
            </w:r>
            <w:proofErr w:type="gramEnd"/>
            <w:r w:rsidRPr="00B827D3">
              <w:rPr>
                <w:sz w:val="26"/>
                <w:szCs w:val="26"/>
              </w:rPr>
              <w:t xml:space="preserve"> </w:t>
            </w:r>
            <w:proofErr w:type="gramStart"/>
            <w:r w:rsidRPr="00B827D3">
              <w:rPr>
                <w:sz w:val="26"/>
                <w:szCs w:val="26"/>
              </w:rPr>
              <w:t>ц</w:t>
            </w:r>
            <w:proofErr w:type="gramEnd"/>
            <w:r w:rsidRPr="00B827D3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10.03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09.06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общ. Центр, здание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 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17.03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16.06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общ. Центр, здание № 1, </w:t>
            </w:r>
            <w:proofErr w:type="spellStart"/>
            <w:r w:rsidRPr="00B827D3">
              <w:rPr>
                <w:sz w:val="26"/>
                <w:szCs w:val="26"/>
              </w:rPr>
              <w:t>каб</w:t>
            </w:r>
            <w:proofErr w:type="spellEnd"/>
            <w:r w:rsidRPr="00B827D3">
              <w:rPr>
                <w:sz w:val="26"/>
                <w:szCs w:val="26"/>
              </w:rPr>
              <w:t>. № 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24.03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23.06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proofErr w:type="spellStart"/>
            <w:r w:rsidRPr="00B827D3">
              <w:rPr>
                <w:sz w:val="26"/>
                <w:szCs w:val="26"/>
              </w:rPr>
              <w:t>Тиллаев</w:t>
            </w:r>
            <w:proofErr w:type="spellEnd"/>
            <w:r w:rsidRPr="00B827D3">
              <w:rPr>
                <w:sz w:val="26"/>
                <w:szCs w:val="26"/>
              </w:rPr>
              <w:t xml:space="preserve"> </w:t>
            </w:r>
            <w:proofErr w:type="spellStart"/>
            <w:r w:rsidRPr="00B827D3">
              <w:rPr>
                <w:sz w:val="26"/>
                <w:szCs w:val="26"/>
              </w:rPr>
              <w:t>Тоштемир</w:t>
            </w:r>
            <w:proofErr w:type="spellEnd"/>
            <w:r w:rsidRPr="00B827D3">
              <w:rPr>
                <w:sz w:val="26"/>
                <w:szCs w:val="26"/>
              </w:rPr>
              <w:t xml:space="preserve"> </w:t>
            </w:r>
            <w:proofErr w:type="spellStart"/>
            <w:r w:rsidRPr="00B827D3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31.03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10:00 до 12:00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30.06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10:00 до 12:00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13.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07.04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16.06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B827D3">
              <w:rPr>
                <w:sz w:val="26"/>
                <w:szCs w:val="26"/>
              </w:rPr>
              <w:t>адр</w:t>
            </w:r>
            <w:proofErr w:type="spellEnd"/>
            <w:r w:rsidRPr="00B827D3">
              <w:rPr>
                <w:sz w:val="26"/>
                <w:szCs w:val="26"/>
              </w:rPr>
              <w:t>. 2-1</w:t>
            </w:r>
          </w:p>
        </w:tc>
      </w:tr>
    </w:tbl>
    <w:p w:rsidR="00B827D3" w:rsidRPr="00B827D3" w:rsidRDefault="00B827D3" w:rsidP="00B827D3">
      <w:pPr>
        <w:spacing w:line="240" w:lineRule="exact"/>
        <w:jc w:val="center"/>
        <w:rPr>
          <w:sz w:val="26"/>
          <w:szCs w:val="26"/>
        </w:rPr>
      </w:pPr>
    </w:p>
    <w:p w:rsidR="00B827D3" w:rsidRPr="00B827D3" w:rsidRDefault="00B827D3" w:rsidP="00B827D3">
      <w:pPr>
        <w:spacing w:line="240" w:lineRule="exact"/>
        <w:jc w:val="center"/>
        <w:rPr>
          <w:sz w:val="28"/>
          <w:szCs w:val="28"/>
        </w:rPr>
      </w:pPr>
    </w:p>
    <w:p w:rsidR="00B827D3" w:rsidRPr="00B827D3" w:rsidRDefault="00B827D3" w:rsidP="00B827D3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t>В СЕЛАХ РА</w:t>
      </w:r>
      <w:r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p w:rsidR="00B827D3" w:rsidRPr="00B827D3" w:rsidRDefault="00B827D3" w:rsidP="00B827D3">
      <w:pPr>
        <w:spacing w:line="240" w:lineRule="exact"/>
      </w:pPr>
    </w:p>
    <w:p w:rsidR="00B827D3" w:rsidRPr="00B827D3" w:rsidRDefault="00B827D3" w:rsidP="00B827D3">
      <w:pPr>
        <w:spacing w:line="240" w:lineRule="exact"/>
      </w:pP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1985"/>
        <w:gridCol w:w="1842"/>
        <w:gridCol w:w="1985"/>
        <w:gridCol w:w="2585"/>
      </w:tblGrid>
      <w:tr w:rsidR="00B827D3" w:rsidRPr="00B827D3" w:rsidTr="00BC3E51">
        <w:tc>
          <w:tcPr>
            <w:tcW w:w="53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Место приема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ind w:left="72"/>
              <w:contextualSpacing/>
              <w:jc w:val="center"/>
            </w:pPr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</w:pPr>
          </w:p>
          <w:p w:rsidR="00B827D3" w:rsidRPr="00B827D3" w:rsidRDefault="00B827D3" w:rsidP="00B827D3">
            <w:pPr>
              <w:keepNext/>
              <w:contextualSpacing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26.02</w:t>
            </w: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</w:pPr>
            <w:r w:rsidRPr="00B827D3">
              <w:t xml:space="preserve">Сельский клуб </w:t>
            </w:r>
            <w:proofErr w:type="spellStart"/>
            <w:r w:rsidRPr="00B827D3">
              <w:t>с</w:t>
            </w:r>
            <w:proofErr w:type="gramStart"/>
            <w:r w:rsidRPr="00B827D3">
              <w:t>.Н</w:t>
            </w:r>
            <w:proofErr w:type="gramEnd"/>
            <w:r w:rsidRPr="00B827D3">
              <w:t>агорное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25.03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15.04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.И</w:t>
            </w:r>
            <w:proofErr w:type="gramEnd"/>
            <w:r w:rsidRPr="00B827D3">
              <w:rPr>
                <w:sz w:val="25"/>
                <w:szCs w:val="25"/>
              </w:rPr>
              <w:t>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17.06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Гончарова Лариса Кузьминична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овостройка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21.01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губеровского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овостройка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19.05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губеровского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17.03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21.04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</w:t>
            </w:r>
            <w:proofErr w:type="spellEnd"/>
            <w:r w:rsidRPr="00B827D3">
              <w:rPr>
                <w:sz w:val="25"/>
                <w:szCs w:val="25"/>
              </w:rPr>
              <w:t xml:space="preserve"> Пожарский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18.02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30.06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.В</w:t>
            </w:r>
            <w:proofErr w:type="gramEnd"/>
            <w:r w:rsidRPr="00B827D3">
              <w:rPr>
                <w:sz w:val="25"/>
                <w:szCs w:val="25"/>
              </w:rPr>
              <w:t>ерхний</w:t>
            </w:r>
            <w:proofErr w:type="spellEnd"/>
            <w:r w:rsidRPr="00B827D3">
              <w:rPr>
                <w:sz w:val="25"/>
                <w:szCs w:val="25"/>
              </w:rPr>
              <w:t xml:space="preserve"> Перевал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11.02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.В</w:t>
            </w:r>
            <w:proofErr w:type="gramEnd"/>
            <w:r w:rsidRPr="00B827D3">
              <w:rPr>
                <w:sz w:val="25"/>
                <w:szCs w:val="25"/>
              </w:rPr>
              <w:t>ерхний</w:t>
            </w:r>
            <w:proofErr w:type="spellEnd"/>
            <w:r w:rsidRPr="00B827D3">
              <w:rPr>
                <w:sz w:val="25"/>
                <w:szCs w:val="25"/>
              </w:rPr>
              <w:t xml:space="preserve"> Перевал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02.06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.Ф</w:t>
            </w:r>
            <w:proofErr w:type="gramEnd"/>
            <w:r w:rsidRPr="00B827D3">
              <w:rPr>
                <w:sz w:val="25"/>
                <w:szCs w:val="25"/>
              </w:rPr>
              <w:t>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17.03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16.06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агорное</w:t>
            </w:r>
            <w:proofErr w:type="spellEnd"/>
          </w:p>
        </w:tc>
      </w:tr>
      <w:tr w:rsidR="00B827D3" w:rsidRPr="00B827D3" w:rsidTr="00BC3E51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21.01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  <w:proofErr w:type="spellEnd"/>
          </w:p>
        </w:tc>
      </w:tr>
      <w:tr w:rsidR="00B827D3" w:rsidRPr="00B827D3" w:rsidTr="00BC3E51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11.02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  <w:proofErr w:type="spellEnd"/>
          </w:p>
        </w:tc>
      </w:tr>
      <w:tr w:rsidR="00B827D3" w:rsidRPr="00B827D3" w:rsidTr="00BC3E51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17.03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.Е</w:t>
            </w:r>
            <w:proofErr w:type="gramEnd"/>
            <w:r w:rsidRPr="00B827D3">
              <w:rPr>
                <w:sz w:val="25"/>
                <w:szCs w:val="25"/>
              </w:rPr>
              <w:t>мельяновка</w:t>
            </w:r>
            <w:proofErr w:type="spellEnd"/>
          </w:p>
        </w:tc>
      </w:tr>
      <w:tr w:rsidR="00B827D3" w:rsidRPr="00B827D3" w:rsidTr="00B827D3">
        <w:trPr>
          <w:trHeight w:val="1405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14.04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Ласточка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12.05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Ж/д вокзал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.Л</w:t>
            </w:r>
            <w:proofErr w:type="gramEnd"/>
            <w:r w:rsidRPr="00B827D3">
              <w:rPr>
                <w:sz w:val="25"/>
                <w:szCs w:val="25"/>
              </w:rPr>
              <w:t>асточка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Файдрахманов</w:t>
            </w:r>
            <w:proofErr w:type="spellEnd"/>
            <w:r w:rsidRPr="00B827D3">
              <w:rPr>
                <w:sz w:val="25"/>
                <w:szCs w:val="25"/>
              </w:rPr>
              <w:t xml:space="preserve"> Шамиль </w:t>
            </w:r>
            <w:proofErr w:type="spellStart"/>
            <w:r w:rsidRPr="00B827D3">
              <w:rPr>
                <w:sz w:val="25"/>
                <w:szCs w:val="25"/>
              </w:rPr>
              <w:t>Саидгалеевич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Светлогорье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07.04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светлогорского сельского поселения</w:t>
            </w:r>
          </w:p>
        </w:tc>
      </w:tr>
      <w:tr w:rsidR="00B827D3" w:rsidRPr="00B827D3" w:rsidTr="00BC3E51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19.05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15:00 до 17:00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01.06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B827D3" w:rsidRPr="00B827D3" w:rsidRDefault="00B827D3" w:rsidP="00B827D3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 xml:space="preserve">(по направлению к </w:t>
            </w:r>
            <w:proofErr w:type="spellStart"/>
            <w:r w:rsidRPr="00B827D3">
              <w:rPr>
                <w:sz w:val="25"/>
                <w:szCs w:val="25"/>
              </w:rPr>
              <w:t>г</w:t>
            </w:r>
            <w:proofErr w:type="gramStart"/>
            <w:r w:rsidRPr="00B827D3">
              <w:rPr>
                <w:sz w:val="25"/>
                <w:szCs w:val="25"/>
              </w:rPr>
              <w:t>.Х</w:t>
            </w:r>
            <w:proofErr w:type="gramEnd"/>
            <w:r w:rsidRPr="00B827D3">
              <w:rPr>
                <w:sz w:val="25"/>
                <w:szCs w:val="25"/>
              </w:rPr>
              <w:t>абаровск</w:t>
            </w:r>
            <w:proofErr w:type="spellEnd"/>
            <w:r w:rsidRPr="00B827D3">
              <w:rPr>
                <w:sz w:val="25"/>
                <w:szCs w:val="25"/>
              </w:rPr>
              <w:t>)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22.06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.А</w:t>
            </w:r>
            <w:proofErr w:type="gramEnd"/>
            <w:r w:rsidRPr="00B827D3">
              <w:rPr>
                <w:sz w:val="25"/>
                <w:szCs w:val="25"/>
              </w:rPr>
              <w:t>лчан</w:t>
            </w:r>
            <w:proofErr w:type="spellEnd"/>
          </w:p>
        </w:tc>
      </w:tr>
      <w:tr w:rsidR="00B827D3" w:rsidRPr="00B827D3" w:rsidTr="00BC3E51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Ширко</w:t>
            </w:r>
            <w:proofErr w:type="spellEnd"/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21.01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11.02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соболиного сельского поселения</w:t>
            </w:r>
          </w:p>
        </w:tc>
      </w:tr>
      <w:tr w:rsidR="00B827D3" w:rsidRPr="00B827D3" w:rsidTr="00BC3E51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Ясенёвый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17.03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с. </w:t>
            </w:r>
            <w:proofErr w:type="spellStart"/>
            <w:r w:rsidRPr="00B827D3">
              <w:rPr>
                <w:sz w:val="25"/>
                <w:szCs w:val="25"/>
              </w:rPr>
              <w:t>Ясенёво</w:t>
            </w:r>
            <w:proofErr w:type="spellEnd"/>
          </w:p>
        </w:tc>
      </w:tr>
      <w:tr w:rsidR="00B827D3" w:rsidRPr="00B827D3" w:rsidTr="00BC3E51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14.04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B827D3" w:rsidRPr="00B827D3" w:rsidTr="00BC3E51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gramStart"/>
            <w:r w:rsidRPr="00B827D3">
              <w:rPr>
                <w:sz w:val="25"/>
                <w:szCs w:val="25"/>
              </w:rPr>
              <w:t>Охотничий</w:t>
            </w:r>
            <w:proofErr w:type="gramEnd"/>
            <w:r w:rsidRPr="00B827D3">
              <w:rPr>
                <w:sz w:val="25"/>
                <w:szCs w:val="25"/>
              </w:rPr>
              <w:t xml:space="preserve">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Туристическая база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.О</w:t>
            </w:r>
            <w:proofErr w:type="gramEnd"/>
            <w:r w:rsidRPr="00B827D3">
              <w:rPr>
                <w:sz w:val="25"/>
                <w:szCs w:val="25"/>
              </w:rPr>
              <w:t>хотничий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7.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Шиш</w:t>
            </w:r>
            <w:proofErr w:type="gramEnd"/>
            <w:r w:rsidRPr="00B827D3">
              <w:rPr>
                <w:sz w:val="25"/>
                <w:szCs w:val="25"/>
              </w:rPr>
              <w:t xml:space="preserve"> Андрей Анатольевич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Знаменка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14.01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овостройка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11.02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губеровского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17.03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с.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14.04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Сельский клуб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</w:t>
            </w:r>
            <w:proofErr w:type="spellEnd"/>
            <w:r w:rsidRPr="00B827D3">
              <w:rPr>
                <w:sz w:val="25"/>
                <w:szCs w:val="25"/>
              </w:rPr>
              <w:t xml:space="preserve"> Пожарский</w:t>
            </w:r>
          </w:p>
        </w:tc>
      </w:tr>
    </w:tbl>
    <w:p w:rsidR="00B827D3" w:rsidRPr="00B827D3" w:rsidRDefault="00B827D3" w:rsidP="00B827D3">
      <w:pPr>
        <w:jc w:val="center"/>
        <w:rPr>
          <w:sz w:val="25"/>
          <w:szCs w:val="25"/>
        </w:rPr>
      </w:pPr>
    </w:p>
    <w:p w:rsidR="00B827D3" w:rsidRPr="00B827D3" w:rsidRDefault="00B827D3" w:rsidP="00B827D3">
      <w:pPr>
        <w:spacing w:line="360" w:lineRule="auto"/>
        <w:ind w:firstLine="720"/>
        <w:jc w:val="both"/>
        <w:rPr>
          <w:sz w:val="25"/>
          <w:szCs w:val="25"/>
        </w:rPr>
      </w:pPr>
    </w:p>
    <w:p w:rsidR="00B827D3" w:rsidRPr="00B827D3" w:rsidRDefault="00B827D3" w:rsidP="00B827D3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Н.А. </w:t>
      </w:r>
      <w:proofErr w:type="spellStart"/>
      <w:r w:rsidRPr="00B827D3">
        <w:rPr>
          <w:sz w:val="25"/>
          <w:szCs w:val="25"/>
        </w:rPr>
        <w:t>Борик</w:t>
      </w:r>
      <w:proofErr w:type="spellEnd"/>
      <w:r w:rsidRPr="00B827D3">
        <w:rPr>
          <w:sz w:val="25"/>
          <w:szCs w:val="25"/>
        </w:rPr>
        <w:t xml:space="preserve"> в рабочие дни ведет прием граждан с 8.00 до 17.00, перерыв с 12.00 до 13.00, в кабинете № 18 здания № 1 общественного центра.</w:t>
      </w:r>
    </w:p>
    <w:p w:rsidR="00B827D3" w:rsidRPr="00B827D3" w:rsidRDefault="00B827D3" w:rsidP="00B827D3">
      <w:pPr>
        <w:spacing w:line="360" w:lineRule="auto"/>
        <w:jc w:val="both"/>
        <w:rPr>
          <w:sz w:val="25"/>
          <w:szCs w:val="25"/>
        </w:rPr>
      </w:pPr>
    </w:p>
    <w:p w:rsidR="00B827D3" w:rsidRPr="00B827D3" w:rsidRDefault="00B827D3" w:rsidP="00B827D3">
      <w:pPr>
        <w:rPr>
          <w:sz w:val="25"/>
          <w:szCs w:val="25"/>
        </w:rPr>
      </w:pPr>
    </w:p>
    <w:p w:rsidR="00B827D3" w:rsidRPr="00B827D3" w:rsidRDefault="00B827D3" w:rsidP="00B827D3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B827D3" w:rsidRPr="00B827D3" w:rsidRDefault="00B827D3" w:rsidP="00B827D3">
      <w:r w:rsidRPr="00B827D3">
        <w:rPr>
          <w:sz w:val="25"/>
          <w:szCs w:val="25"/>
        </w:rPr>
        <w:t xml:space="preserve">Пожарского муниципального района                                                             Н.А. </w:t>
      </w:r>
      <w:proofErr w:type="spellStart"/>
      <w:r w:rsidRPr="00B827D3">
        <w:rPr>
          <w:sz w:val="25"/>
          <w:szCs w:val="25"/>
        </w:rPr>
        <w:t>Борик</w:t>
      </w:r>
      <w:proofErr w:type="spellEnd"/>
    </w:p>
    <w:p w:rsidR="00FD469D" w:rsidRPr="009E46B1" w:rsidRDefault="00FD469D" w:rsidP="00B827D3">
      <w:pPr>
        <w:jc w:val="center"/>
        <w:rPr>
          <w:sz w:val="28"/>
          <w:szCs w:val="28"/>
        </w:rPr>
      </w:pPr>
    </w:p>
    <w:sectPr w:rsidR="00FD469D" w:rsidRPr="009E46B1" w:rsidSect="00B827D3">
      <w:pgSz w:w="11906" w:h="16838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55E1F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6211"/>
    <w:rsid w:val="000F7156"/>
    <w:rsid w:val="00100C4C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B158E"/>
    <w:rsid w:val="001C2FF6"/>
    <w:rsid w:val="001C44C3"/>
    <w:rsid w:val="001D36DD"/>
    <w:rsid w:val="001E107E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1AD9"/>
    <w:rsid w:val="00272DB4"/>
    <w:rsid w:val="00274317"/>
    <w:rsid w:val="00281670"/>
    <w:rsid w:val="00281F71"/>
    <w:rsid w:val="002A20FE"/>
    <w:rsid w:val="002B3E81"/>
    <w:rsid w:val="002E066A"/>
    <w:rsid w:val="002E5067"/>
    <w:rsid w:val="002F0132"/>
    <w:rsid w:val="002F3420"/>
    <w:rsid w:val="003023B7"/>
    <w:rsid w:val="00306E7E"/>
    <w:rsid w:val="003152CB"/>
    <w:rsid w:val="00316920"/>
    <w:rsid w:val="00326D6E"/>
    <w:rsid w:val="00333980"/>
    <w:rsid w:val="00340DA9"/>
    <w:rsid w:val="00351222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E15"/>
    <w:rsid w:val="003B02A4"/>
    <w:rsid w:val="003C2C8E"/>
    <w:rsid w:val="003C73C7"/>
    <w:rsid w:val="003E34FB"/>
    <w:rsid w:val="003E391E"/>
    <w:rsid w:val="003E5A37"/>
    <w:rsid w:val="003E7959"/>
    <w:rsid w:val="003F764E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63E30"/>
    <w:rsid w:val="00477EAD"/>
    <w:rsid w:val="00481443"/>
    <w:rsid w:val="004A20F5"/>
    <w:rsid w:val="004A313A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5007A7"/>
    <w:rsid w:val="00501B00"/>
    <w:rsid w:val="0050253A"/>
    <w:rsid w:val="00530C23"/>
    <w:rsid w:val="00532616"/>
    <w:rsid w:val="00533FC8"/>
    <w:rsid w:val="005357CB"/>
    <w:rsid w:val="00552377"/>
    <w:rsid w:val="00553DB3"/>
    <w:rsid w:val="00557779"/>
    <w:rsid w:val="00557A8C"/>
    <w:rsid w:val="00583BE8"/>
    <w:rsid w:val="005954DE"/>
    <w:rsid w:val="00597EAA"/>
    <w:rsid w:val="005A51F5"/>
    <w:rsid w:val="005B269E"/>
    <w:rsid w:val="005D0B49"/>
    <w:rsid w:val="005D7A80"/>
    <w:rsid w:val="005E2824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6A0B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B1410"/>
    <w:rsid w:val="006B5DC8"/>
    <w:rsid w:val="006C4044"/>
    <w:rsid w:val="006D045D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A4F"/>
    <w:rsid w:val="00721E6B"/>
    <w:rsid w:val="007224CB"/>
    <w:rsid w:val="0072334A"/>
    <w:rsid w:val="00743BD7"/>
    <w:rsid w:val="00745FF7"/>
    <w:rsid w:val="00765826"/>
    <w:rsid w:val="0079080D"/>
    <w:rsid w:val="00794169"/>
    <w:rsid w:val="007A08F8"/>
    <w:rsid w:val="007A0C34"/>
    <w:rsid w:val="007B45E2"/>
    <w:rsid w:val="007C2199"/>
    <w:rsid w:val="007C3D95"/>
    <w:rsid w:val="007C65BB"/>
    <w:rsid w:val="007D00BF"/>
    <w:rsid w:val="007D3DC0"/>
    <w:rsid w:val="007D55BE"/>
    <w:rsid w:val="007E1F15"/>
    <w:rsid w:val="007F67AA"/>
    <w:rsid w:val="00800727"/>
    <w:rsid w:val="0081124E"/>
    <w:rsid w:val="00820BCA"/>
    <w:rsid w:val="00826460"/>
    <w:rsid w:val="00826639"/>
    <w:rsid w:val="0084076B"/>
    <w:rsid w:val="0084297E"/>
    <w:rsid w:val="00843EE1"/>
    <w:rsid w:val="00847D12"/>
    <w:rsid w:val="0085285C"/>
    <w:rsid w:val="0086370B"/>
    <w:rsid w:val="008B2F76"/>
    <w:rsid w:val="008C2AFB"/>
    <w:rsid w:val="008D7D4C"/>
    <w:rsid w:val="008F3CF6"/>
    <w:rsid w:val="008F6404"/>
    <w:rsid w:val="009041F2"/>
    <w:rsid w:val="00914783"/>
    <w:rsid w:val="00916B1C"/>
    <w:rsid w:val="009302D4"/>
    <w:rsid w:val="00933E9B"/>
    <w:rsid w:val="00940262"/>
    <w:rsid w:val="00946831"/>
    <w:rsid w:val="00955DDC"/>
    <w:rsid w:val="0095730C"/>
    <w:rsid w:val="00957CCF"/>
    <w:rsid w:val="00965560"/>
    <w:rsid w:val="0098207D"/>
    <w:rsid w:val="009936AF"/>
    <w:rsid w:val="009A09C5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9131B"/>
    <w:rsid w:val="00A91DAC"/>
    <w:rsid w:val="00A95CD6"/>
    <w:rsid w:val="00AA310E"/>
    <w:rsid w:val="00AB27DD"/>
    <w:rsid w:val="00AB4EE6"/>
    <w:rsid w:val="00AD01A6"/>
    <w:rsid w:val="00AD6C47"/>
    <w:rsid w:val="00AE361C"/>
    <w:rsid w:val="00AF20A5"/>
    <w:rsid w:val="00B053DD"/>
    <w:rsid w:val="00B132A1"/>
    <w:rsid w:val="00B16629"/>
    <w:rsid w:val="00B40B49"/>
    <w:rsid w:val="00B66C3E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50A2F"/>
    <w:rsid w:val="00C53845"/>
    <w:rsid w:val="00C564AC"/>
    <w:rsid w:val="00C56CB7"/>
    <w:rsid w:val="00C827F9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7E13"/>
    <w:rsid w:val="00D20204"/>
    <w:rsid w:val="00D22971"/>
    <w:rsid w:val="00D274C9"/>
    <w:rsid w:val="00D4074B"/>
    <w:rsid w:val="00D41471"/>
    <w:rsid w:val="00D50C16"/>
    <w:rsid w:val="00D67297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E0836"/>
    <w:rsid w:val="00DE0E3A"/>
    <w:rsid w:val="00DF4033"/>
    <w:rsid w:val="00DF63E8"/>
    <w:rsid w:val="00E021C0"/>
    <w:rsid w:val="00E02471"/>
    <w:rsid w:val="00E108F0"/>
    <w:rsid w:val="00E17D04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83319"/>
    <w:rsid w:val="00EA16FC"/>
    <w:rsid w:val="00EA38B4"/>
    <w:rsid w:val="00EA3A02"/>
    <w:rsid w:val="00EA5CEE"/>
    <w:rsid w:val="00EB0065"/>
    <w:rsid w:val="00ED3A1E"/>
    <w:rsid w:val="00EE1548"/>
    <w:rsid w:val="00F0344C"/>
    <w:rsid w:val="00F302FB"/>
    <w:rsid w:val="00F3219B"/>
    <w:rsid w:val="00F45B08"/>
    <w:rsid w:val="00F53944"/>
    <w:rsid w:val="00F54B14"/>
    <w:rsid w:val="00F61964"/>
    <w:rsid w:val="00F773B1"/>
    <w:rsid w:val="00F87149"/>
    <w:rsid w:val="00F91259"/>
    <w:rsid w:val="00F9195D"/>
    <w:rsid w:val="00FC36CF"/>
    <w:rsid w:val="00FD0DE9"/>
    <w:rsid w:val="00FD1406"/>
    <w:rsid w:val="00FD3832"/>
    <w:rsid w:val="00FD469D"/>
    <w:rsid w:val="00FD6AE6"/>
    <w:rsid w:val="00FD6B2B"/>
    <w:rsid w:val="00FE0DE0"/>
    <w:rsid w:val="00FE56C3"/>
    <w:rsid w:val="00FF20DE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14E07-1E12-4ED8-8A68-6CF9114F7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2015-12-22T23:06:00Z</cp:lastPrinted>
  <dcterms:created xsi:type="dcterms:W3CDTF">2015-12-23T22:37:00Z</dcterms:created>
  <dcterms:modified xsi:type="dcterms:W3CDTF">2015-12-23T22:37:00Z</dcterms:modified>
</cp:coreProperties>
</file>