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7E7" w:rsidRDefault="0007166C" w:rsidP="00CE717D">
      <w:pPr>
        <w:spacing w:after="0" w:line="240" w:lineRule="auto"/>
        <w:ind w:firstLine="113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E167E7" w:rsidRDefault="00E167E7" w:rsidP="00C96041">
      <w:pPr>
        <w:spacing w:after="0" w:line="240" w:lineRule="auto"/>
        <w:ind w:firstLine="113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CA30A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E167E7" w:rsidRDefault="00E167E7" w:rsidP="00C96041">
      <w:pPr>
        <w:spacing w:after="0" w:line="240" w:lineRule="auto"/>
        <w:ind w:firstLine="113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E167E7" w:rsidRDefault="00E167E7" w:rsidP="00C96041">
      <w:pPr>
        <w:spacing w:after="0" w:line="240" w:lineRule="auto"/>
        <w:ind w:firstLine="113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E167E7" w:rsidRDefault="00E167E7" w:rsidP="00C96041">
      <w:pPr>
        <w:spacing w:after="0" w:line="240" w:lineRule="auto"/>
        <w:ind w:firstLine="11340"/>
        <w:jc w:val="center"/>
        <w:rPr>
          <w:rFonts w:ascii="Times New Roman" w:hAnsi="Times New Roman" w:cs="Times New Roman"/>
          <w:sz w:val="28"/>
          <w:szCs w:val="28"/>
        </w:rPr>
      </w:pPr>
    </w:p>
    <w:p w:rsidR="00E167E7" w:rsidRPr="002D62F9" w:rsidRDefault="006F7AE5" w:rsidP="00C96041">
      <w:pPr>
        <w:spacing w:after="0" w:line="240" w:lineRule="auto"/>
        <w:ind w:firstLine="113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2D62F9" w:rsidRPr="003875D3">
        <w:rPr>
          <w:rFonts w:ascii="Times New Roman" w:hAnsi="Times New Roman" w:cs="Times New Roman"/>
          <w:sz w:val="28"/>
          <w:szCs w:val="28"/>
        </w:rPr>
        <w:t>_</w:t>
      </w:r>
      <w:r w:rsidR="00F20F5A">
        <w:rPr>
          <w:rFonts w:ascii="Times New Roman" w:hAnsi="Times New Roman" w:cs="Times New Roman"/>
          <w:sz w:val="28"/>
          <w:szCs w:val="28"/>
        </w:rPr>
        <w:t>_</w:t>
      </w:r>
      <w:r w:rsidR="002D62F9" w:rsidRPr="003875D3">
        <w:rPr>
          <w:rFonts w:ascii="Times New Roman" w:hAnsi="Times New Roman" w:cs="Times New Roman"/>
          <w:sz w:val="28"/>
          <w:szCs w:val="28"/>
        </w:rPr>
        <w:t>_</w:t>
      </w:r>
      <w:r w:rsidR="00E167E7">
        <w:rPr>
          <w:rFonts w:ascii="Times New Roman" w:hAnsi="Times New Roman" w:cs="Times New Roman"/>
          <w:sz w:val="28"/>
          <w:szCs w:val="28"/>
        </w:rPr>
        <w:t>» _</w:t>
      </w:r>
      <w:r w:rsidR="002D62F9">
        <w:rPr>
          <w:rFonts w:ascii="Times New Roman" w:hAnsi="Times New Roman" w:cs="Times New Roman"/>
          <w:sz w:val="28"/>
          <w:szCs w:val="28"/>
        </w:rPr>
        <w:t>______</w:t>
      </w:r>
      <w:r w:rsidR="00D157D4">
        <w:rPr>
          <w:rFonts w:ascii="Times New Roman" w:hAnsi="Times New Roman" w:cs="Times New Roman"/>
          <w:sz w:val="28"/>
          <w:szCs w:val="28"/>
        </w:rPr>
        <w:t>__2020</w:t>
      </w:r>
      <w:r w:rsidR="00E167E7">
        <w:rPr>
          <w:rFonts w:ascii="Times New Roman" w:hAnsi="Times New Roman" w:cs="Times New Roman"/>
          <w:sz w:val="28"/>
          <w:szCs w:val="28"/>
        </w:rPr>
        <w:t xml:space="preserve"> г. № </w:t>
      </w:r>
      <w:r w:rsidR="002D62F9">
        <w:rPr>
          <w:rFonts w:ascii="Times New Roman" w:hAnsi="Times New Roman" w:cs="Times New Roman"/>
          <w:sz w:val="28"/>
          <w:szCs w:val="28"/>
        </w:rPr>
        <w:t>______</w:t>
      </w:r>
    </w:p>
    <w:p w:rsidR="00CA30A1" w:rsidRDefault="00CA30A1" w:rsidP="00E167E7">
      <w:pPr>
        <w:spacing w:after="0" w:line="240" w:lineRule="auto"/>
        <w:ind w:firstLine="6237"/>
        <w:rPr>
          <w:rFonts w:ascii="Times New Roman" w:hAnsi="Times New Roman" w:cs="Times New Roman"/>
          <w:sz w:val="28"/>
          <w:szCs w:val="28"/>
        </w:rPr>
      </w:pPr>
    </w:p>
    <w:p w:rsidR="00CA30A1" w:rsidRDefault="00CA30A1" w:rsidP="00CA30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35A1" w:rsidRDefault="00FA35A1" w:rsidP="00CA30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30A1" w:rsidRPr="00E53C19" w:rsidRDefault="002C0D9C" w:rsidP="00CA30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C19">
        <w:rPr>
          <w:rFonts w:ascii="Times New Roman" w:hAnsi="Times New Roman" w:cs="Times New Roman"/>
          <w:b/>
          <w:sz w:val="28"/>
          <w:szCs w:val="28"/>
        </w:rPr>
        <w:t>Сводный годовой план</w:t>
      </w:r>
    </w:p>
    <w:p w:rsidR="00F20F5A" w:rsidRDefault="002C0D9C" w:rsidP="00E53C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C19">
        <w:rPr>
          <w:rFonts w:ascii="Times New Roman" w:hAnsi="Times New Roman" w:cs="Times New Roman"/>
          <w:b/>
          <w:sz w:val="28"/>
          <w:szCs w:val="28"/>
        </w:rPr>
        <w:t>ремонтов источников тепловой энергии и тепловых сетей</w:t>
      </w:r>
      <w:r w:rsidR="00F20F5A">
        <w:rPr>
          <w:rFonts w:ascii="Times New Roman" w:hAnsi="Times New Roman" w:cs="Times New Roman"/>
          <w:b/>
          <w:sz w:val="28"/>
          <w:szCs w:val="28"/>
        </w:rPr>
        <w:t xml:space="preserve">, расположенных на </w:t>
      </w:r>
      <w:r w:rsidR="00E53C19">
        <w:rPr>
          <w:rFonts w:ascii="Times New Roman" w:hAnsi="Times New Roman" w:cs="Times New Roman"/>
          <w:b/>
          <w:sz w:val="28"/>
          <w:szCs w:val="28"/>
        </w:rPr>
        <w:t xml:space="preserve">территории </w:t>
      </w:r>
      <w:r w:rsidR="00F20F5A">
        <w:rPr>
          <w:rFonts w:ascii="Times New Roman" w:hAnsi="Times New Roman" w:cs="Times New Roman"/>
          <w:b/>
          <w:sz w:val="28"/>
          <w:szCs w:val="28"/>
        </w:rPr>
        <w:t>сельских поселений,</w:t>
      </w:r>
    </w:p>
    <w:p w:rsidR="002C0D9C" w:rsidRPr="00E53C19" w:rsidRDefault="00F20F5A" w:rsidP="00E53C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входящих в состав </w:t>
      </w:r>
      <w:r w:rsidR="00E53C19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5901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5B00">
        <w:rPr>
          <w:rFonts w:ascii="Times New Roman" w:hAnsi="Times New Roman" w:cs="Times New Roman"/>
          <w:b/>
          <w:sz w:val="28"/>
          <w:szCs w:val="28"/>
        </w:rPr>
        <w:t>на 2021</w:t>
      </w:r>
      <w:r w:rsidR="002C0D9C" w:rsidRPr="00E53C19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C0D9C" w:rsidRDefault="002C0D9C" w:rsidP="00CA30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876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551"/>
        <w:gridCol w:w="2126"/>
        <w:gridCol w:w="1810"/>
        <w:gridCol w:w="3152"/>
        <w:gridCol w:w="3685"/>
        <w:gridCol w:w="1985"/>
      </w:tblGrid>
      <w:tr w:rsidR="00302277" w:rsidTr="00252E64">
        <w:tc>
          <w:tcPr>
            <w:tcW w:w="567" w:type="dxa"/>
            <w:vAlign w:val="center"/>
          </w:tcPr>
          <w:p w:rsidR="00302277" w:rsidRPr="00E01D6C" w:rsidRDefault="00302277" w:rsidP="001928D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1D6C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E01D6C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E01D6C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2551" w:type="dxa"/>
            <w:vAlign w:val="center"/>
          </w:tcPr>
          <w:p w:rsidR="00302277" w:rsidRPr="00E01D6C" w:rsidRDefault="00302277" w:rsidP="001928D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1D6C">
              <w:rPr>
                <w:rFonts w:ascii="Times New Roman" w:hAnsi="Times New Roman" w:cs="Times New Roman"/>
                <w:sz w:val="26"/>
                <w:szCs w:val="26"/>
              </w:rPr>
              <w:t>Наименование теплоснабжающей организации</w:t>
            </w:r>
          </w:p>
        </w:tc>
        <w:tc>
          <w:tcPr>
            <w:tcW w:w="2126" w:type="dxa"/>
            <w:vAlign w:val="center"/>
          </w:tcPr>
          <w:p w:rsidR="00302277" w:rsidRPr="00E01D6C" w:rsidRDefault="00302277" w:rsidP="001928D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1D6C">
              <w:rPr>
                <w:rFonts w:ascii="Times New Roman" w:hAnsi="Times New Roman" w:cs="Times New Roman"/>
                <w:sz w:val="26"/>
                <w:szCs w:val="26"/>
              </w:rPr>
              <w:t>Наименование источника теплоснабжения</w:t>
            </w:r>
          </w:p>
        </w:tc>
        <w:tc>
          <w:tcPr>
            <w:tcW w:w="1810" w:type="dxa"/>
            <w:vAlign w:val="center"/>
          </w:tcPr>
          <w:p w:rsidR="00302277" w:rsidRPr="00E01D6C" w:rsidRDefault="00302277" w:rsidP="008B5F0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Вид ремонта</w:t>
            </w:r>
          </w:p>
        </w:tc>
        <w:tc>
          <w:tcPr>
            <w:tcW w:w="3152" w:type="dxa"/>
            <w:vAlign w:val="center"/>
          </w:tcPr>
          <w:p w:rsidR="00302277" w:rsidRPr="00E01D6C" w:rsidRDefault="00302277" w:rsidP="00302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Объект ремонта</w:t>
            </w:r>
          </w:p>
        </w:tc>
        <w:tc>
          <w:tcPr>
            <w:tcW w:w="3685" w:type="dxa"/>
            <w:vAlign w:val="center"/>
          </w:tcPr>
          <w:p w:rsidR="00302277" w:rsidRPr="00E01D6C" w:rsidRDefault="00302277" w:rsidP="00B845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Описание ремонта</w:t>
            </w:r>
          </w:p>
        </w:tc>
        <w:tc>
          <w:tcPr>
            <w:tcW w:w="1985" w:type="dxa"/>
            <w:vAlign w:val="center"/>
          </w:tcPr>
          <w:p w:rsidR="00302277" w:rsidRPr="00E01D6C" w:rsidRDefault="00E4124F" w:rsidP="00E412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Период </w:t>
            </w:r>
            <w:r w:rsidR="00302277" w:rsidRPr="00E01D6C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ремонта</w:t>
            </w:r>
            <w:r w:rsidR="005C6EA9">
              <w:rPr>
                <w:rFonts w:ascii="Times New Roman" w:hAnsi="Times New Roman" w:cs="Times New Roman"/>
                <w:sz w:val="26"/>
                <w:szCs w:val="26"/>
              </w:rPr>
              <w:t>*</w:t>
            </w:r>
          </w:p>
        </w:tc>
      </w:tr>
      <w:tr w:rsidR="008D1DA9" w:rsidTr="00252E64">
        <w:trPr>
          <w:trHeight w:val="980"/>
        </w:trPr>
        <w:tc>
          <w:tcPr>
            <w:tcW w:w="567" w:type="dxa"/>
            <w:vMerge w:val="restart"/>
            <w:vAlign w:val="center"/>
          </w:tcPr>
          <w:p w:rsidR="008D1DA9" w:rsidRPr="00E01D6C" w:rsidRDefault="008D1DA9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1D6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vMerge w:val="restart"/>
            <w:vAlign w:val="center"/>
          </w:tcPr>
          <w:p w:rsidR="008D1DA9" w:rsidRPr="00495B00" w:rsidRDefault="008D1DA9" w:rsidP="000964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 xml:space="preserve">Тепловой район «Пожарский» </w:t>
            </w:r>
          </w:p>
          <w:p w:rsidR="008D1DA9" w:rsidRPr="00495B00" w:rsidRDefault="008D1DA9" w:rsidP="000964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филиала «Лесозаводский»</w:t>
            </w:r>
          </w:p>
          <w:p w:rsidR="008D1DA9" w:rsidRPr="00495B00" w:rsidRDefault="008D1DA9" w:rsidP="000964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КГУП «Примтеплоэнерго»</w:t>
            </w:r>
          </w:p>
        </w:tc>
        <w:tc>
          <w:tcPr>
            <w:tcW w:w="2126" w:type="dxa"/>
            <w:vMerge w:val="restart"/>
            <w:vAlign w:val="center"/>
          </w:tcPr>
          <w:p w:rsidR="008D1DA9" w:rsidRPr="00495B00" w:rsidRDefault="008D1DA9" w:rsidP="00E01D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 xml:space="preserve">Котельная № 33, </w:t>
            </w:r>
          </w:p>
          <w:p w:rsidR="008D1DA9" w:rsidRPr="00495B00" w:rsidRDefault="008D1DA9" w:rsidP="00E01D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с. Пожарское,</w:t>
            </w:r>
          </w:p>
          <w:p w:rsidR="008D1DA9" w:rsidRPr="00495B00" w:rsidRDefault="008D1DA9" w:rsidP="00E01D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 xml:space="preserve">ул. Ленинская, </w:t>
            </w:r>
          </w:p>
          <w:p w:rsidR="008D1DA9" w:rsidRPr="00495B00" w:rsidRDefault="008D1DA9" w:rsidP="00E01D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37-а</w:t>
            </w:r>
          </w:p>
        </w:tc>
        <w:tc>
          <w:tcPr>
            <w:tcW w:w="1810" w:type="dxa"/>
            <w:vAlign w:val="center"/>
          </w:tcPr>
          <w:p w:rsidR="008D1DA9" w:rsidRPr="00006AE9" w:rsidRDefault="00006AE9" w:rsidP="008B5F0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Капитальный</w:t>
            </w:r>
          </w:p>
        </w:tc>
        <w:tc>
          <w:tcPr>
            <w:tcW w:w="3152" w:type="dxa"/>
            <w:vAlign w:val="center"/>
          </w:tcPr>
          <w:p w:rsidR="00006AE9" w:rsidRPr="00495B00" w:rsidRDefault="00006AE9" w:rsidP="00006A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 xml:space="preserve">Участок теплосети </w:t>
            </w:r>
          </w:p>
          <w:p w:rsidR="008D1DA9" w:rsidRPr="00006AE9" w:rsidRDefault="00006AE9" w:rsidP="00006A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Котельная – 0* (</w:t>
            </w:r>
            <w:proofErr w:type="gramStart"/>
            <w:r w:rsidRPr="00495B0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  <w:proofErr w:type="gramEnd"/>
            <w:r w:rsidRPr="00495B00">
              <w:rPr>
                <w:rFonts w:ascii="Times New Roman" w:hAnsi="Times New Roman" w:cs="Times New Roman"/>
                <w:sz w:val="26"/>
                <w:szCs w:val="26"/>
              </w:rPr>
              <w:t xml:space="preserve">н=140, </w:t>
            </w:r>
            <w:r w:rsidRPr="00495B0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</w:t>
            </w: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=20)</w:t>
            </w:r>
          </w:p>
        </w:tc>
        <w:tc>
          <w:tcPr>
            <w:tcW w:w="3685" w:type="dxa"/>
            <w:vAlign w:val="center"/>
          </w:tcPr>
          <w:p w:rsidR="008D1DA9" w:rsidRPr="00006AE9" w:rsidRDefault="00006AE9" w:rsidP="00B845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Замена участка теплосети Д159мм – 200мп</w:t>
            </w:r>
          </w:p>
        </w:tc>
        <w:tc>
          <w:tcPr>
            <w:tcW w:w="1985" w:type="dxa"/>
            <w:vAlign w:val="center"/>
          </w:tcPr>
          <w:p w:rsidR="00006AE9" w:rsidRPr="00495B00" w:rsidRDefault="00006AE9" w:rsidP="00006A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с 01.06.2021</w:t>
            </w:r>
          </w:p>
          <w:p w:rsidR="008D1DA9" w:rsidRPr="00006AE9" w:rsidRDefault="00006AE9" w:rsidP="00006A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по 30.09.2021</w:t>
            </w:r>
          </w:p>
        </w:tc>
      </w:tr>
      <w:tr w:rsidR="00733295" w:rsidTr="00733295">
        <w:trPr>
          <w:trHeight w:val="1226"/>
        </w:trPr>
        <w:tc>
          <w:tcPr>
            <w:tcW w:w="567" w:type="dxa"/>
            <w:vMerge/>
            <w:vAlign w:val="center"/>
          </w:tcPr>
          <w:p w:rsidR="00733295" w:rsidRPr="00E01D6C" w:rsidRDefault="00733295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733295" w:rsidRPr="00495B00" w:rsidRDefault="00733295" w:rsidP="00CA30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733295" w:rsidRPr="00495B00" w:rsidRDefault="00733295" w:rsidP="001928D4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733295" w:rsidRPr="00495B00" w:rsidRDefault="00733295" w:rsidP="008B5F00">
            <w:pPr>
              <w:jc w:val="center"/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Капитальный</w:t>
            </w:r>
          </w:p>
        </w:tc>
        <w:tc>
          <w:tcPr>
            <w:tcW w:w="3152" w:type="dxa"/>
            <w:vAlign w:val="center"/>
          </w:tcPr>
          <w:p w:rsidR="00733295" w:rsidRPr="00495B00" w:rsidRDefault="00006AE9" w:rsidP="00495B0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Здание котельной</w:t>
            </w:r>
          </w:p>
        </w:tc>
        <w:tc>
          <w:tcPr>
            <w:tcW w:w="3685" w:type="dxa"/>
            <w:vAlign w:val="center"/>
          </w:tcPr>
          <w:p w:rsidR="00733295" w:rsidRPr="00495B00" w:rsidRDefault="00006AE9" w:rsidP="00B845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Замена тельфера</w:t>
            </w:r>
          </w:p>
        </w:tc>
        <w:tc>
          <w:tcPr>
            <w:tcW w:w="1985" w:type="dxa"/>
            <w:vAlign w:val="center"/>
          </w:tcPr>
          <w:p w:rsidR="00006AE9" w:rsidRPr="00495B00" w:rsidRDefault="00006AE9" w:rsidP="00006A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 xml:space="preserve">с 01.06.2021 </w:t>
            </w:r>
          </w:p>
          <w:p w:rsidR="00733295" w:rsidRPr="00495B00" w:rsidRDefault="00006AE9" w:rsidP="00006A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по 30.09.2021</w:t>
            </w:r>
          </w:p>
        </w:tc>
      </w:tr>
      <w:tr w:rsidR="008D1DA9" w:rsidTr="00252E64">
        <w:trPr>
          <w:trHeight w:val="801"/>
        </w:trPr>
        <w:tc>
          <w:tcPr>
            <w:tcW w:w="567" w:type="dxa"/>
            <w:vMerge/>
            <w:vAlign w:val="center"/>
          </w:tcPr>
          <w:p w:rsidR="008D1DA9" w:rsidRPr="00E01D6C" w:rsidRDefault="008D1DA9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8D1DA9" w:rsidRPr="00495B00" w:rsidRDefault="008D1DA9" w:rsidP="00CA30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8D1DA9" w:rsidRPr="00495B00" w:rsidRDefault="008D1DA9" w:rsidP="000362FD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8D1DA9" w:rsidRPr="00495B00" w:rsidRDefault="00006AE9" w:rsidP="008B5F0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Текущий</w:t>
            </w:r>
          </w:p>
        </w:tc>
        <w:tc>
          <w:tcPr>
            <w:tcW w:w="3152" w:type="dxa"/>
            <w:vAlign w:val="center"/>
          </w:tcPr>
          <w:p w:rsidR="008D1DA9" w:rsidRPr="00495B00" w:rsidRDefault="00006AE9" w:rsidP="00302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Здание котельной</w:t>
            </w:r>
            <w:bookmarkStart w:id="0" w:name="_GoBack"/>
            <w:bookmarkEnd w:id="0"/>
          </w:p>
        </w:tc>
        <w:tc>
          <w:tcPr>
            <w:tcW w:w="3685" w:type="dxa"/>
            <w:vAlign w:val="center"/>
          </w:tcPr>
          <w:p w:rsidR="008D1DA9" w:rsidRPr="00495B00" w:rsidRDefault="00006AE9" w:rsidP="006C3D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Текущий ремонт</w:t>
            </w:r>
          </w:p>
        </w:tc>
        <w:tc>
          <w:tcPr>
            <w:tcW w:w="1985" w:type="dxa"/>
            <w:vAlign w:val="center"/>
          </w:tcPr>
          <w:p w:rsidR="008D1DA9" w:rsidRPr="00495B00" w:rsidRDefault="00006AE9" w:rsidP="001F4E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01.01</w:t>
            </w:r>
            <w:r w:rsidR="00495B00" w:rsidRPr="00495B00">
              <w:rPr>
                <w:rFonts w:ascii="Times New Roman" w:hAnsi="Times New Roman" w:cs="Times New Roman"/>
                <w:sz w:val="26"/>
                <w:szCs w:val="26"/>
              </w:rPr>
              <w:t>.2021</w:t>
            </w:r>
            <w:r w:rsidR="008D1DA9" w:rsidRPr="00495B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8D1DA9" w:rsidRPr="00495B00" w:rsidRDefault="008D1DA9" w:rsidP="006C3D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 xml:space="preserve">по </w:t>
            </w:r>
            <w:r w:rsidR="00006AE9">
              <w:rPr>
                <w:rFonts w:ascii="Times New Roman" w:hAnsi="Times New Roman" w:cs="Times New Roman"/>
                <w:sz w:val="26"/>
                <w:szCs w:val="26"/>
              </w:rPr>
              <w:t>31.12</w:t>
            </w:r>
            <w:r w:rsidR="00495B00" w:rsidRPr="00495B00">
              <w:rPr>
                <w:rFonts w:ascii="Times New Roman" w:hAnsi="Times New Roman" w:cs="Times New Roman"/>
                <w:sz w:val="26"/>
                <w:szCs w:val="26"/>
              </w:rPr>
              <w:t>.2021</w:t>
            </w:r>
          </w:p>
        </w:tc>
      </w:tr>
      <w:tr w:rsidR="002E4168" w:rsidTr="00252E64">
        <w:trPr>
          <w:trHeight w:val="785"/>
        </w:trPr>
        <w:tc>
          <w:tcPr>
            <w:tcW w:w="567" w:type="dxa"/>
            <w:vMerge w:val="restart"/>
            <w:vAlign w:val="center"/>
          </w:tcPr>
          <w:p w:rsidR="002E4168" w:rsidRDefault="002E4168" w:rsidP="002E41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2E4168" w:rsidRPr="00E01D6C" w:rsidRDefault="002E4168" w:rsidP="002E41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</w:t>
            </w:r>
          </w:p>
        </w:tc>
        <w:tc>
          <w:tcPr>
            <w:tcW w:w="2551" w:type="dxa"/>
            <w:vMerge w:val="restart"/>
            <w:vAlign w:val="center"/>
          </w:tcPr>
          <w:p w:rsidR="002E4168" w:rsidRPr="00495B00" w:rsidRDefault="002E4168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 xml:space="preserve">Тепловой район «Пожарский» </w:t>
            </w:r>
          </w:p>
          <w:p w:rsidR="002E4168" w:rsidRPr="00495B00" w:rsidRDefault="002E4168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филиала «Лесозаводский»</w:t>
            </w:r>
          </w:p>
          <w:p w:rsidR="002E4168" w:rsidRPr="00495B00" w:rsidRDefault="002E4168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 xml:space="preserve">КГУП </w:t>
            </w:r>
            <w:r w:rsidRPr="00495B0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«Примтеплоэнерго»</w:t>
            </w:r>
          </w:p>
        </w:tc>
        <w:tc>
          <w:tcPr>
            <w:tcW w:w="2126" w:type="dxa"/>
            <w:vMerge w:val="restart"/>
            <w:vAlign w:val="center"/>
          </w:tcPr>
          <w:p w:rsidR="002E4168" w:rsidRPr="00495B00" w:rsidRDefault="002E4168" w:rsidP="000362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Котельная № 34,</w:t>
            </w:r>
          </w:p>
          <w:p w:rsidR="002E4168" w:rsidRPr="00495B00" w:rsidRDefault="002E4168" w:rsidP="000362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с. Светлогорье,</w:t>
            </w:r>
          </w:p>
          <w:p w:rsidR="002E4168" w:rsidRDefault="002E4168" w:rsidP="000362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ул. В. Хомякова, 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</w:t>
            </w:r>
          </w:p>
          <w:p w:rsidR="002E4168" w:rsidRDefault="002E4168" w:rsidP="000362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168" w:rsidRDefault="002E4168" w:rsidP="000362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168" w:rsidRDefault="002E4168" w:rsidP="000362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168" w:rsidRDefault="002E4168" w:rsidP="000964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168" w:rsidRDefault="002E4168" w:rsidP="000964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168" w:rsidRDefault="002E4168" w:rsidP="000964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168" w:rsidRDefault="002E4168" w:rsidP="000964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168" w:rsidRDefault="002E4168" w:rsidP="000964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168" w:rsidRDefault="002E4168" w:rsidP="000964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168" w:rsidRDefault="002E4168" w:rsidP="000964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168" w:rsidRPr="00495B00" w:rsidRDefault="002E4168" w:rsidP="002E416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2E4168" w:rsidRPr="00495B00" w:rsidRDefault="002E4168" w:rsidP="0089475E">
            <w:pPr>
              <w:jc w:val="center"/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Капитальный</w:t>
            </w:r>
          </w:p>
        </w:tc>
        <w:tc>
          <w:tcPr>
            <w:tcW w:w="3152" w:type="dxa"/>
            <w:vAlign w:val="center"/>
          </w:tcPr>
          <w:p w:rsidR="002E4168" w:rsidRPr="00495B00" w:rsidRDefault="002E4168" w:rsidP="00302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 xml:space="preserve">Дымосос ДН 11,2*1500 </w:t>
            </w:r>
          </w:p>
        </w:tc>
        <w:tc>
          <w:tcPr>
            <w:tcW w:w="3685" w:type="dxa"/>
            <w:vAlign w:val="center"/>
          </w:tcPr>
          <w:p w:rsidR="002E4168" w:rsidRPr="00495B00" w:rsidRDefault="002E4168" w:rsidP="00495B0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Замена дымососа ДН – 12,5/1000</w:t>
            </w:r>
          </w:p>
        </w:tc>
        <w:tc>
          <w:tcPr>
            <w:tcW w:w="1985" w:type="dxa"/>
            <w:vAlign w:val="center"/>
          </w:tcPr>
          <w:p w:rsidR="002E4168" w:rsidRPr="00495B00" w:rsidRDefault="002E4168" w:rsidP="001F4E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с 01.06.2021</w:t>
            </w:r>
          </w:p>
          <w:p w:rsidR="002E4168" w:rsidRPr="00495B00" w:rsidRDefault="002E4168" w:rsidP="00FF01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30.09.2021</w:t>
            </w:r>
          </w:p>
        </w:tc>
      </w:tr>
      <w:tr w:rsidR="00A15484" w:rsidTr="00252E64">
        <w:trPr>
          <w:trHeight w:val="785"/>
        </w:trPr>
        <w:tc>
          <w:tcPr>
            <w:tcW w:w="567" w:type="dxa"/>
            <w:vMerge/>
            <w:vAlign w:val="center"/>
          </w:tcPr>
          <w:p w:rsidR="00A15484" w:rsidRDefault="00A15484" w:rsidP="002E41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  <w:vAlign w:val="center"/>
          </w:tcPr>
          <w:p w:rsidR="00A15484" w:rsidRPr="00495B00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A15484" w:rsidRPr="00495B00" w:rsidRDefault="00A15484" w:rsidP="000362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A15484" w:rsidRPr="00495B00" w:rsidRDefault="00A15484" w:rsidP="00353C91">
            <w:pPr>
              <w:jc w:val="center"/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Капитальный</w:t>
            </w:r>
          </w:p>
        </w:tc>
        <w:tc>
          <w:tcPr>
            <w:tcW w:w="3152" w:type="dxa"/>
            <w:vAlign w:val="center"/>
          </w:tcPr>
          <w:p w:rsidR="00A15484" w:rsidRPr="00495B00" w:rsidRDefault="00A15484" w:rsidP="00353C9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 xml:space="preserve">Дымосос ДН 11,2*1500 </w:t>
            </w:r>
          </w:p>
        </w:tc>
        <w:tc>
          <w:tcPr>
            <w:tcW w:w="3685" w:type="dxa"/>
            <w:vAlign w:val="center"/>
          </w:tcPr>
          <w:p w:rsidR="00A15484" w:rsidRPr="00495B00" w:rsidRDefault="00A15484" w:rsidP="00353C9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Замена дымососа ДН – 12,5/1000</w:t>
            </w:r>
          </w:p>
        </w:tc>
        <w:tc>
          <w:tcPr>
            <w:tcW w:w="1985" w:type="dxa"/>
            <w:vAlign w:val="center"/>
          </w:tcPr>
          <w:p w:rsidR="00A15484" w:rsidRPr="00495B00" w:rsidRDefault="00A15484" w:rsidP="00353C9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с 01.06.2021</w:t>
            </w:r>
          </w:p>
          <w:p w:rsidR="00A15484" w:rsidRPr="00495B00" w:rsidRDefault="00A15484" w:rsidP="00353C9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30.09.2021</w:t>
            </w:r>
          </w:p>
        </w:tc>
      </w:tr>
      <w:tr w:rsidR="00A15484" w:rsidTr="0024582C">
        <w:trPr>
          <w:trHeight w:val="980"/>
        </w:trPr>
        <w:tc>
          <w:tcPr>
            <w:tcW w:w="567" w:type="dxa"/>
            <w:vMerge/>
            <w:vAlign w:val="center"/>
          </w:tcPr>
          <w:p w:rsidR="00A15484" w:rsidRPr="00E01D6C" w:rsidRDefault="00A15484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A15484" w:rsidRPr="00495B00" w:rsidRDefault="00A15484" w:rsidP="00CA30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A15484" w:rsidRPr="00495B00" w:rsidRDefault="00A15484" w:rsidP="002E41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A15484" w:rsidRPr="00495B00" w:rsidRDefault="00A15484" w:rsidP="0089475E">
            <w:pPr>
              <w:jc w:val="center"/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Капитальный</w:t>
            </w:r>
          </w:p>
        </w:tc>
        <w:tc>
          <w:tcPr>
            <w:tcW w:w="3152" w:type="dxa"/>
            <w:vAlign w:val="center"/>
          </w:tcPr>
          <w:p w:rsidR="00A15484" w:rsidRPr="00495B00" w:rsidRDefault="00A15484" w:rsidP="00302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Здание котельной</w:t>
            </w:r>
          </w:p>
        </w:tc>
        <w:tc>
          <w:tcPr>
            <w:tcW w:w="3685" w:type="dxa"/>
            <w:vAlign w:val="center"/>
          </w:tcPr>
          <w:p w:rsidR="00A15484" w:rsidRPr="00495B00" w:rsidRDefault="00A15484" w:rsidP="00B845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Ремонт углеподачи</w:t>
            </w:r>
          </w:p>
        </w:tc>
        <w:tc>
          <w:tcPr>
            <w:tcW w:w="1985" w:type="dxa"/>
            <w:vAlign w:val="center"/>
          </w:tcPr>
          <w:p w:rsidR="00A15484" w:rsidRPr="00D45AEB" w:rsidRDefault="00A15484" w:rsidP="001F4E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5AEB">
              <w:rPr>
                <w:rFonts w:ascii="Times New Roman" w:hAnsi="Times New Roman" w:cs="Times New Roman"/>
                <w:sz w:val="26"/>
                <w:szCs w:val="26"/>
              </w:rPr>
              <w:t>с 01.06.2021</w:t>
            </w:r>
          </w:p>
          <w:p w:rsidR="00A15484" w:rsidRPr="00D45AEB" w:rsidRDefault="00A15484" w:rsidP="00FD01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5AEB">
              <w:rPr>
                <w:rFonts w:ascii="Times New Roman" w:hAnsi="Times New Roman" w:cs="Times New Roman"/>
                <w:sz w:val="26"/>
                <w:szCs w:val="26"/>
              </w:rPr>
              <w:t>по 30.09.2021</w:t>
            </w:r>
          </w:p>
        </w:tc>
      </w:tr>
      <w:tr w:rsidR="00A15484" w:rsidTr="0024582C">
        <w:trPr>
          <w:trHeight w:val="866"/>
        </w:trPr>
        <w:tc>
          <w:tcPr>
            <w:tcW w:w="567" w:type="dxa"/>
            <w:vMerge/>
            <w:vAlign w:val="center"/>
          </w:tcPr>
          <w:p w:rsidR="00A15484" w:rsidRPr="00E01D6C" w:rsidRDefault="00A15484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A15484" w:rsidRPr="00495B00" w:rsidRDefault="00A15484" w:rsidP="00CA30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A15484" w:rsidRPr="00495B00" w:rsidRDefault="00A15484" w:rsidP="002E41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A15484" w:rsidRPr="00D45AEB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Капитальный</w:t>
            </w:r>
          </w:p>
        </w:tc>
        <w:tc>
          <w:tcPr>
            <w:tcW w:w="3152" w:type="dxa"/>
            <w:vAlign w:val="center"/>
          </w:tcPr>
          <w:p w:rsidR="00A15484" w:rsidRPr="00D45AEB" w:rsidRDefault="00A15484" w:rsidP="00302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Котел ст.№ 1 КЕ 10/14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</w:t>
            </w:r>
            <w:proofErr w:type="gramEnd"/>
          </w:p>
        </w:tc>
        <w:tc>
          <w:tcPr>
            <w:tcW w:w="3685" w:type="dxa"/>
            <w:vAlign w:val="center"/>
          </w:tcPr>
          <w:p w:rsidR="00A15484" w:rsidRPr="00D45AEB" w:rsidRDefault="00A15484" w:rsidP="00343C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Ремонт ПМЗ-600</w:t>
            </w:r>
          </w:p>
        </w:tc>
        <w:tc>
          <w:tcPr>
            <w:tcW w:w="1985" w:type="dxa"/>
            <w:vAlign w:val="center"/>
          </w:tcPr>
          <w:p w:rsidR="00A15484" w:rsidRPr="00D45AEB" w:rsidRDefault="00A15484" w:rsidP="001F4E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5AEB">
              <w:rPr>
                <w:rFonts w:ascii="Times New Roman" w:hAnsi="Times New Roman" w:cs="Times New Roman"/>
                <w:sz w:val="26"/>
                <w:szCs w:val="26"/>
              </w:rPr>
              <w:t xml:space="preserve">с 01.06.2021 </w:t>
            </w:r>
          </w:p>
          <w:p w:rsidR="00A15484" w:rsidRPr="00D45AEB" w:rsidRDefault="00A15484" w:rsidP="00343C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5AEB">
              <w:rPr>
                <w:rFonts w:ascii="Times New Roman" w:hAnsi="Times New Roman" w:cs="Times New Roman"/>
                <w:sz w:val="26"/>
                <w:szCs w:val="26"/>
              </w:rPr>
              <w:t>по 30.09.2021</w:t>
            </w:r>
          </w:p>
        </w:tc>
      </w:tr>
      <w:tr w:rsidR="00A15484" w:rsidTr="00A568C3">
        <w:trPr>
          <w:trHeight w:val="866"/>
        </w:trPr>
        <w:tc>
          <w:tcPr>
            <w:tcW w:w="567" w:type="dxa"/>
            <w:vMerge/>
            <w:vAlign w:val="center"/>
          </w:tcPr>
          <w:p w:rsidR="00A15484" w:rsidRPr="00E01D6C" w:rsidRDefault="00A15484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A15484" w:rsidRPr="00495B00" w:rsidRDefault="00A15484" w:rsidP="00CA30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A15484" w:rsidRPr="002E4168" w:rsidRDefault="00A15484" w:rsidP="002E416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A15484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Капитальный</w:t>
            </w:r>
          </w:p>
        </w:tc>
        <w:tc>
          <w:tcPr>
            <w:tcW w:w="3152" w:type="dxa"/>
            <w:vAlign w:val="center"/>
          </w:tcPr>
          <w:p w:rsidR="00A15484" w:rsidRDefault="00A15484" w:rsidP="00302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Котел ст.№ 4</w:t>
            </w:r>
            <w:r w:rsidRPr="00D45AEB">
              <w:rPr>
                <w:rFonts w:ascii="Times New Roman" w:hAnsi="Times New Roman" w:cs="Times New Roman"/>
                <w:sz w:val="26"/>
                <w:szCs w:val="26"/>
              </w:rPr>
              <w:t xml:space="preserve"> КЕ 10/14</w:t>
            </w:r>
            <w:proofErr w:type="gramStart"/>
            <w:r w:rsidRPr="00D45AEB">
              <w:rPr>
                <w:rFonts w:ascii="Times New Roman" w:hAnsi="Times New Roman" w:cs="Times New Roman"/>
                <w:sz w:val="26"/>
                <w:szCs w:val="26"/>
              </w:rPr>
              <w:t xml:space="preserve"> С</w:t>
            </w:r>
            <w:proofErr w:type="gramEnd"/>
          </w:p>
        </w:tc>
        <w:tc>
          <w:tcPr>
            <w:tcW w:w="3685" w:type="dxa"/>
            <w:vAlign w:val="center"/>
          </w:tcPr>
          <w:p w:rsidR="00A15484" w:rsidRDefault="00A15484" w:rsidP="00343C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5AEB">
              <w:rPr>
                <w:rFonts w:ascii="Times New Roman" w:hAnsi="Times New Roman" w:cs="Times New Roman"/>
                <w:sz w:val="26"/>
                <w:szCs w:val="26"/>
              </w:rPr>
              <w:t>Ремонт ПМЗ-600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 обмуровки котла</w:t>
            </w:r>
          </w:p>
        </w:tc>
        <w:tc>
          <w:tcPr>
            <w:tcW w:w="1985" w:type="dxa"/>
            <w:vAlign w:val="center"/>
          </w:tcPr>
          <w:p w:rsidR="00A15484" w:rsidRPr="00D45AEB" w:rsidRDefault="00A15484" w:rsidP="00D45A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5AEB">
              <w:rPr>
                <w:rFonts w:ascii="Times New Roman" w:hAnsi="Times New Roman" w:cs="Times New Roman"/>
                <w:sz w:val="26"/>
                <w:szCs w:val="26"/>
              </w:rPr>
              <w:t xml:space="preserve">с 01.06.2021 </w:t>
            </w:r>
          </w:p>
          <w:p w:rsidR="00A15484" w:rsidRPr="00D45AEB" w:rsidRDefault="00A15484" w:rsidP="00D45A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5AEB">
              <w:rPr>
                <w:rFonts w:ascii="Times New Roman" w:hAnsi="Times New Roman" w:cs="Times New Roman"/>
                <w:sz w:val="26"/>
                <w:szCs w:val="26"/>
              </w:rPr>
              <w:t>по 30.09.2021</w:t>
            </w:r>
          </w:p>
        </w:tc>
      </w:tr>
      <w:tr w:rsidR="00A15484" w:rsidTr="00A568C3">
        <w:trPr>
          <w:trHeight w:val="866"/>
        </w:trPr>
        <w:tc>
          <w:tcPr>
            <w:tcW w:w="567" w:type="dxa"/>
            <w:vMerge/>
            <w:vAlign w:val="center"/>
          </w:tcPr>
          <w:p w:rsidR="00A15484" w:rsidRPr="00E01D6C" w:rsidRDefault="00A15484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A15484" w:rsidRPr="00495B00" w:rsidRDefault="00A15484" w:rsidP="00CA30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A15484" w:rsidRPr="00495B00" w:rsidRDefault="00A15484" w:rsidP="00096408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A15484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Капитальный</w:t>
            </w:r>
          </w:p>
        </w:tc>
        <w:tc>
          <w:tcPr>
            <w:tcW w:w="3152" w:type="dxa"/>
            <w:vAlign w:val="center"/>
          </w:tcPr>
          <w:p w:rsidR="00A15484" w:rsidRPr="00D45AEB" w:rsidRDefault="00A15484" w:rsidP="0030227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Насос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GRUNDFOS TP 32-580/2</w:t>
            </w:r>
          </w:p>
        </w:tc>
        <w:tc>
          <w:tcPr>
            <w:tcW w:w="3685" w:type="dxa"/>
            <w:vAlign w:val="center"/>
          </w:tcPr>
          <w:p w:rsidR="00A15484" w:rsidRPr="00D45AEB" w:rsidRDefault="00A15484" w:rsidP="00343C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Замена насоса</w:t>
            </w:r>
          </w:p>
        </w:tc>
        <w:tc>
          <w:tcPr>
            <w:tcW w:w="1985" w:type="dxa"/>
            <w:vAlign w:val="center"/>
          </w:tcPr>
          <w:p w:rsidR="00A15484" w:rsidRPr="00D45AEB" w:rsidRDefault="00A15484" w:rsidP="00D45A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5AEB">
              <w:rPr>
                <w:rFonts w:ascii="Times New Roman" w:hAnsi="Times New Roman" w:cs="Times New Roman"/>
                <w:sz w:val="26"/>
                <w:szCs w:val="26"/>
              </w:rPr>
              <w:t xml:space="preserve">с 01.06.2021 </w:t>
            </w:r>
          </w:p>
          <w:p w:rsidR="00A15484" w:rsidRPr="00D45AEB" w:rsidRDefault="00A15484" w:rsidP="00D45A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5AEB">
              <w:rPr>
                <w:rFonts w:ascii="Times New Roman" w:hAnsi="Times New Roman" w:cs="Times New Roman"/>
                <w:sz w:val="26"/>
                <w:szCs w:val="26"/>
              </w:rPr>
              <w:t>по 30.09.2021</w:t>
            </w:r>
          </w:p>
        </w:tc>
      </w:tr>
      <w:tr w:rsidR="00A15484" w:rsidTr="00A568C3">
        <w:trPr>
          <w:trHeight w:val="866"/>
        </w:trPr>
        <w:tc>
          <w:tcPr>
            <w:tcW w:w="567" w:type="dxa"/>
            <w:vMerge/>
            <w:vAlign w:val="center"/>
          </w:tcPr>
          <w:p w:rsidR="00A15484" w:rsidRPr="00E01D6C" w:rsidRDefault="00A15484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A15484" w:rsidRPr="00495B00" w:rsidRDefault="00A15484" w:rsidP="00CA30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A15484" w:rsidRPr="00495B00" w:rsidRDefault="00A15484" w:rsidP="00096408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A15484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Текущий</w:t>
            </w:r>
          </w:p>
        </w:tc>
        <w:tc>
          <w:tcPr>
            <w:tcW w:w="3152" w:type="dxa"/>
            <w:vAlign w:val="center"/>
          </w:tcPr>
          <w:p w:rsidR="00A15484" w:rsidRDefault="00A15484" w:rsidP="003022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Здание котельной </w:t>
            </w:r>
          </w:p>
        </w:tc>
        <w:tc>
          <w:tcPr>
            <w:tcW w:w="3685" w:type="dxa"/>
            <w:vAlign w:val="center"/>
          </w:tcPr>
          <w:p w:rsidR="00A15484" w:rsidRDefault="00A15484" w:rsidP="00343C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Текущий ремонт</w:t>
            </w:r>
          </w:p>
        </w:tc>
        <w:tc>
          <w:tcPr>
            <w:tcW w:w="1985" w:type="dxa"/>
            <w:vAlign w:val="center"/>
          </w:tcPr>
          <w:p w:rsidR="00A15484" w:rsidRPr="00495B00" w:rsidRDefault="00A15484" w:rsidP="004339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01.01</w:t>
            </w: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 xml:space="preserve">.2021 </w:t>
            </w:r>
          </w:p>
          <w:p w:rsidR="00A15484" w:rsidRPr="00D45AEB" w:rsidRDefault="00A15484" w:rsidP="004339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 xml:space="preserve">по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31.12</w:t>
            </w: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.2021</w:t>
            </w:r>
          </w:p>
        </w:tc>
      </w:tr>
      <w:tr w:rsidR="00A15484" w:rsidTr="003875D3">
        <w:trPr>
          <w:trHeight w:val="1069"/>
        </w:trPr>
        <w:tc>
          <w:tcPr>
            <w:tcW w:w="567" w:type="dxa"/>
            <w:vMerge w:val="restart"/>
            <w:vAlign w:val="center"/>
          </w:tcPr>
          <w:p w:rsidR="00A15484" w:rsidRDefault="00A15484" w:rsidP="00193F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51" w:type="dxa"/>
            <w:vMerge w:val="restart"/>
            <w:vAlign w:val="center"/>
          </w:tcPr>
          <w:p w:rsidR="00A15484" w:rsidRPr="00E367CA" w:rsidRDefault="00A15484" w:rsidP="00193F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67CA">
              <w:rPr>
                <w:rFonts w:ascii="Times New Roman" w:hAnsi="Times New Roman" w:cs="Times New Roman"/>
                <w:sz w:val="26"/>
                <w:szCs w:val="26"/>
              </w:rPr>
              <w:t xml:space="preserve">ООО «УК </w:t>
            </w:r>
            <w:proofErr w:type="spellStart"/>
            <w:r w:rsidRPr="00E367CA">
              <w:rPr>
                <w:rFonts w:ascii="Times New Roman" w:hAnsi="Times New Roman" w:cs="Times New Roman"/>
                <w:sz w:val="26"/>
                <w:szCs w:val="26"/>
              </w:rPr>
              <w:t>ПВЭСиК</w:t>
            </w:r>
            <w:proofErr w:type="spellEnd"/>
            <w:r w:rsidRPr="00E367CA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126" w:type="dxa"/>
            <w:vMerge w:val="restart"/>
            <w:vAlign w:val="center"/>
          </w:tcPr>
          <w:p w:rsidR="00A15484" w:rsidRPr="00E367CA" w:rsidRDefault="00A15484" w:rsidP="00FA35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67CA">
              <w:rPr>
                <w:rFonts w:ascii="Times New Roman" w:hAnsi="Times New Roman" w:cs="Times New Roman"/>
                <w:sz w:val="26"/>
                <w:szCs w:val="26"/>
              </w:rPr>
              <w:t>Котельная № 34,</w:t>
            </w:r>
          </w:p>
          <w:p w:rsidR="00A15484" w:rsidRPr="00E367CA" w:rsidRDefault="00A15484" w:rsidP="00FA35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67CA">
              <w:rPr>
                <w:rFonts w:ascii="Times New Roman" w:hAnsi="Times New Roman" w:cs="Times New Roman"/>
                <w:sz w:val="26"/>
                <w:szCs w:val="26"/>
              </w:rPr>
              <w:t>с. Светлогорье,</w:t>
            </w:r>
          </w:p>
          <w:p w:rsidR="00A15484" w:rsidRPr="00E367CA" w:rsidRDefault="00A15484" w:rsidP="00FA35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67CA">
              <w:rPr>
                <w:rFonts w:ascii="Times New Roman" w:hAnsi="Times New Roman" w:cs="Times New Roman"/>
                <w:sz w:val="26"/>
                <w:szCs w:val="26"/>
              </w:rPr>
              <w:t>ул. В. Хомякова, 4</w:t>
            </w:r>
          </w:p>
        </w:tc>
        <w:tc>
          <w:tcPr>
            <w:tcW w:w="1810" w:type="dxa"/>
            <w:vAlign w:val="center"/>
          </w:tcPr>
          <w:p w:rsidR="00A15484" w:rsidRPr="00E367CA" w:rsidRDefault="00A15484" w:rsidP="00193F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67CA">
              <w:rPr>
                <w:rFonts w:ascii="Times New Roman" w:hAnsi="Times New Roman" w:cs="Times New Roman"/>
                <w:sz w:val="26"/>
                <w:szCs w:val="26"/>
              </w:rPr>
              <w:t>Текущий</w:t>
            </w:r>
          </w:p>
        </w:tc>
        <w:tc>
          <w:tcPr>
            <w:tcW w:w="3152" w:type="dxa"/>
            <w:vAlign w:val="center"/>
          </w:tcPr>
          <w:p w:rsidR="00A15484" w:rsidRPr="00E367CA" w:rsidRDefault="00A15484" w:rsidP="005B10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67CA">
              <w:rPr>
                <w:rFonts w:ascii="Times New Roman" w:hAnsi="Times New Roman" w:cs="Times New Roman"/>
                <w:sz w:val="26"/>
                <w:szCs w:val="26"/>
              </w:rPr>
              <w:t>Сети ГВС с. Светлогорье</w:t>
            </w:r>
          </w:p>
        </w:tc>
        <w:tc>
          <w:tcPr>
            <w:tcW w:w="3685" w:type="dxa"/>
            <w:vAlign w:val="center"/>
          </w:tcPr>
          <w:p w:rsidR="00A15484" w:rsidRPr="00E367CA" w:rsidRDefault="00A15484" w:rsidP="005D7F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Промывка сетей гидропневматическим способом – 3478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п.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985" w:type="dxa"/>
            <w:vAlign w:val="center"/>
          </w:tcPr>
          <w:p w:rsidR="00A15484" w:rsidRPr="00E367CA" w:rsidRDefault="00A15484" w:rsidP="00193F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67CA">
              <w:rPr>
                <w:rFonts w:ascii="Times New Roman" w:hAnsi="Times New Roman" w:cs="Times New Roman"/>
                <w:sz w:val="26"/>
                <w:szCs w:val="26"/>
              </w:rPr>
              <w:t>с 02.08.2021</w:t>
            </w:r>
          </w:p>
          <w:p w:rsidR="00A15484" w:rsidRPr="00E367CA" w:rsidRDefault="00A15484" w:rsidP="00C86B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67CA">
              <w:rPr>
                <w:rFonts w:ascii="Times New Roman" w:hAnsi="Times New Roman" w:cs="Times New Roman"/>
                <w:sz w:val="26"/>
                <w:szCs w:val="26"/>
              </w:rPr>
              <w:t>по 15.08.2021</w:t>
            </w:r>
          </w:p>
        </w:tc>
      </w:tr>
      <w:tr w:rsidR="00A15484" w:rsidTr="003875D3">
        <w:trPr>
          <w:trHeight w:val="971"/>
        </w:trPr>
        <w:tc>
          <w:tcPr>
            <w:tcW w:w="567" w:type="dxa"/>
            <w:vMerge/>
            <w:vAlign w:val="center"/>
          </w:tcPr>
          <w:p w:rsidR="00A15484" w:rsidRDefault="00A15484" w:rsidP="00193F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  <w:vAlign w:val="center"/>
          </w:tcPr>
          <w:p w:rsidR="00A15484" w:rsidRPr="00495B00" w:rsidRDefault="00A15484" w:rsidP="00193FB9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A15484" w:rsidRPr="00495B00" w:rsidRDefault="00A15484" w:rsidP="00193FB9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A15484" w:rsidRPr="00E367CA" w:rsidRDefault="00A15484" w:rsidP="00193FB9">
            <w:pPr>
              <w:jc w:val="center"/>
            </w:pPr>
            <w:r w:rsidRPr="00E367CA">
              <w:rPr>
                <w:rFonts w:ascii="Times New Roman" w:hAnsi="Times New Roman" w:cs="Times New Roman"/>
                <w:sz w:val="26"/>
                <w:szCs w:val="26"/>
              </w:rPr>
              <w:t>Текущий</w:t>
            </w:r>
          </w:p>
        </w:tc>
        <w:tc>
          <w:tcPr>
            <w:tcW w:w="3152" w:type="dxa"/>
            <w:vAlign w:val="center"/>
          </w:tcPr>
          <w:p w:rsidR="00A15484" w:rsidRPr="00E367CA" w:rsidRDefault="00A15484" w:rsidP="00EC47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67CA">
              <w:rPr>
                <w:rFonts w:ascii="Times New Roman" w:hAnsi="Times New Roman" w:cs="Times New Roman"/>
                <w:sz w:val="26"/>
                <w:szCs w:val="26"/>
              </w:rPr>
              <w:t>Сети ГВС с. Светлогорье</w:t>
            </w:r>
          </w:p>
        </w:tc>
        <w:tc>
          <w:tcPr>
            <w:tcW w:w="3685" w:type="dxa"/>
            <w:vAlign w:val="center"/>
          </w:tcPr>
          <w:p w:rsidR="00A15484" w:rsidRPr="00E367CA" w:rsidRDefault="00A15484" w:rsidP="00193F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Ревизия и замена запорной арматуры</w:t>
            </w:r>
          </w:p>
        </w:tc>
        <w:tc>
          <w:tcPr>
            <w:tcW w:w="1985" w:type="dxa"/>
            <w:vAlign w:val="center"/>
          </w:tcPr>
          <w:p w:rsidR="00A15484" w:rsidRPr="00E367CA" w:rsidRDefault="00A15484" w:rsidP="005B10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67CA">
              <w:rPr>
                <w:rFonts w:ascii="Times New Roman" w:hAnsi="Times New Roman" w:cs="Times New Roman"/>
                <w:sz w:val="26"/>
                <w:szCs w:val="26"/>
              </w:rPr>
              <w:t>с 02.08.2021</w:t>
            </w:r>
          </w:p>
          <w:p w:rsidR="00A15484" w:rsidRPr="00E367CA" w:rsidRDefault="00A15484" w:rsidP="005B10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67CA">
              <w:rPr>
                <w:rFonts w:ascii="Times New Roman" w:hAnsi="Times New Roman" w:cs="Times New Roman"/>
                <w:sz w:val="26"/>
                <w:szCs w:val="26"/>
              </w:rPr>
              <w:t>по 15.08.2021</w:t>
            </w:r>
          </w:p>
        </w:tc>
      </w:tr>
      <w:tr w:rsidR="00A15484" w:rsidTr="003875D3">
        <w:trPr>
          <w:trHeight w:val="971"/>
        </w:trPr>
        <w:tc>
          <w:tcPr>
            <w:tcW w:w="567" w:type="dxa"/>
            <w:vMerge/>
            <w:vAlign w:val="center"/>
          </w:tcPr>
          <w:p w:rsidR="00A15484" w:rsidRDefault="00A15484" w:rsidP="00193F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  <w:vAlign w:val="center"/>
          </w:tcPr>
          <w:p w:rsidR="00A15484" w:rsidRPr="00495B00" w:rsidRDefault="00A15484" w:rsidP="00193FB9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A15484" w:rsidRPr="00495B00" w:rsidRDefault="00A15484" w:rsidP="00193FB9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A15484" w:rsidRPr="00E367CA" w:rsidRDefault="00A15484" w:rsidP="00193F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67CA">
              <w:rPr>
                <w:rFonts w:ascii="Times New Roman" w:hAnsi="Times New Roman" w:cs="Times New Roman"/>
                <w:sz w:val="26"/>
                <w:szCs w:val="26"/>
              </w:rPr>
              <w:t>Текущий</w:t>
            </w:r>
          </w:p>
        </w:tc>
        <w:tc>
          <w:tcPr>
            <w:tcW w:w="3152" w:type="dxa"/>
            <w:vAlign w:val="center"/>
          </w:tcPr>
          <w:p w:rsidR="00A15484" w:rsidRPr="00E367CA" w:rsidRDefault="00A15484" w:rsidP="005B10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67CA">
              <w:rPr>
                <w:rFonts w:ascii="Times New Roman" w:hAnsi="Times New Roman" w:cs="Times New Roman"/>
                <w:sz w:val="26"/>
                <w:szCs w:val="26"/>
              </w:rPr>
              <w:t>Сети ГВС с. Светлогорье</w:t>
            </w:r>
          </w:p>
        </w:tc>
        <w:tc>
          <w:tcPr>
            <w:tcW w:w="3685" w:type="dxa"/>
            <w:vAlign w:val="center"/>
          </w:tcPr>
          <w:p w:rsidR="00A15484" w:rsidRPr="00E367CA" w:rsidRDefault="00A15484" w:rsidP="00193F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Испытание трубопроводов на плотность гидравлическим методом – 6956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 трубном исчислении</w:t>
            </w:r>
          </w:p>
        </w:tc>
        <w:tc>
          <w:tcPr>
            <w:tcW w:w="1985" w:type="dxa"/>
            <w:vAlign w:val="center"/>
          </w:tcPr>
          <w:p w:rsidR="00A15484" w:rsidRPr="00E367CA" w:rsidRDefault="00A15484" w:rsidP="005B10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67CA">
              <w:rPr>
                <w:rFonts w:ascii="Times New Roman" w:hAnsi="Times New Roman" w:cs="Times New Roman"/>
                <w:sz w:val="26"/>
                <w:szCs w:val="26"/>
              </w:rPr>
              <w:t>с 02.08.2021</w:t>
            </w:r>
          </w:p>
          <w:p w:rsidR="00A15484" w:rsidRPr="00E367CA" w:rsidRDefault="00A15484" w:rsidP="005B10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67CA">
              <w:rPr>
                <w:rFonts w:ascii="Times New Roman" w:hAnsi="Times New Roman" w:cs="Times New Roman"/>
                <w:sz w:val="26"/>
                <w:szCs w:val="26"/>
              </w:rPr>
              <w:t>по 15.08.2021</w:t>
            </w:r>
          </w:p>
        </w:tc>
      </w:tr>
      <w:tr w:rsidR="00A15484" w:rsidTr="00252E64">
        <w:trPr>
          <w:trHeight w:val="487"/>
        </w:trPr>
        <w:tc>
          <w:tcPr>
            <w:tcW w:w="567" w:type="dxa"/>
            <w:vMerge w:val="restart"/>
            <w:vAlign w:val="center"/>
          </w:tcPr>
          <w:p w:rsidR="00A15484" w:rsidRPr="00E01D6C" w:rsidRDefault="00A15484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51" w:type="dxa"/>
            <w:vMerge w:val="restart"/>
            <w:vAlign w:val="center"/>
          </w:tcPr>
          <w:p w:rsidR="00A15484" w:rsidRPr="00E37AF8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 xml:space="preserve">Тепловой район «Пожарский» </w:t>
            </w:r>
          </w:p>
          <w:p w:rsidR="00A15484" w:rsidRPr="00E37AF8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филиала «Лесозаводский»</w:t>
            </w:r>
          </w:p>
          <w:p w:rsidR="00A15484" w:rsidRPr="00E37AF8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КГУП «Примтеплоэнерго»</w:t>
            </w:r>
          </w:p>
        </w:tc>
        <w:tc>
          <w:tcPr>
            <w:tcW w:w="2126" w:type="dxa"/>
            <w:vMerge w:val="restart"/>
            <w:vAlign w:val="center"/>
          </w:tcPr>
          <w:p w:rsidR="00A15484" w:rsidRPr="00E37AF8" w:rsidRDefault="00A15484" w:rsidP="000964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Котельная № 35,</w:t>
            </w:r>
          </w:p>
          <w:p w:rsidR="00A15484" w:rsidRPr="00E37AF8" w:rsidRDefault="00A15484" w:rsidP="000964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с. Игнатьевка,</w:t>
            </w:r>
          </w:p>
          <w:p w:rsidR="00A15484" w:rsidRPr="00E37AF8" w:rsidRDefault="00A15484" w:rsidP="00E37A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ул. Советская, 14</w:t>
            </w:r>
          </w:p>
        </w:tc>
        <w:tc>
          <w:tcPr>
            <w:tcW w:w="1810" w:type="dxa"/>
            <w:vAlign w:val="center"/>
          </w:tcPr>
          <w:p w:rsidR="00A15484" w:rsidRPr="00E37AF8" w:rsidRDefault="00A15484" w:rsidP="0089475E">
            <w:pPr>
              <w:jc w:val="center"/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Капитальный</w:t>
            </w:r>
          </w:p>
        </w:tc>
        <w:tc>
          <w:tcPr>
            <w:tcW w:w="3152" w:type="dxa"/>
            <w:vAlign w:val="center"/>
          </w:tcPr>
          <w:p w:rsidR="00A15484" w:rsidRPr="00E37AF8" w:rsidRDefault="00A15484" w:rsidP="008B43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Участок </w:t>
            </w: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теплосети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Кот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ТУ1</w:t>
            </w:r>
          </w:p>
        </w:tc>
        <w:tc>
          <w:tcPr>
            <w:tcW w:w="3685" w:type="dxa"/>
            <w:vAlign w:val="center"/>
          </w:tcPr>
          <w:p w:rsidR="00A15484" w:rsidRPr="00E37AF8" w:rsidRDefault="00A15484" w:rsidP="00FB75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Замена участка теплосети Д108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48мп</w:t>
            </w:r>
          </w:p>
        </w:tc>
        <w:tc>
          <w:tcPr>
            <w:tcW w:w="1985" w:type="dxa"/>
            <w:vAlign w:val="center"/>
          </w:tcPr>
          <w:p w:rsidR="00A15484" w:rsidRPr="00E37AF8" w:rsidRDefault="00A15484" w:rsidP="001F4E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с 01.06.2021</w:t>
            </w:r>
          </w:p>
          <w:p w:rsidR="00A15484" w:rsidRPr="00E37AF8" w:rsidRDefault="00A15484" w:rsidP="008B43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по 30.09.2021</w:t>
            </w:r>
          </w:p>
        </w:tc>
      </w:tr>
      <w:tr w:rsidR="00A15484" w:rsidTr="00252E64">
        <w:trPr>
          <w:trHeight w:val="487"/>
        </w:trPr>
        <w:tc>
          <w:tcPr>
            <w:tcW w:w="567" w:type="dxa"/>
            <w:vMerge/>
            <w:vAlign w:val="center"/>
          </w:tcPr>
          <w:p w:rsidR="00A15484" w:rsidRDefault="00A15484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  <w:vAlign w:val="center"/>
          </w:tcPr>
          <w:p w:rsidR="00A15484" w:rsidRPr="00E37AF8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A15484" w:rsidRPr="00E37AF8" w:rsidRDefault="00A15484" w:rsidP="000964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A15484" w:rsidRPr="00E37AF8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Капитальный</w:t>
            </w:r>
          </w:p>
        </w:tc>
        <w:tc>
          <w:tcPr>
            <w:tcW w:w="3152" w:type="dxa"/>
            <w:vAlign w:val="center"/>
          </w:tcPr>
          <w:p w:rsidR="00A15484" w:rsidRDefault="00A15484" w:rsidP="008B43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Участок </w:t>
            </w: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теплосети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ТУ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ТУ2</w:t>
            </w:r>
          </w:p>
        </w:tc>
        <w:tc>
          <w:tcPr>
            <w:tcW w:w="3685" w:type="dxa"/>
            <w:vAlign w:val="center"/>
          </w:tcPr>
          <w:p w:rsidR="00A15484" w:rsidRPr="00E37AF8" w:rsidRDefault="00A15484" w:rsidP="00FB75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Замена участка теплосети Д108 - 150</w:t>
            </w: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</w:tc>
        <w:tc>
          <w:tcPr>
            <w:tcW w:w="1985" w:type="dxa"/>
            <w:vAlign w:val="center"/>
          </w:tcPr>
          <w:p w:rsidR="00A15484" w:rsidRPr="00E37AF8" w:rsidRDefault="00A15484" w:rsidP="00E37A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с 01.06.2021</w:t>
            </w:r>
          </w:p>
          <w:p w:rsidR="00A15484" w:rsidRPr="00E37AF8" w:rsidRDefault="00A15484" w:rsidP="00E37A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по 30.09.2021</w:t>
            </w:r>
          </w:p>
        </w:tc>
      </w:tr>
      <w:tr w:rsidR="00A15484" w:rsidTr="00252E64">
        <w:trPr>
          <w:trHeight w:val="487"/>
        </w:trPr>
        <w:tc>
          <w:tcPr>
            <w:tcW w:w="567" w:type="dxa"/>
            <w:vMerge/>
            <w:vAlign w:val="center"/>
          </w:tcPr>
          <w:p w:rsidR="00A15484" w:rsidRDefault="00A15484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  <w:vAlign w:val="center"/>
          </w:tcPr>
          <w:p w:rsidR="00A15484" w:rsidRPr="00E37AF8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A15484" w:rsidRPr="00E37AF8" w:rsidRDefault="00A15484" w:rsidP="000964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A15484" w:rsidRPr="00E37AF8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Капитальный</w:t>
            </w:r>
          </w:p>
        </w:tc>
        <w:tc>
          <w:tcPr>
            <w:tcW w:w="3152" w:type="dxa"/>
            <w:vAlign w:val="center"/>
          </w:tcPr>
          <w:p w:rsidR="00A15484" w:rsidRDefault="00A15484" w:rsidP="008B43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Участок </w:t>
            </w: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теплосети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ТУ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ТУ3</w:t>
            </w:r>
          </w:p>
        </w:tc>
        <w:tc>
          <w:tcPr>
            <w:tcW w:w="3685" w:type="dxa"/>
            <w:vAlign w:val="center"/>
          </w:tcPr>
          <w:p w:rsidR="00A15484" w:rsidRPr="00E37AF8" w:rsidRDefault="00A15484" w:rsidP="00FB75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Замена участка теплосети Д108 - 140</w:t>
            </w: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</w:tc>
        <w:tc>
          <w:tcPr>
            <w:tcW w:w="1985" w:type="dxa"/>
            <w:vAlign w:val="center"/>
          </w:tcPr>
          <w:p w:rsidR="00A15484" w:rsidRPr="00E37AF8" w:rsidRDefault="00A15484" w:rsidP="00E37A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с 01.06.2021</w:t>
            </w:r>
          </w:p>
          <w:p w:rsidR="00A15484" w:rsidRPr="00E37AF8" w:rsidRDefault="00A15484" w:rsidP="00E37A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по 30.09.2021</w:t>
            </w:r>
          </w:p>
        </w:tc>
      </w:tr>
      <w:tr w:rsidR="00A15484" w:rsidTr="00252E64">
        <w:trPr>
          <w:trHeight w:val="487"/>
        </w:trPr>
        <w:tc>
          <w:tcPr>
            <w:tcW w:w="567" w:type="dxa"/>
            <w:vMerge/>
            <w:vAlign w:val="center"/>
          </w:tcPr>
          <w:p w:rsidR="00A15484" w:rsidRDefault="00A15484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  <w:vAlign w:val="center"/>
          </w:tcPr>
          <w:p w:rsidR="00A15484" w:rsidRPr="00E37AF8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A15484" w:rsidRPr="00E37AF8" w:rsidRDefault="00A15484" w:rsidP="000964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A15484" w:rsidRPr="00E37AF8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Капитальный</w:t>
            </w:r>
          </w:p>
        </w:tc>
        <w:tc>
          <w:tcPr>
            <w:tcW w:w="3152" w:type="dxa"/>
            <w:vAlign w:val="center"/>
          </w:tcPr>
          <w:p w:rsidR="00A15484" w:rsidRDefault="00A15484" w:rsidP="008B43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Участок </w:t>
            </w: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теплосети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ТУ3 - школа</w:t>
            </w:r>
          </w:p>
        </w:tc>
        <w:tc>
          <w:tcPr>
            <w:tcW w:w="3685" w:type="dxa"/>
            <w:vAlign w:val="center"/>
          </w:tcPr>
          <w:p w:rsidR="00A15484" w:rsidRPr="00E37AF8" w:rsidRDefault="00A15484" w:rsidP="00FB75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Замена участка теплосети Д108 - 154</w:t>
            </w: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</w:tc>
        <w:tc>
          <w:tcPr>
            <w:tcW w:w="1985" w:type="dxa"/>
            <w:vAlign w:val="center"/>
          </w:tcPr>
          <w:p w:rsidR="00A15484" w:rsidRPr="00E37AF8" w:rsidRDefault="00A15484" w:rsidP="00E37A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с 01.06.2021</w:t>
            </w:r>
          </w:p>
          <w:p w:rsidR="00A15484" w:rsidRPr="00E37AF8" w:rsidRDefault="00A15484" w:rsidP="00E37A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по 30.09.2021</w:t>
            </w:r>
          </w:p>
        </w:tc>
      </w:tr>
      <w:tr w:rsidR="00A15484" w:rsidTr="00252E64">
        <w:trPr>
          <w:trHeight w:val="487"/>
        </w:trPr>
        <w:tc>
          <w:tcPr>
            <w:tcW w:w="567" w:type="dxa"/>
            <w:vMerge/>
            <w:vAlign w:val="center"/>
          </w:tcPr>
          <w:p w:rsidR="00A15484" w:rsidRDefault="00A15484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  <w:vAlign w:val="center"/>
          </w:tcPr>
          <w:p w:rsidR="00A15484" w:rsidRPr="00E37AF8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A15484" w:rsidRPr="00E37AF8" w:rsidRDefault="00A15484" w:rsidP="000964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A15484" w:rsidRPr="00E37AF8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Капитальный</w:t>
            </w:r>
          </w:p>
        </w:tc>
        <w:tc>
          <w:tcPr>
            <w:tcW w:w="3152" w:type="dxa"/>
            <w:vAlign w:val="center"/>
          </w:tcPr>
          <w:p w:rsidR="00A15484" w:rsidRDefault="00A15484" w:rsidP="008B43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Участок </w:t>
            </w:r>
            <w:r w:rsidRPr="00495B00">
              <w:rPr>
                <w:rFonts w:ascii="Times New Roman" w:hAnsi="Times New Roman" w:cs="Times New Roman"/>
                <w:sz w:val="26"/>
                <w:szCs w:val="26"/>
              </w:rPr>
              <w:t>теплосети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ТУ3 - клуб</w:t>
            </w:r>
          </w:p>
        </w:tc>
        <w:tc>
          <w:tcPr>
            <w:tcW w:w="3685" w:type="dxa"/>
            <w:vAlign w:val="center"/>
          </w:tcPr>
          <w:p w:rsidR="00A15484" w:rsidRPr="00E37AF8" w:rsidRDefault="00A15484" w:rsidP="00FB75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Замена участка теплосети Д108 - 166</w:t>
            </w: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</w:tc>
        <w:tc>
          <w:tcPr>
            <w:tcW w:w="1985" w:type="dxa"/>
            <w:vAlign w:val="center"/>
          </w:tcPr>
          <w:p w:rsidR="00A15484" w:rsidRPr="00E37AF8" w:rsidRDefault="00A15484" w:rsidP="00E37A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с 01.06.2021</w:t>
            </w:r>
          </w:p>
          <w:p w:rsidR="00A15484" w:rsidRPr="00E37AF8" w:rsidRDefault="00A15484" w:rsidP="00E37A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по 30.09.2021</w:t>
            </w:r>
          </w:p>
        </w:tc>
      </w:tr>
      <w:tr w:rsidR="00A15484" w:rsidTr="00252E64">
        <w:trPr>
          <w:trHeight w:val="839"/>
        </w:trPr>
        <w:tc>
          <w:tcPr>
            <w:tcW w:w="567" w:type="dxa"/>
            <w:vMerge/>
            <w:vAlign w:val="center"/>
          </w:tcPr>
          <w:p w:rsidR="00A15484" w:rsidRPr="00E01D6C" w:rsidRDefault="00A15484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A15484" w:rsidRPr="00495B00" w:rsidRDefault="00A15484" w:rsidP="00CA30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A15484" w:rsidRPr="00495B00" w:rsidRDefault="00A15484" w:rsidP="001928D4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A15484" w:rsidRPr="00433999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3999">
              <w:rPr>
                <w:rFonts w:ascii="Times New Roman" w:hAnsi="Times New Roman" w:cs="Times New Roman"/>
                <w:sz w:val="26"/>
                <w:szCs w:val="26"/>
              </w:rPr>
              <w:t>Текущий</w:t>
            </w:r>
          </w:p>
        </w:tc>
        <w:tc>
          <w:tcPr>
            <w:tcW w:w="3152" w:type="dxa"/>
            <w:vAlign w:val="center"/>
          </w:tcPr>
          <w:p w:rsidR="00A15484" w:rsidRPr="00433999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3999">
              <w:rPr>
                <w:rFonts w:ascii="Times New Roman" w:hAnsi="Times New Roman" w:cs="Times New Roman"/>
                <w:sz w:val="26"/>
                <w:szCs w:val="26"/>
              </w:rPr>
              <w:t>Здание котельной</w:t>
            </w:r>
          </w:p>
        </w:tc>
        <w:tc>
          <w:tcPr>
            <w:tcW w:w="3685" w:type="dxa"/>
            <w:vAlign w:val="center"/>
          </w:tcPr>
          <w:p w:rsidR="00A15484" w:rsidRPr="00433999" w:rsidRDefault="00A15484" w:rsidP="004339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Текущий ремонт</w:t>
            </w:r>
          </w:p>
        </w:tc>
        <w:tc>
          <w:tcPr>
            <w:tcW w:w="1985" w:type="dxa"/>
            <w:vAlign w:val="center"/>
          </w:tcPr>
          <w:p w:rsidR="00A15484" w:rsidRPr="00433999" w:rsidRDefault="00A15484" w:rsidP="00387B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3999">
              <w:rPr>
                <w:rFonts w:ascii="Times New Roman" w:hAnsi="Times New Roman" w:cs="Times New Roman"/>
                <w:sz w:val="26"/>
                <w:szCs w:val="26"/>
              </w:rPr>
              <w:t xml:space="preserve">с 01.01.2021 </w:t>
            </w:r>
          </w:p>
          <w:p w:rsidR="00A15484" w:rsidRPr="00433999" w:rsidRDefault="00A15484" w:rsidP="00A731A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3999">
              <w:rPr>
                <w:rFonts w:ascii="Times New Roman" w:hAnsi="Times New Roman" w:cs="Times New Roman"/>
                <w:sz w:val="26"/>
                <w:szCs w:val="26"/>
              </w:rPr>
              <w:t>по 31.12.2021</w:t>
            </w:r>
          </w:p>
        </w:tc>
      </w:tr>
      <w:tr w:rsidR="00A15484" w:rsidTr="00252E64">
        <w:trPr>
          <w:trHeight w:val="637"/>
        </w:trPr>
        <w:tc>
          <w:tcPr>
            <w:tcW w:w="567" w:type="dxa"/>
            <w:vMerge w:val="restart"/>
            <w:vAlign w:val="center"/>
          </w:tcPr>
          <w:p w:rsidR="00A15484" w:rsidRPr="00E01D6C" w:rsidRDefault="00A15484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551" w:type="dxa"/>
            <w:vMerge w:val="restart"/>
            <w:vAlign w:val="center"/>
          </w:tcPr>
          <w:p w:rsidR="00A15484" w:rsidRPr="00E37AF8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 xml:space="preserve">Тепловой район «Пожарский» </w:t>
            </w:r>
          </w:p>
          <w:p w:rsidR="00A15484" w:rsidRPr="00E37AF8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филиала «Лесозаводский»</w:t>
            </w:r>
          </w:p>
          <w:p w:rsidR="00A15484" w:rsidRPr="00E37AF8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КГУП «Примтеплоэнерго»</w:t>
            </w:r>
          </w:p>
        </w:tc>
        <w:tc>
          <w:tcPr>
            <w:tcW w:w="2126" w:type="dxa"/>
            <w:vMerge w:val="restart"/>
            <w:vAlign w:val="center"/>
          </w:tcPr>
          <w:p w:rsidR="00A15484" w:rsidRPr="00E37AF8" w:rsidRDefault="00A15484" w:rsidP="00B16D1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Котельная № 38,</w:t>
            </w:r>
          </w:p>
          <w:p w:rsidR="00A15484" w:rsidRPr="00E37AF8" w:rsidRDefault="00A15484" w:rsidP="00B16D1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с. Верхний Перевал,</w:t>
            </w:r>
          </w:p>
          <w:p w:rsidR="00A15484" w:rsidRPr="00E37AF8" w:rsidRDefault="00A15484" w:rsidP="004A4F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 xml:space="preserve">ул. Школьная, </w:t>
            </w:r>
          </w:p>
          <w:p w:rsidR="00A15484" w:rsidRPr="00E37AF8" w:rsidRDefault="00A15484" w:rsidP="004A4F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1-а</w:t>
            </w:r>
          </w:p>
        </w:tc>
        <w:tc>
          <w:tcPr>
            <w:tcW w:w="1810" w:type="dxa"/>
            <w:vAlign w:val="center"/>
          </w:tcPr>
          <w:p w:rsidR="00A15484" w:rsidRPr="00006AE9" w:rsidRDefault="00A15484" w:rsidP="0089475E">
            <w:pPr>
              <w:jc w:val="center"/>
            </w:pPr>
            <w:r w:rsidRPr="00006AE9">
              <w:rPr>
                <w:rFonts w:ascii="Times New Roman" w:hAnsi="Times New Roman" w:cs="Times New Roman"/>
                <w:sz w:val="26"/>
                <w:szCs w:val="26"/>
              </w:rPr>
              <w:t>Капитальный</w:t>
            </w:r>
          </w:p>
        </w:tc>
        <w:tc>
          <w:tcPr>
            <w:tcW w:w="3152" w:type="dxa"/>
            <w:vAlign w:val="center"/>
          </w:tcPr>
          <w:p w:rsidR="00A15484" w:rsidRPr="00006AE9" w:rsidRDefault="00A15484" w:rsidP="00BA6E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6AE9">
              <w:rPr>
                <w:rFonts w:ascii="Times New Roman" w:hAnsi="Times New Roman" w:cs="Times New Roman"/>
                <w:sz w:val="26"/>
                <w:szCs w:val="26"/>
              </w:rPr>
              <w:t>Котел ст. №1 КВр-0,93</w:t>
            </w:r>
          </w:p>
        </w:tc>
        <w:tc>
          <w:tcPr>
            <w:tcW w:w="3685" w:type="dxa"/>
            <w:vAlign w:val="center"/>
          </w:tcPr>
          <w:p w:rsidR="00A15484" w:rsidRPr="00006AE9" w:rsidRDefault="00A15484" w:rsidP="00006A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6AE9">
              <w:rPr>
                <w:rFonts w:ascii="Times New Roman" w:hAnsi="Times New Roman" w:cs="Times New Roman"/>
                <w:sz w:val="26"/>
                <w:szCs w:val="26"/>
              </w:rPr>
              <w:t>Замена на котел УВКр-1.25</w:t>
            </w:r>
          </w:p>
        </w:tc>
        <w:tc>
          <w:tcPr>
            <w:tcW w:w="1985" w:type="dxa"/>
            <w:vAlign w:val="center"/>
          </w:tcPr>
          <w:p w:rsidR="00A15484" w:rsidRPr="00006AE9" w:rsidRDefault="00A15484" w:rsidP="00006A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6AE9">
              <w:rPr>
                <w:rFonts w:ascii="Times New Roman" w:hAnsi="Times New Roman" w:cs="Times New Roman"/>
                <w:sz w:val="26"/>
                <w:szCs w:val="26"/>
              </w:rPr>
              <w:t>с 01.06.2021</w:t>
            </w:r>
          </w:p>
          <w:p w:rsidR="00A15484" w:rsidRPr="00006AE9" w:rsidRDefault="00A15484" w:rsidP="00006A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6AE9">
              <w:rPr>
                <w:rFonts w:ascii="Times New Roman" w:hAnsi="Times New Roman" w:cs="Times New Roman"/>
                <w:sz w:val="26"/>
                <w:szCs w:val="26"/>
              </w:rPr>
              <w:t>по 30.09.2021</w:t>
            </w:r>
          </w:p>
        </w:tc>
      </w:tr>
      <w:tr w:rsidR="00A15484" w:rsidTr="00252E64">
        <w:trPr>
          <w:trHeight w:val="637"/>
        </w:trPr>
        <w:tc>
          <w:tcPr>
            <w:tcW w:w="567" w:type="dxa"/>
            <w:vMerge/>
            <w:vAlign w:val="center"/>
          </w:tcPr>
          <w:p w:rsidR="00A15484" w:rsidRDefault="00A15484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  <w:vAlign w:val="center"/>
          </w:tcPr>
          <w:p w:rsidR="00A15484" w:rsidRPr="00E37AF8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A15484" w:rsidRPr="00E37AF8" w:rsidRDefault="00A15484" w:rsidP="00B16D1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A15484" w:rsidRPr="00006AE9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Текущий</w:t>
            </w:r>
          </w:p>
        </w:tc>
        <w:tc>
          <w:tcPr>
            <w:tcW w:w="3152" w:type="dxa"/>
            <w:vAlign w:val="center"/>
          </w:tcPr>
          <w:p w:rsidR="00A15484" w:rsidRPr="00006AE9" w:rsidRDefault="00A15484" w:rsidP="00BA6E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Здание котельной</w:t>
            </w:r>
          </w:p>
        </w:tc>
        <w:tc>
          <w:tcPr>
            <w:tcW w:w="3685" w:type="dxa"/>
            <w:vAlign w:val="center"/>
          </w:tcPr>
          <w:p w:rsidR="00A15484" w:rsidRPr="00006AE9" w:rsidRDefault="00A15484" w:rsidP="00006A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Текущий ремонт</w:t>
            </w:r>
          </w:p>
        </w:tc>
        <w:tc>
          <w:tcPr>
            <w:tcW w:w="1985" w:type="dxa"/>
            <w:vAlign w:val="center"/>
          </w:tcPr>
          <w:p w:rsidR="00A15484" w:rsidRPr="00433999" w:rsidRDefault="00A15484" w:rsidP="00A33E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3999">
              <w:rPr>
                <w:rFonts w:ascii="Times New Roman" w:hAnsi="Times New Roman" w:cs="Times New Roman"/>
                <w:sz w:val="26"/>
                <w:szCs w:val="26"/>
              </w:rPr>
              <w:t xml:space="preserve">с 01.01.2021 </w:t>
            </w:r>
          </w:p>
          <w:p w:rsidR="00A15484" w:rsidRPr="00433999" w:rsidRDefault="00A15484" w:rsidP="00A33E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3999">
              <w:rPr>
                <w:rFonts w:ascii="Times New Roman" w:hAnsi="Times New Roman" w:cs="Times New Roman"/>
                <w:sz w:val="26"/>
                <w:szCs w:val="26"/>
              </w:rPr>
              <w:t>по 31.12.2021</w:t>
            </w:r>
          </w:p>
        </w:tc>
      </w:tr>
      <w:tr w:rsidR="00A15484" w:rsidTr="001177D8">
        <w:trPr>
          <w:trHeight w:val="416"/>
        </w:trPr>
        <w:tc>
          <w:tcPr>
            <w:tcW w:w="567" w:type="dxa"/>
            <w:vMerge w:val="restart"/>
            <w:vAlign w:val="center"/>
          </w:tcPr>
          <w:p w:rsidR="00A15484" w:rsidRDefault="00A15484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551" w:type="dxa"/>
            <w:vMerge w:val="restart"/>
            <w:vAlign w:val="center"/>
          </w:tcPr>
          <w:p w:rsidR="00A15484" w:rsidRPr="00E37AF8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 xml:space="preserve">Тепловой район «Пожарский» </w:t>
            </w:r>
          </w:p>
          <w:p w:rsidR="00A15484" w:rsidRPr="00E37AF8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филиала «Лесозаводский»</w:t>
            </w:r>
          </w:p>
          <w:p w:rsidR="00A15484" w:rsidRPr="00E37AF8" w:rsidRDefault="00A15484" w:rsidP="001177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КГУП «Примтеплоэнерго»</w:t>
            </w:r>
          </w:p>
        </w:tc>
        <w:tc>
          <w:tcPr>
            <w:tcW w:w="2126" w:type="dxa"/>
            <w:vMerge w:val="restart"/>
            <w:vAlign w:val="center"/>
          </w:tcPr>
          <w:p w:rsidR="00A15484" w:rsidRPr="00E37AF8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Котельная № 37,</w:t>
            </w:r>
          </w:p>
          <w:p w:rsidR="00A15484" w:rsidRPr="00E37AF8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с. Федосьевка,</w:t>
            </w:r>
          </w:p>
          <w:p w:rsidR="00A15484" w:rsidRPr="00E37AF8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 xml:space="preserve">ул. Советская, </w:t>
            </w:r>
          </w:p>
          <w:p w:rsidR="00A15484" w:rsidRPr="00E37AF8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18-а</w:t>
            </w:r>
          </w:p>
        </w:tc>
        <w:tc>
          <w:tcPr>
            <w:tcW w:w="1810" w:type="dxa"/>
            <w:vAlign w:val="center"/>
          </w:tcPr>
          <w:p w:rsidR="00A15484" w:rsidRPr="00E37AF8" w:rsidRDefault="00A15484" w:rsidP="00A33E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Капитальный</w:t>
            </w:r>
          </w:p>
        </w:tc>
        <w:tc>
          <w:tcPr>
            <w:tcW w:w="3152" w:type="dxa"/>
            <w:vAlign w:val="center"/>
          </w:tcPr>
          <w:p w:rsidR="00A15484" w:rsidRPr="00E37AF8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Насос ПП К 8/18</w:t>
            </w:r>
          </w:p>
        </w:tc>
        <w:tc>
          <w:tcPr>
            <w:tcW w:w="3685" w:type="dxa"/>
            <w:vAlign w:val="center"/>
          </w:tcPr>
          <w:p w:rsidR="00A15484" w:rsidRPr="00E37AF8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Замена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подпиточного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насоса К-8/18</w:t>
            </w:r>
          </w:p>
        </w:tc>
        <w:tc>
          <w:tcPr>
            <w:tcW w:w="1985" w:type="dxa"/>
            <w:vAlign w:val="center"/>
          </w:tcPr>
          <w:p w:rsidR="00A15484" w:rsidRPr="00E37AF8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01.06.2021</w:t>
            </w: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15484" w:rsidRPr="00E37AF8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30.09.2021</w:t>
            </w:r>
          </w:p>
        </w:tc>
      </w:tr>
      <w:tr w:rsidR="00A15484" w:rsidTr="001177D8">
        <w:trPr>
          <w:trHeight w:val="416"/>
        </w:trPr>
        <w:tc>
          <w:tcPr>
            <w:tcW w:w="567" w:type="dxa"/>
            <w:vMerge/>
            <w:vAlign w:val="center"/>
          </w:tcPr>
          <w:p w:rsidR="00A15484" w:rsidRDefault="00A15484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  <w:vAlign w:val="center"/>
          </w:tcPr>
          <w:p w:rsidR="00A15484" w:rsidRPr="00E37AF8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A15484" w:rsidRPr="00E37AF8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A15484" w:rsidRPr="00E37AF8" w:rsidRDefault="00A15484" w:rsidP="00A33E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>Капитальный</w:t>
            </w:r>
          </w:p>
        </w:tc>
        <w:tc>
          <w:tcPr>
            <w:tcW w:w="3152" w:type="dxa"/>
            <w:vAlign w:val="center"/>
          </w:tcPr>
          <w:p w:rsidR="00A15484" w:rsidRPr="00E37AF8" w:rsidRDefault="00A15484" w:rsidP="00A33E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 xml:space="preserve">Участок теплосети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котельная – ТК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proofErr w:type="gramEnd"/>
          </w:p>
        </w:tc>
        <w:tc>
          <w:tcPr>
            <w:tcW w:w="3685" w:type="dxa"/>
            <w:vAlign w:val="center"/>
          </w:tcPr>
          <w:p w:rsidR="00A15484" w:rsidRPr="00E37AF8" w:rsidRDefault="00A15484" w:rsidP="00A33E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Замена участка теплосети Д108 – 160мп</w:t>
            </w:r>
          </w:p>
        </w:tc>
        <w:tc>
          <w:tcPr>
            <w:tcW w:w="1985" w:type="dxa"/>
            <w:vAlign w:val="center"/>
          </w:tcPr>
          <w:p w:rsidR="00A15484" w:rsidRPr="00E37AF8" w:rsidRDefault="00A15484" w:rsidP="004339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01.06.2021</w:t>
            </w: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15484" w:rsidRDefault="00A15484" w:rsidP="004339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30.09.2021</w:t>
            </w:r>
          </w:p>
        </w:tc>
      </w:tr>
      <w:tr w:rsidR="00A15484" w:rsidTr="001177D8">
        <w:trPr>
          <w:trHeight w:val="416"/>
        </w:trPr>
        <w:tc>
          <w:tcPr>
            <w:tcW w:w="567" w:type="dxa"/>
            <w:vMerge/>
            <w:vAlign w:val="center"/>
          </w:tcPr>
          <w:p w:rsidR="00A15484" w:rsidRDefault="00A15484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  <w:vAlign w:val="center"/>
          </w:tcPr>
          <w:p w:rsidR="00A15484" w:rsidRPr="00E37AF8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A15484" w:rsidRPr="00E37AF8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A15484" w:rsidRPr="00E37AF8" w:rsidRDefault="00A15484" w:rsidP="00A33E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Текущий</w:t>
            </w:r>
          </w:p>
        </w:tc>
        <w:tc>
          <w:tcPr>
            <w:tcW w:w="3152" w:type="dxa"/>
            <w:vAlign w:val="center"/>
          </w:tcPr>
          <w:p w:rsidR="00A15484" w:rsidRPr="00E37AF8" w:rsidRDefault="00A15484" w:rsidP="00E37A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Здание котельной</w:t>
            </w:r>
          </w:p>
        </w:tc>
        <w:tc>
          <w:tcPr>
            <w:tcW w:w="3685" w:type="dxa"/>
            <w:vAlign w:val="center"/>
          </w:tcPr>
          <w:p w:rsidR="00A15484" w:rsidRPr="00E37AF8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Текущий ремонт</w:t>
            </w:r>
          </w:p>
        </w:tc>
        <w:tc>
          <w:tcPr>
            <w:tcW w:w="1985" w:type="dxa"/>
            <w:vAlign w:val="center"/>
          </w:tcPr>
          <w:p w:rsidR="00A15484" w:rsidRPr="00433999" w:rsidRDefault="00A15484" w:rsidP="004339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3999">
              <w:rPr>
                <w:rFonts w:ascii="Times New Roman" w:hAnsi="Times New Roman" w:cs="Times New Roman"/>
                <w:sz w:val="26"/>
                <w:szCs w:val="26"/>
              </w:rPr>
              <w:t xml:space="preserve">с 01.01.2021 </w:t>
            </w:r>
          </w:p>
          <w:p w:rsidR="00A15484" w:rsidRPr="00E37AF8" w:rsidRDefault="00A15484" w:rsidP="004339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3999">
              <w:rPr>
                <w:rFonts w:ascii="Times New Roman" w:hAnsi="Times New Roman" w:cs="Times New Roman"/>
                <w:sz w:val="26"/>
                <w:szCs w:val="26"/>
              </w:rPr>
              <w:t>по 31.12.2021</w:t>
            </w:r>
          </w:p>
        </w:tc>
      </w:tr>
      <w:tr w:rsidR="00A15484" w:rsidTr="00252E64">
        <w:trPr>
          <w:trHeight w:val="771"/>
        </w:trPr>
        <w:tc>
          <w:tcPr>
            <w:tcW w:w="567" w:type="dxa"/>
            <w:vMerge w:val="restart"/>
            <w:vAlign w:val="center"/>
          </w:tcPr>
          <w:p w:rsidR="00A15484" w:rsidRPr="00E01D6C" w:rsidRDefault="00A15484" w:rsidP="008D1D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551" w:type="dxa"/>
            <w:vMerge w:val="restart"/>
            <w:vAlign w:val="center"/>
          </w:tcPr>
          <w:p w:rsidR="00A15484" w:rsidRPr="00433999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3999">
              <w:rPr>
                <w:rFonts w:ascii="Times New Roman" w:hAnsi="Times New Roman" w:cs="Times New Roman"/>
                <w:sz w:val="26"/>
                <w:szCs w:val="26"/>
              </w:rPr>
              <w:t xml:space="preserve">Тепловой район «Пожарский» </w:t>
            </w:r>
          </w:p>
          <w:p w:rsidR="00A15484" w:rsidRPr="00433999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3999">
              <w:rPr>
                <w:rFonts w:ascii="Times New Roman" w:hAnsi="Times New Roman" w:cs="Times New Roman"/>
                <w:sz w:val="26"/>
                <w:szCs w:val="26"/>
              </w:rPr>
              <w:t>филиала «Лесозаводский»</w:t>
            </w:r>
          </w:p>
          <w:p w:rsidR="00A15484" w:rsidRPr="00433999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3999">
              <w:rPr>
                <w:rFonts w:ascii="Times New Roman" w:hAnsi="Times New Roman" w:cs="Times New Roman"/>
                <w:sz w:val="26"/>
                <w:szCs w:val="26"/>
              </w:rPr>
              <w:t>КГУП «Примтеплоэнерго»</w:t>
            </w:r>
          </w:p>
        </w:tc>
        <w:tc>
          <w:tcPr>
            <w:tcW w:w="2126" w:type="dxa"/>
            <w:vMerge w:val="restart"/>
            <w:vAlign w:val="center"/>
          </w:tcPr>
          <w:p w:rsidR="00A15484" w:rsidRPr="00433999" w:rsidRDefault="00A15484" w:rsidP="00B16D1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3999">
              <w:rPr>
                <w:rFonts w:ascii="Times New Roman" w:hAnsi="Times New Roman" w:cs="Times New Roman"/>
                <w:sz w:val="26"/>
                <w:szCs w:val="26"/>
              </w:rPr>
              <w:t>Котельная № 39,</w:t>
            </w:r>
          </w:p>
          <w:p w:rsidR="00A15484" w:rsidRPr="00433999" w:rsidRDefault="00A15484" w:rsidP="00B16D1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33999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433999">
              <w:rPr>
                <w:rFonts w:ascii="Times New Roman" w:hAnsi="Times New Roman" w:cs="Times New Roman"/>
                <w:sz w:val="26"/>
                <w:szCs w:val="26"/>
              </w:rPr>
              <w:t>. Новостройка,</w:t>
            </w:r>
          </w:p>
          <w:p w:rsidR="00A15484" w:rsidRPr="00433999" w:rsidRDefault="00A15484" w:rsidP="000569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3999">
              <w:rPr>
                <w:rFonts w:ascii="Times New Roman" w:hAnsi="Times New Roman" w:cs="Times New Roman"/>
                <w:sz w:val="26"/>
                <w:szCs w:val="26"/>
              </w:rPr>
              <w:t>ул. Заводская, 17, корп. 4</w:t>
            </w:r>
          </w:p>
        </w:tc>
        <w:tc>
          <w:tcPr>
            <w:tcW w:w="1810" w:type="dxa"/>
            <w:vAlign w:val="center"/>
          </w:tcPr>
          <w:p w:rsidR="00A15484" w:rsidRPr="00006AE9" w:rsidRDefault="00A15484" w:rsidP="0089475E">
            <w:pPr>
              <w:jc w:val="center"/>
            </w:pPr>
            <w:r w:rsidRPr="00006AE9">
              <w:rPr>
                <w:rFonts w:ascii="Times New Roman" w:hAnsi="Times New Roman" w:cs="Times New Roman"/>
                <w:sz w:val="26"/>
                <w:szCs w:val="26"/>
              </w:rPr>
              <w:t>Капитальный</w:t>
            </w:r>
          </w:p>
        </w:tc>
        <w:tc>
          <w:tcPr>
            <w:tcW w:w="3152" w:type="dxa"/>
            <w:vAlign w:val="center"/>
          </w:tcPr>
          <w:p w:rsidR="00A15484" w:rsidRPr="00006AE9" w:rsidRDefault="00A15484" w:rsidP="000B16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6AE9">
              <w:rPr>
                <w:rFonts w:ascii="Times New Roman" w:hAnsi="Times New Roman" w:cs="Times New Roman"/>
                <w:sz w:val="26"/>
                <w:szCs w:val="26"/>
              </w:rPr>
              <w:t xml:space="preserve">Котел ст. № 1 КЕВ 10-14 </w:t>
            </w:r>
            <w:proofErr w:type="gramStart"/>
            <w:r w:rsidRPr="00006AE9">
              <w:rPr>
                <w:rFonts w:ascii="Times New Roman" w:hAnsi="Times New Roman" w:cs="Times New Roman"/>
                <w:sz w:val="26"/>
                <w:szCs w:val="26"/>
              </w:rPr>
              <w:t>СО</w:t>
            </w:r>
            <w:proofErr w:type="gramEnd"/>
          </w:p>
        </w:tc>
        <w:tc>
          <w:tcPr>
            <w:tcW w:w="3685" w:type="dxa"/>
            <w:vAlign w:val="center"/>
          </w:tcPr>
          <w:p w:rsidR="00A15484" w:rsidRPr="00006AE9" w:rsidRDefault="00A15484" w:rsidP="00006A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6AE9">
              <w:rPr>
                <w:rFonts w:ascii="Times New Roman" w:hAnsi="Times New Roman" w:cs="Times New Roman"/>
                <w:sz w:val="26"/>
                <w:szCs w:val="26"/>
              </w:rPr>
              <w:t>Ремонт топки котла КЕ-10/14 № 1</w:t>
            </w:r>
          </w:p>
        </w:tc>
        <w:tc>
          <w:tcPr>
            <w:tcW w:w="1985" w:type="dxa"/>
            <w:vAlign w:val="center"/>
          </w:tcPr>
          <w:p w:rsidR="00A15484" w:rsidRPr="00E37AF8" w:rsidRDefault="00A15484" w:rsidP="00A33E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01.06.2021</w:t>
            </w:r>
            <w:r w:rsidRPr="00E37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15484" w:rsidRPr="00E37AF8" w:rsidRDefault="00A15484" w:rsidP="00A33E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30.09.2021</w:t>
            </w:r>
          </w:p>
        </w:tc>
      </w:tr>
      <w:tr w:rsidR="00A15484" w:rsidTr="00252E64">
        <w:trPr>
          <w:trHeight w:val="760"/>
        </w:trPr>
        <w:tc>
          <w:tcPr>
            <w:tcW w:w="567" w:type="dxa"/>
            <w:vMerge/>
          </w:tcPr>
          <w:p w:rsidR="00A15484" w:rsidRPr="00E01D6C" w:rsidRDefault="00A15484" w:rsidP="00CA3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A15484" w:rsidRPr="00495B00" w:rsidRDefault="00A15484" w:rsidP="00CA30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A15484" w:rsidRPr="00495B00" w:rsidRDefault="00A15484" w:rsidP="001928D4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A15484" w:rsidRPr="00433999" w:rsidRDefault="00A15484" w:rsidP="008947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3999">
              <w:rPr>
                <w:rFonts w:ascii="Times New Roman" w:hAnsi="Times New Roman" w:cs="Times New Roman"/>
                <w:sz w:val="26"/>
                <w:szCs w:val="26"/>
              </w:rPr>
              <w:t>Текущий</w:t>
            </w:r>
          </w:p>
        </w:tc>
        <w:tc>
          <w:tcPr>
            <w:tcW w:w="3152" w:type="dxa"/>
            <w:vAlign w:val="center"/>
          </w:tcPr>
          <w:p w:rsidR="00A15484" w:rsidRPr="00433999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3999">
              <w:rPr>
                <w:rFonts w:ascii="Times New Roman" w:hAnsi="Times New Roman" w:cs="Times New Roman"/>
                <w:sz w:val="26"/>
                <w:szCs w:val="26"/>
              </w:rPr>
              <w:t>Здание котельной</w:t>
            </w:r>
          </w:p>
        </w:tc>
        <w:tc>
          <w:tcPr>
            <w:tcW w:w="3685" w:type="dxa"/>
            <w:vAlign w:val="center"/>
          </w:tcPr>
          <w:p w:rsidR="00A15484" w:rsidRPr="00433999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Текущий ремонт</w:t>
            </w:r>
          </w:p>
        </w:tc>
        <w:tc>
          <w:tcPr>
            <w:tcW w:w="1985" w:type="dxa"/>
            <w:vAlign w:val="center"/>
          </w:tcPr>
          <w:p w:rsidR="00A15484" w:rsidRPr="00433999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3999">
              <w:rPr>
                <w:rFonts w:ascii="Times New Roman" w:hAnsi="Times New Roman" w:cs="Times New Roman"/>
                <w:sz w:val="26"/>
                <w:szCs w:val="26"/>
              </w:rPr>
              <w:t xml:space="preserve">с 01.01.2021 </w:t>
            </w:r>
          </w:p>
          <w:p w:rsidR="00A15484" w:rsidRPr="00433999" w:rsidRDefault="00A15484" w:rsidP="003532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3999">
              <w:rPr>
                <w:rFonts w:ascii="Times New Roman" w:hAnsi="Times New Roman" w:cs="Times New Roman"/>
                <w:sz w:val="26"/>
                <w:szCs w:val="26"/>
              </w:rPr>
              <w:t>по 31.12.2021</w:t>
            </w:r>
          </w:p>
        </w:tc>
      </w:tr>
    </w:tbl>
    <w:p w:rsidR="002C0D9C" w:rsidRDefault="002C0D9C" w:rsidP="00056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6EA9" w:rsidRPr="005C6EA9" w:rsidRDefault="005C6EA9" w:rsidP="00056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Примечание: * в период ремонтных работ отключение систем горячего водоснабжения не должно превышать 14 суток.</w:t>
      </w:r>
    </w:p>
    <w:p w:rsidR="002C0D9C" w:rsidRDefault="002C0D9C" w:rsidP="00CA30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0D9C" w:rsidRPr="00E167E7" w:rsidRDefault="002C0D9C" w:rsidP="00CA30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2C0D9C" w:rsidRPr="00E167E7" w:rsidSect="001177D8">
      <w:type w:val="continuous"/>
      <w:pgSz w:w="16838" w:h="11906" w:orient="landscape"/>
      <w:pgMar w:top="993" w:right="284" w:bottom="284" w:left="28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167E7"/>
    <w:rsid w:val="0000236E"/>
    <w:rsid w:val="0000261B"/>
    <w:rsid w:val="00006AE9"/>
    <w:rsid w:val="0000750C"/>
    <w:rsid w:val="000139A2"/>
    <w:rsid w:val="000217DA"/>
    <w:rsid w:val="000238BA"/>
    <w:rsid w:val="00027959"/>
    <w:rsid w:val="000362FD"/>
    <w:rsid w:val="0003718C"/>
    <w:rsid w:val="0003760C"/>
    <w:rsid w:val="000428F7"/>
    <w:rsid w:val="000464E8"/>
    <w:rsid w:val="000569D1"/>
    <w:rsid w:val="00060E30"/>
    <w:rsid w:val="00062094"/>
    <w:rsid w:val="0007166C"/>
    <w:rsid w:val="000721FC"/>
    <w:rsid w:val="00074850"/>
    <w:rsid w:val="000779AC"/>
    <w:rsid w:val="00077F04"/>
    <w:rsid w:val="0008033C"/>
    <w:rsid w:val="000906BB"/>
    <w:rsid w:val="00095675"/>
    <w:rsid w:val="00095C37"/>
    <w:rsid w:val="00096408"/>
    <w:rsid w:val="000A0C91"/>
    <w:rsid w:val="000A1450"/>
    <w:rsid w:val="000A3CC8"/>
    <w:rsid w:val="000A4D68"/>
    <w:rsid w:val="000A5133"/>
    <w:rsid w:val="000A5D17"/>
    <w:rsid w:val="000B162A"/>
    <w:rsid w:val="000B4380"/>
    <w:rsid w:val="000B4BD6"/>
    <w:rsid w:val="000B6958"/>
    <w:rsid w:val="000C1172"/>
    <w:rsid w:val="000C2CAB"/>
    <w:rsid w:val="000C4598"/>
    <w:rsid w:val="000D6E08"/>
    <w:rsid w:val="000D6E52"/>
    <w:rsid w:val="000E10DB"/>
    <w:rsid w:val="000E741B"/>
    <w:rsid w:val="000F1D0A"/>
    <w:rsid w:val="000F5973"/>
    <w:rsid w:val="001038D7"/>
    <w:rsid w:val="001055CD"/>
    <w:rsid w:val="00107BA5"/>
    <w:rsid w:val="001102A5"/>
    <w:rsid w:val="001121CC"/>
    <w:rsid w:val="001177D8"/>
    <w:rsid w:val="001178B4"/>
    <w:rsid w:val="00120531"/>
    <w:rsid w:val="00131FDD"/>
    <w:rsid w:val="00132949"/>
    <w:rsid w:val="001366BA"/>
    <w:rsid w:val="00151D78"/>
    <w:rsid w:val="00152DFA"/>
    <w:rsid w:val="00155D35"/>
    <w:rsid w:val="00160327"/>
    <w:rsid w:val="00164038"/>
    <w:rsid w:val="001652E9"/>
    <w:rsid w:val="00165795"/>
    <w:rsid w:val="001672F3"/>
    <w:rsid w:val="00174174"/>
    <w:rsid w:val="001928D4"/>
    <w:rsid w:val="00195343"/>
    <w:rsid w:val="00197AAF"/>
    <w:rsid w:val="001A5E9F"/>
    <w:rsid w:val="001A723C"/>
    <w:rsid w:val="001A79E2"/>
    <w:rsid w:val="001B0BB1"/>
    <w:rsid w:val="001B2818"/>
    <w:rsid w:val="001B331E"/>
    <w:rsid w:val="001B4A42"/>
    <w:rsid w:val="001B4B39"/>
    <w:rsid w:val="001B5049"/>
    <w:rsid w:val="001C6D30"/>
    <w:rsid w:val="001D57E7"/>
    <w:rsid w:val="001D7155"/>
    <w:rsid w:val="001E7081"/>
    <w:rsid w:val="001F338D"/>
    <w:rsid w:val="001F3932"/>
    <w:rsid w:val="001F4287"/>
    <w:rsid w:val="001F4A23"/>
    <w:rsid w:val="001F4E4D"/>
    <w:rsid w:val="001F7068"/>
    <w:rsid w:val="002008E4"/>
    <w:rsid w:val="00201D7F"/>
    <w:rsid w:val="00202AD2"/>
    <w:rsid w:val="00205E77"/>
    <w:rsid w:val="00206118"/>
    <w:rsid w:val="00211A88"/>
    <w:rsid w:val="00213DD6"/>
    <w:rsid w:val="0021478A"/>
    <w:rsid w:val="00217E28"/>
    <w:rsid w:val="00225125"/>
    <w:rsid w:val="002254EA"/>
    <w:rsid w:val="00231183"/>
    <w:rsid w:val="00234F53"/>
    <w:rsid w:val="00240672"/>
    <w:rsid w:val="002420AF"/>
    <w:rsid w:val="0024295E"/>
    <w:rsid w:val="0024582C"/>
    <w:rsid w:val="00252E64"/>
    <w:rsid w:val="00254627"/>
    <w:rsid w:val="00262591"/>
    <w:rsid w:val="00263237"/>
    <w:rsid w:val="002664C5"/>
    <w:rsid w:val="00266537"/>
    <w:rsid w:val="00281B7D"/>
    <w:rsid w:val="00284D07"/>
    <w:rsid w:val="00286E62"/>
    <w:rsid w:val="00292763"/>
    <w:rsid w:val="00293F57"/>
    <w:rsid w:val="00295741"/>
    <w:rsid w:val="00295E7E"/>
    <w:rsid w:val="002A0400"/>
    <w:rsid w:val="002A21B0"/>
    <w:rsid w:val="002A3950"/>
    <w:rsid w:val="002A5884"/>
    <w:rsid w:val="002A7DFF"/>
    <w:rsid w:val="002B1B45"/>
    <w:rsid w:val="002B2175"/>
    <w:rsid w:val="002B69C1"/>
    <w:rsid w:val="002C0D9C"/>
    <w:rsid w:val="002C373B"/>
    <w:rsid w:val="002C71A3"/>
    <w:rsid w:val="002D19BC"/>
    <w:rsid w:val="002D2BCA"/>
    <w:rsid w:val="002D587B"/>
    <w:rsid w:val="002D62F9"/>
    <w:rsid w:val="002E1030"/>
    <w:rsid w:val="002E4168"/>
    <w:rsid w:val="002E7A81"/>
    <w:rsid w:val="002F0676"/>
    <w:rsid w:val="002F0F99"/>
    <w:rsid w:val="002F411B"/>
    <w:rsid w:val="002F51DF"/>
    <w:rsid w:val="002F54B6"/>
    <w:rsid w:val="0030186C"/>
    <w:rsid w:val="00302277"/>
    <w:rsid w:val="003059F3"/>
    <w:rsid w:val="0031160B"/>
    <w:rsid w:val="003149C0"/>
    <w:rsid w:val="00320C63"/>
    <w:rsid w:val="00326006"/>
    <w:rsid w:val="003373E3"/>
    <w:rsid w:val="00343C8B"/>
    <w:rsid w:val="00347821"/>
    <w:rsid w:val="00347A5B"/>
    <w:rsid w:val="00354670"/>
    <w:rsid w:val="00364253"/>
    <w:rsid w:val="00365096"/>
    <w:rsid w:val="00367DC5"/>
    <w:rsid w:val="00376B9E"/>
    <w:rsid w:val="0037759C"/>
    <w:rsid w:val="003811E9"/>
    <w:rsid w:val="00381B61"/>
    <w:rsid w:val="00381C61"/>
    <w:rsid w:val="003875D3"/>
    <w:rsid w:val="00387B1C"/>
    <w:rsid w:val="003916AA"/>
    <w:rsid w:val="00395567"/>
    <w:rsid w:val="003A5445"/>
    <w:rsid w:val="003B35BA"/>
    <w:rsid w:val="003B50AA"/>
    <w:rsid w:val="003C7C34"/>
    <w:rsid w:val="003D4A8D"/>
    <w:rsid w:val="003E08A3"/>
    <w:rsid w:val="003E547A"/>
    <w:rsid w:val="003E68AE"/>
    <w:rsid w:val="003F0DCD"/>
    <w:rsid w:val="0040354F"/>
    <w:rsid w:val="004044A0"/>
    <w:rsid w:val="00404716"/>
    <w:rsid w:val="00410E64"/>
    <w:rsid w:val="004125B1"/>
    <w:rsid w:val="00413514"/>
    <w:rsid w:val="004166CB"/>
    <w:rsid w:val="004212D5"/>
    <w:rsid w:val="00427E51"/>
    <w:rsid w:val="004308BF"/>
    <w:rsid w:val="00433999"/>
    <w:rsid w:val="00436ACC"/>
    <w:rsid w:val="00436DF5"/>
    <w:rsid w:val="00440CF5"/>
    <w:rsid w:val="00443D3B"/>
    <w:rsid w:val="00444497"/>
    <w:rsid w:val="00446970"/>
    <w:rsid w:val="00450298"/>
    <w:rsid w:val="004513DE"/>
    <w:rsid w:val="00451BC2"/>
    <w:rsid w:val="00451BC8"/>
    <w:rsid w:val="0045219B"/>
    <w:rsid w:val="00453AF2"/>
    <w:rsid w:val="004546BC"/>
    <w:rsid w:val="00455975"/>
    <w:rsid w:val="00456091"/>
    <w:rsid w:val="00460AF0"/>
    <w:rsid w:val="00460CFD"/>
    <w:rsid w:val="00463B09"/>
    <w:rsid w:val="004667FD"/>
    <w:rsid w:val="00467B77"/>
    <w:rsid w:val="00474228"/>
    <w:rsid w:val="00476695"/>
    <w:rsid w:val="00495B00"/>
    <w:rsid w:val="004A1178"/>
    <w:rsid w:val="004A1DAE"/>
    <w:rsid w:val="004A2C9C"/>
    <w:rsid w:val="004A4FED"/>
    <w:rsid w:val="004A5722"/>
    <w:rsid w:val="004B7417"/>
    <w:rsid w:val="004B78EA"/>
    <w:rsid w:val="004C3825"/>
    <w:rsid w:val="004C4742"/>
    <w:rsid w:val="004C55E3"/>
    <w:rsid w:val="004C74DE"/>
    <w:rsid w:val="004D4CD2"/>
    <w:rsid w:val="004E6D71"/>
    <w:rsid w:val="004F021C"/>
    <w:rsid w:val="004F2169"/>
    <w:rsid w:val="004F50DF"/>
    <w:rsid w:val="005020AF"/>
    <w:rsid w:val="00503BAD"/>
    <w:rsid w:val="00512966"/>
    <w:rsid w:val="00513F24"/>
    <w:rsid w:val="00514897"/>
    <w:rsid w:val="005210C2"/>
    <w:rsid w:val="0052587B"/>
    <w:rsid w:val="00526873"/>
    <w:rsid w:val="00527EBC"/>
    <w:rsid w:val="00530554"/>
    <w:rsid w:val="00547B14"/>
    <w:rsid w:val="00552B93"/>
    <w:rsid w:val="005574D2"/>
    <w:rsid w:val="005610B9"/>
    <w:rsid w:val="0056137A"/>
    <w:rsid w:val="005620F8"/>
    <w:rsid w:val="005635DD"/>
    <w:rsid w:val="00574983"/>
    <w:rsid w:val="00576F76"/>
    <w:rsid w:val="005901F5"/>
    <w:rsid w:val="005908A7"/>
    <w:rsid w:val="00597E12"/>
    <w:rsid w:val="005A2006"/>
    <w:rsid w:val="005A29C0"/>
    <w:rsid w:val="005A2D57"/>
    <w:rsid w:val="005A40D6"/>
    <w:rsid w:val="005A601F"/>
    <w:rsid w:val="005A617F"/>
    <w:rsid w:val="005A7993"/>
    <w:rsid w:val="005B1680"/>
    <w:rsid w:val="005B3434"/>
    <w:rsid w:val="005B409E"/>
    <w:rsid w:val="005B5070"/>
    <w:rsid w:val="005B784A"/>
    <w:rsid w:val="005C03A9"/>
    <w:rsid w:val="005C6EA9"/>
    <w:rsid w:val="005D54E6"/>
    <w:rsid w:val="005D7F35"/>
    <w:rsid w:val="005F3EFF"/>
    <w:rsid w:val="005F775B"/>
    <w:rsid w:val="0060388D"/>
    <w:rsid w:val="00605FC5"/>
    <w:rsid w:val="0060606F"/>
    <w:rsid w:val="006108D0"/>
    <w:rsid w:val="00614892"/>
    <w:rsid w:val="00615C1A"/>
    <w:rsid w:val="006167E1"/>
    <w:rsid w:val="00621CBC"/>
    <w:rsid w:val="00622011"/>
    <w:rsid w:val="00623A8C"/>
    <w:rsid w:val="0062544D"/>
    <w:rsid w:val="006254A3"/>
    <w:rsid w:val="00632652"/>
    <w:rsid w:val="00632A4E"/>
    <w:rsid w:val="00633CF3"/>
    <w:rsid w:val="00634C10"/>
    <w:rsid w:val="00635A5C"/>
    <w:rsid w:val="00647483"/>
    <w:rsid w:val="00647EF4"/>
    <w:rsid w:val="006527FA"/>
    <w:rsid w:val="006538CA"/>
    <w:rsid w:val="00653E7B"/>
    <w:rsid w:val="006567EB"/>
    <w:rsid w:val="00661B97"/>
    <w:rsid w:val="006629E0"/>
    <w:rsid w:val="0066330D"/>
    <w:rsid w:val="0066620E"/>
    <w:rsid w:val="0066705A"/>
    <w:rsid w:val="00672C9F"/>
    <w:rsid w:val="006870A0"/>
    <w:rsid w:val="00690893"/>
    <w:rsid w:val="006917C1"/>
    <w:rsid w:val="00691ECE"/>
    <w:rsid w:val="006A24FF"/>
    <w:rsid w:val="006A2DA1"/>
    <w:rsid w:val="006B6E74"/>
    <w:rsid w:val="006C1D75"/>
    <w:rsid w:val="006C3D26"/>
    <w:rsid w:val="006C44A6"/>
    <w:rsid w:val="006D30AB"/>
    <w:rsid w:val="006D62BE"/>
    <w:rsid w:val="006E1A68"/>
    <w:rsid w:val="006E3699"/>
    <w:rsid w:val="006E3C57"/>
    <w:rsid w:val="006F5452"/>
    <w:rsid w:val="006F7AE5"/>
    <w:rsid w:val="00702CC7"/>
    <w:rsid w:val="007111D7"/>
    <w:rsid w:val="00714328"/>
    <w:rsid w:val="0071610C"/>
    <w:rsid w:val="00717905"/>
    <w:rsid w:val="0072013A"/>
    <w:rsid w:val="007221D9"/>
    <w:rsid w:val="007244CC"/>
    <w:rsid w:val="00726D94"/>
    <w:rsid w:val="00733295"/>
    <w:rsid w:val="0074698F"/>
    <w:rsid w:val="0075710A"/>
    <w:rsid w:val="0075796A"/>
    <w:rsid w:val="00760AEE"/>
    <w:rsid w:val="00760FE6"/>
    <w:rsid w:val="00771905"/>
    <w:rsid w:val="00771FB0"/>
    <w:rsid w:val="00776432"/>
    <w:rsid w:val="00777ED5"/>
    <w:rsid w:val="00783DEA"/>
    <w:rsid w:val="0078702B"/>
    <w:rsid w:val="00791705"/>
    <w:rsid w:val="007933AC"/>
    <w:rsid w:val="00794D31"/>
    <w:rsid w:val="00795182"/>
    <w:rsid w:val="00796722"/>
    <w:rsid w:val="007A6FFB"/>
    <w:rsid w:val="007B0B39"/>
    <w:rsid w:val="007B0E29"/>
    <w:rsid w:val="007B362D"/>
    <w:rsid w:val="007B4002"/>
    <w:rsid w:val="007B689C"/>
    <w:rsid w:val="007C0C70"/>
    <w:rsid w:val="007C1791"/>
    <w:rsid w:val="007C2FC3"/>
    <w:rsid w:val="007C54A8"/>
    <w:rsid w:val="007D2B8D"/>
    <w:rsid w:val="007D57BE"/>
    <w:rsid w:val="007D7652"/>
    <w:rsid w:val="007E0F24"/>
    <w:rsid w:val="007E23E2"/>
    <w:rsid w:val="007E4925"/>
    <w:rsid w:val="007E595A"/>
    <w:rsid w:val="007F4B50"/>
    <w:rsid w:val="00806378"/>
    <w:rsid w:val="00811308"/>
    <w:rsid w:val="0081701C"/>
    <w:rsid w:val="00817E38"/>
    <w:rsid w:val="008233A5"/>
    <w:rsid w:val="00826689"/>
    <w:rsid w:val="0083261B"/>
    <w:rsid w:val="008361FE"/>
    <w:rsid w:val="00836CE4"/>
    <w:rsid w:val="00837AE8"/>
    <w:rsid w:val="00837BB5"/>
    <w:rsid w:val="0084057E"/>
    <w:rsid w:val="00841399"/>
    <w:rsid w:val="00852E66"/>
    <w:rsid w:val="0085620A"/>
    <w:rsid w:val="008600AE"/>
    <w:rsid w:val="00863F88"/>
    <w:rsid w:val="00865EAD"/>
    <w:rsid w:val="008672B7"/>
    <w:rsid w:val="00871064"/>
    <w:rsid w:val="00872A7E"/>
    <w:rsid w:val="008742A1"/>
    <w:rsid w:val="008831FB"/>
    <w:rsid w:val="00885556"/>
    <w:rsid w:val="008901DA"/>
    <w:rsid w:val="0089430B"/>
    <w:rsid w:val="0089475E"/>
    <w:rsid w:val="008955BE"/>
    <w:rsid w:val="00896366"/>
    <w:rsid w:val="008A306F"/>
    <w:rsid w:val="008A3840"/>
    <w:rsid w:val="008A6E80"/>
    <w:rsid w:val="008B43B5"/>
    <w:rsid w:val="008B4F92"/>
    <w:rsid w:val="008B5F00"/>
    <w:rsid w:val="008C2208"/>
    <w:rsid w:val="008C78BB"/>
    <w:rsid w:val="008C7EE1"/>
    <w:rsid w:val="008D1DA9"/>
    <w:rsid w:val="008E2A50"/>
    <w:rsid w:val="008E4E9F"/>
    <w:rsid w:val="008F03AD"/>
    <w:rsid w:val="008F0D14"/>
    <w:rsid w:val="008F28DD"/>
    <w:rsid w:val="009002E6"/>
    <w:rsid w:val="00900638"/>
    <w:rsid w:val="00904BED"/>
    <w:rsid w:val="00906171"/>
    <w:rsid w:val="00911A35"/>
    <w:rsid w:val="00912A3B"/>
    <w:rsid w:val="00913588"/>
    <w:rsid w:val="00913CBD"/>
    <w:rsid w:val="00914E88"/>
    <w:rsid w:val="0091640C"/>
    <w:rsid w:val="0092095B"/>
    <w:rsid w:val="0092331D"/>
    <w:rsid w:val="00923F3D"/>
    <w:rsid w:val="009333F5"/>
    <w:rsid w:val="0093467B"/>
    <w:rsid w:val="009372A6"/>
    <w:rsid w:val="009503A9"/>
    <w:rsid w:val="00957327"/>
    <w:rsid w:val="00957A04"/>
    <w:rsid w:val="009711C8"/>
    <w:rsid w:val="00972E42"/>
    <w:rsid w:val="00976479"/>
    <w:rsid w:val="009829CA"/>
    <w:rsid w:val="00985003"/>
    <w:rsid w:val="009852F4"/>
    <w:rsid w:val="009862A1"/>
    <w:rsid w:val="00986CA7"/>
    <w:rsid w:val="009870D7"/>
    <w:rsid w:val="00993155"/>
    <w:rsid w:val="00993AC5"/>
    <w:rsid w:val="009A03FA"/>
    <w:rsid w:val="009A4A9D"/>
    <w:rsid w:val="009B3547"/>
    <w:rsid w:val="009B5CAB"/>
    <w:rsid w:val="009B68B5"/>
    <w:rsid w:val="009C0526"/>
    <w:rsid w:val="009C0D2C"/>
    <w:rsid w:val="009C4C70"/>
    <w:rsid w:val="009C5E3A"/>
    <w:rsid w:val="009D173F"/>
    <w:rsid w:val="009D2EC6"/>
    <w:rsid w:val="009D47F9"/>
    <w:rsid w:val="009E402D"/>
    <w:rsid w:val="009E742F"/>
    <w:rsid w:val="009F3A63"/>
    <w:rsid w:val="00A02C92"/>
    <w:rsid w:val="00A04258"/>
    <w:rsid w:val="00A04BFA"/>
    <w:rsid w:val="00A04FC8"/>
    <w:rsid w:val="00A07BE9"/>
    <w:rsid w:val="00A1000D"/>
    <w:rsid w:val="00A1089F"/>
    <w:rsid w:val="00A15484"/>
    <w:rsid w:val="00A16E99"/>
    <w:rsid w:val="00A23D09"/>
    <w:rsid w:val="00A26409"/>
    <w:rsid w:val="00A272C5"/>
    <w:rsid w:val="00A34349"/>
    <w:rsid w:val="00A41E44"/>
    <w:rsid w:val="00A464D6"/>
    <w:rsid w:val="00A50A1C"/>
    <w:rsid w:val="00A65001"/>
    <w:rsid w:val="00A731A8"/>
    <w:rsid w:val="00A73859"/>
    <w:rsid w:val="00A76BBB"/>
    <w:rsid w:val="00A77CEA"/>
    <w:rsid w:val="00A806B3"/>
    <w:rsid w:val="00A81ADB"/>
    <w:rsid w:val="00A8594A"/>
    <w:rsid w:val="00A85D55"/>
    <w:rsid w:val="00A976A0"/>
    <w:rsid w:val="00AA49F5"/>
    <w:rsid w:val="00AA55A7"/>
    <w:rsid w:val="00AB0810"/>
    <w:rsid w:val="00AB0D65"/>
    <w:rsid w:val="00AB61B6"/>
    <w:rsid w:val="00AB65FA"/>
    <w:rsid w:val="00AC1125"/>
    <w:rsid w:val="00AC1A88"/>
    <w:rsid w:val="00AD5DE3"/>
    <w:rsid w:val="00AE3E82"/>
    <w:rsid w:val="00AE66E0"/>
    <w:rsid w:val="00AF2D2B"/>
    <w:rsid w:val="00AF3E53"/>
    <w:rsid w:val="00AF7185"/>
    <w:rsid w:val="00AF76E2"/>
    <w:rsid w:val="00B04ABD"/>
    <w:rsid w:val="00B152E5"/>
    <w:rsid w:val="00B16A8E"/>
    <w:rsid w:val="00B17696"/>
    <w:rsid w:val="00B17FEB"/>
    <w:rsid w:val="00B237C5"/>
    <w:rsid w:val="00B335D5"/>
    <w:rsid w:val="00B36441"/>
    <w:rsid w:val="00B371FB"/>
    <w:rsid w:val="00B43BE6"/>
    <w:rsid w:val="00B44628"/>
    <w:rsid w:val="00B45C3B"/>
    <w:rsid w:val="00B50016"/>
    <w:rsid w:val="00B52353"/>
    <w:rsid w:val="00B569FB"/>
    <w:rsid w:val="00B579DF"/>
    <w:rsid w:val="00B63F47"/>
    <w:rsid w:val="00B65040"/>
    <w:rsid w:val="00B656BB"/>
    <w:rsid w:val="00B66E9F"/>
    <w:rsid w:val="00B67AFF"/>
    <w:rsid w:val="00B71BBA"/>
    <w:rsid w:val="00B73800"/>
    <w:rsid w:val="00B772E6"/>
    <w:rsid w:val="00B82D41"/>
    <w:rsid w:val="00B84588"/>
    <w:rsid w:val="00B848EE"/>
    <w:rsid w:val="00B8737D"/>
    <w:rsid w:val="00B92D4D"/>
    <w:rsid w:val="00B940CF"/>
    <w:rsid w:val="00B97F8F"/>
    <w:rsid w:val="00BA0654"/>
    <w:rsid w:val="00BA1A2D"/>
    <w:rsid w:val="00BA6E73"/>
    <w:rsid w:val="00BB3A74"/>
    <w:rsid w:val="00BC1383"/>
    <w:rsid w:val="00BC47F9"/>
    <w:rsid w:val="00BD25E6"/>
    <w:rsid w:val="00BE2DB6"/>
    <w:rsid w:val="00BE50DD"/>
    <w:rsid w:val="00BE7548"/>
    <w:rsid w:val="00BF39DE"/>
    <w:rsid w:val="00BF452A"/>
    <w:rsid w:val="00BF5A63"/>
    <w:rsid w:val="00C022DF"/>
    <w:rsid w:val="00C06757"/>
    <w:rsid w:val="00C110F4"/>
    <w:rsid w:val="00C11CB3"/>
    <w:rsid w:val="00C1216E"/>
    <w:rsid w:val="00C1350A"/>
    <w:rsid w:val="00C154C0"/>
    <w:rsid w:val="00C277DD"/>
    <w:rsid w:val="00C30B75"/>
    <w:rsid w:val="00C340EC"/>
    <w:rsid w:val="00C346A8"/>
    <w:rsid w:val="00C4190E"/>
    <w:rsid w:val="00C419D6"/>
    <w:rsid w:val="00C4666F"/>
    <w:rsid w:val="00C4715B"/>
    <w:rsid w:val="00C47588"/>
    <w:rsid w:val="00C53D78"/>
    <w:rsid w:val="00C548C8"/>
    <w:rsid w:val="00C60207"/>
    <w:rsid w:val="00C6243D"/>
    <w:rsid w:val="00C70D1B"/>
    <w:rsid w:val="00C72072"/>
    <w:rsid w:val="00C72BD9"/>
    <w:rsid w:val="00C75FD2"/>
    <w:rsid w:val="00C830C9"/>
    <w:rsid w:val="00C86BAC"/>
    <w:rsid w:val="00C9016D"/>
    <w:rsid w:val="00C928F5"/>
    <w:rsid w:val="00C93FAB"/>
    <w:rsid w:val="00C96041"/>
    <w:rsid w:val="00CA30A1"/>
    <w:rsid w:val="00CA4497"/>
    <w:rsid w:val="00CB31C7"/>
    <w:rsid w:val="00CB440E"/>
    <w:rsid w:val="00CC5272"/>
    <w:rsid w:val="00CD3523"/>
    <w:rsid w:val="00CD5632"/>
    <w:rsid w:val="00CE359E"/>
    <w:rsid w:val="00CE4689"/>
    <w:rsid w:val="00CE717D"/>
    <w:rsid w:val="00CF4359"/>
    <w:rsid w:val="00D06F64"/>
    <w:rsid w:val="00D157D4"/>
    <w:rsid w:val="00D1639A"/>
    <w:rsid w:val="00D1723F"/>
    <w:rsid w:val="00D36236"/>
    <w:rsid w:val="00D41966"/>
    <w:rsid w:val="00D445E3"/>
    <w:rsid w:val="00D45901"/>
    <w:rsid w:val="00D45AEB"/>
    <w:rsid w:val="00D4651A"/>
    <w:rsid w:val="00D5324A"/>
    <w:rsid w:val="00D55686"/>
    <w:rsid w:val="00D633E9"/>
    <w:rsid w:val="00D671FD"/>
    <w:rsid w:val="00D72C49"/>
    <w:rsid w:val="00D846F5"/>
    <w:rsid w:val="00D854D7"/>
    <w:rsid w:val="00D90377"/>
    <w:rsid w:val="00D905D3"/>
    <w:rsid w:val="00D93535"/>
    <w:rsid w:val="00D93B58"/>
    <w:rsid w:val="00D94024"/>
    <w:rsid w:val="00D96257"/>
    <w:rsid w:val="00DA28FC"/>
    <w:rsid w:val="00DA53FD"/>
    <w:rsid w:val="00DA7A19"/>
    <w:rsid w:val="00DC6240"/>
    <w:rsid w:val="00DE03E8"/>
    <w:rsid w:val="00DE48D1"/>
    <w:rsid w:val="00DE7BED"/>
    <w:rsid w:val="00DF1665"/>
    <w:rsid w:val="00DF3351"/>
    <w:rsid w:val="00DF38F8"/>
    <w:rsid w:val="00DF3C04"/>
    <w:rsid w:val="00DF72CB"/>
    <w:rsid w:val="00E01D6C"/>
    <w:rsid w:val="00E0201D"/>
    <w:rsid w:val="00E036C7"/>
    <w:rsid w:val="00E145F6"/>
    <w:rsid w:val="00E14628"/>
    <w:rsid w:val="00E167E7"/>
    <w:rsid w:val="00E16D0A"/>
    <w:rsid w:val="00E30B3D"/>
    <w:rsid w:val="00E345FF"/>
    <w:rsid w:val="00E367CA"/>
    <w:rsid w:val="00E37AF8"/>
    <w:rsid w:val="00E4124F"/>
    <w:rsid w:val="00E50800"/>
    <w:rsid w:val="00E50963"/>
    <w:rsid w:val="00E5399B"/>
    <w:rsid w:val="00E53C19"/>
    <w:rsid w:val="00E62F95"/>
    <w:rsid w:val="00E65A69"/>
    <w:rsid w:val="00E66984"/>
    <w:rsid w:val="00E66ECE"/>
    <w:rsid w:val="00E719AF"/>
    <w:rsid w:val="00E72C1A"/>
    <w:rsid w:val="00E73F2B"/>
    <w:rsid w:val="00E752D1"/>
    <w:rsid w:val="00E75794"/>
    <w:rsid w:val="00E75A6C"/>
    <w:rsid w:val="00E76C84"/>
    <w:rsid w:val="00E83EBB"/>
    <w:rsid w:val="00E91C6B"/>
    <w:rsid w:val="00EA0F2F"/>
    <w:rsid w:val="00EA4E48"/>
    <w:rsid w:val="00EB6AAA"/>
    <w:rsid w:val="00EC47F2"/>
    <w:rsid w:val="00ED1B56"/>
    <w:rsid w:val="00ED2AA7"/>
    <w:rsid w:val="00ED2EC6"/>
    <w:rsid w:val="00ED5562"/>
    <w:rsid w:val="00EE7391"/>
    <w:rsid w:val="00EF0DFE"/>
    <w:rsid w:val="00EF35A5"/>
    <w:rsid w:val="00EF39B2"/>
    <w:rsid w:val="00F0121B"/>
    <w:rsid w:val="00F026A1"/>
    <w:rsid w:val="00F047DC"/>
    <w:rsid w:val="00F070BB"/>
    <w:rsid w:val="00F10DFF"/>
    <w:rsid w:val="00F1124E"/>
    <w:rsid w:val="00F142D7"/>
    <w:rsid w:val="00F14859"/>
    <w:rsid w:val="00F17837"/>
    <w:rsid w:val="00F17D16"/>
    <w:rsid w:val="00F20F5A"/>
    <w:rsid w:val="00F217ED"/>
    <w:rsid w:val="00F22D9D"/>
    <w:rsid w:val="00F3762B"/>
    <w:rsid w:val="00F4424E"/>
    <w:rsid w:val="00F4425E"/>
    <w:rsid w:val="00F44879"/>
    <w:rsid w:val="00F50AE1"/>
    <w:rsid w:val="00F52944"/>
    <w:rsid w:val="00F55A43"/>
    <w:rsid w:val="00F61A06"/>
    <w:rsid w:val="00F6648B"/>
    <w:rsid w:val="00F75002"/>
    <w:rsid w:val="00F816CD"/>
    <w:rsid w:val="00F81BA7"/>
    <w:rsid w:val="00F81CE2"/>
    <w:rsid w:val="00F86D19"/>
    <w:rsid w:val="00F92053"/>
    <w:rsid w:val="00F96FB5"/>
    <w:rsid w:val="00F97A5B"/>
    <w:rsid w:val="00FA1D69"/>
    <w:rsid w:val="00FA2D09"/>
    <w:rsid w:val="00FA35A1"/>
    <w:rsid w:val="00FA4C6A"/>
    <w:rsid w:val="00FA725F"/>
    <w:rsid w:val="00FB2B54"/>
    <w:rsid w:val="00FB5104"/>
    <w:rsid w:val="00FB52A5"/>
    <w:rsid w:val="00FB75CC"/>
    <w:rsid w:val="00FC0FE4"/>
    <w:rsid w:val="00FC33DD"/>
    <w:rsid w:val="00FC7C3C"/>
    <w:rsid w:val="00FC7DC8"/>
    <w:rsid w:val="00FD01E6"/>
    <w:rsid w:val="00FD6499"/>
    <w:rsid w:val="00FD7AE2"/>
    <w:rsid w:val="00FE7A30"/>
    <w:rsid w:val="00FF0161"/>
    <w:rsid w:val="00FF1DE8"/>
    <w:rsid w:val="00FF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0D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A0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0C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0D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A0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0C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5C803-52A1-45DD-A202-5604ACA7B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2020-11-23T00:53:00Z</cp:lastPrinted>
  <dcterms:created xsi:type="dcterms:W3CDTF">2020-10-12T08:03:00Z</dcterms:created>
  <dcterms:modified xsi:type="dcterms:W3CDTF">2020-11-23T03:11:00Z</dcterms:modified>
</cp:coreProperties>
</file>