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5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3119"/>
        <w:gridCol w:w="4135"/>
        <w:gridCol w:w="1437"/>
        <w:gridCol w:w="1359"/>
      </w:tblGrid>
      <w:tr w:rsidR="009A0FD4" w:rsidRPr="00F15A68" w14:paraId="5599BC18" w14:textId="77777777" w:rsidTr="008D6AFF">
        <w:tc>
          <w:tcPr>
            <w:tcW w:w="10050" w:type="dxa"/>
            <w:gridSpan w:val="4"/>
          </w:tcPr>
          <w:p w14:paraId="4298E02E" w14:textId="77777777" w:rsidR="009A0FD4" w:rsidRDefault="009A0FD4" w:rsidP="00BC41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685C5697" wp14:editId="3972BBC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DDD1E8C" w14:textId="77777777" w:rsidR="009A0FD4" w:rsidRDefault="009A0FD4" w:rsidP="00BC41F4">
            <w:pPr>
              <w:jc w:val="center"/>
            </w:pPr>
          </w:p>
          <w:p w14:paraId="26E9D8E5" w14:textId="77777777" w:rsidR="009A0FD4" w:rsidRDefault="009A0FD4" w:rsidP="00BC41F4">
            <w:pPr>
              <w:jc w:val="center"/>
            </w:pPr>
          </w:p>
          <w:p w14:paraId="7432A2BA" w14:textId="77777777" w:rsidR="009A0FD4" w:rsidRDefault="009A0FD4" w:rsidP="00BC41F4">
            <w:pPr>
              <w:jc w:val="center"/>
            </w:pPr>
          </w:p>
        </w:tc>
      </w:tr>
      <w:tr w:rsidR="009A0FD4" w:rsidRPr="00F15A68" w14:paraId="5D522225" w14:textId="77777777" w:rsidTr="008D6AFF">
        <w:tc>
          <w:tcPr>
            <w:tcW w:w="10050" w:type="dxa"/>
            <w:gridSpan w:val="4"/>
          </w:tcPr>
          <w:p w14:paraId="05D1CEB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5CF529A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44D1689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F15A68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5C665830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9A0FD4" w:rsidRPr="00F15A68" w14:paraId="2ED528B1" w14:textId="77777777" w:rsidTr="008D6AFF">
        <w:tc>
          <w:tcPr>
            <w:tcW w:w="10050" w:type="dxa"/>
            <w:gridSpan w:val="4"/>
          </w:tcPr>
          <w:p w14:paraId="32F4D72F" w14:textId="77777777" w:rsidR="009A0FD4" w:rsidRPr="009574CA" w:rsidRDefault="00FB2917" w:rsidP="00BC41F4">
            <w:pPr>
              <w:jc w:val="center"/>
              <w:rPr>
                <w:sz w:val="28"/>
                <w:szCs w:val="28"/>
              </w:rPr>
            </w:pPr>
            <w:proofErr w:type="gramStart"/>
            <w:r w:rsidRPr="009574CA">
              <w:rPr>
                <w:sz w:val="28"/>
                <w:szCs w:val="28"/>
              </w:rPr>
              <w:t>П  О</w:t>
            </w:r>
            <w:proofErr w:type="gramEnd"/>
            <w:r w:rsidRPr="009574CA">
              <w:rPr>
                <w:sz w:val="28"/>
                <w:szCs w:val="28"/>
              </w:rPr>
              <w:t xml:space="preserve">  С  Т  А Н  О  В  Л</w:t>
            </w:r>
            <w:r w:rsidR="009A0FD4" w:rsidRPr="009574CA">
              <w:rPr>
                <w:sz w:val="28"/>
                <w:szCs w:val="28"/>
              </w:rPr>
              <w:t xml:space="preserve">  Е  Н  И  Е</w:t>
            </w:r>
          </w:p>
          <w:p w14:paraId="75EFF592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  <w:p w14:paraId="11ACD788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674F81" w14:paraId="6710A2DE" w14:textId="77777777" w:rsidTr="008D6AFF">
        <w:trPr>
          <w:trHeight w:val="488"/>
        </w:trPr>
        <w:tc>
          <w:tcPr>
            <w:tcW w:w="3119" w:type="dxa"/>
            <w:hideMark/>
          </w:tcPr>
          <w:p w14:paraId="5C8F0852" w14:textId="55BD9C01" w:rsidR="00674F81" w:rsidRDefault="00674F81" w:rsidP="0091388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8D6AFF" w:rsidRPr="008D6AFF">
              <w:rPr>
                <w:sz w:val="28"/>
                <w:szCs w:val="28"/>
                <w:u w:val="single"/>
                <w:lang w:eastAsia="en-US"/>
              </w:rPr>
              <w:t>08 декабря 2020 года</w:t>
            </w:r>
            <w:r w:rsidR="008D6AFF">
              <w:rPr>
                <w:sz w:val="28"/>
                <w:szCs w:val="28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763F1969" w14:textId="77777777" w:rsidR="00674F81" w:rsidRDefault="00674F81" w:rsidP="00913881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DBED95D" w14:textId="77777777" w:rsidR="00674F81" w:rsidRDefault="00674F81" w:rsidP="00913881">
            <w:pPr>
              <w:spacing w:line="276" w:lineRule="auto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59" w:type="dxa"/>
            <w:hideMark/>
          </w:tcPr>
          <w:p w14:paraId="4DA5A751" w14:textId="2AF82F60" w:rsidR="00674F81" w:rsidRDefault="00674F81" w:rsidP="0091388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8D6AFF" w:rsidRPr="008D6AFF">
              <w:rPr>
                <w:sz w:val="28"/>
                <w:szCs w:val="28"/>
                <w:u w:val="single"/>
                <w:lang w:eastAsia="en-US"/>
              </w:rPr>
              <w:t>778-па</w:t>
            </w:r>
            <w:r w:rsidR="008D6AFF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14:paraId="462E467D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78530053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234064F8" w14:textId="37CF1BF7" w:rsidR="002D1087" w:rsidRPr="00674F81" w:rsidRDefault="00674F81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О запрете</w:t>
      </w:r>
      <w:r w:rsidR="009A0FD4" w:rsidRPr="00674F81">
        <w:rPr>
          <w:b/>
          <w:sz w:val="28"/>
          <w:szCs w:val="28"/>
        </w:rPr>
        <w:t xml:space="preserve"> выхода граждан </w:t>
      </w:r>
      <w:r w:rsidR="002D1087" w:rsidRPr="00674F81">
        <w:rPr>
          <w:b/>
          <w:sz w:val="28"/>
          <w:szCs w:val="28"/>
        </w:rPr>
        <w:t xml:space="preserve">и выезда </w:t>
      </w:r>
      <w:r w:rsidR="00885F37" w:rsidRPr="00674F81">
        <w:rPr>
          <w:b/>
          <w:sz w:val="28"/>
          <w:szCs w:val="28"/>
        </w:rPr>
        <w:t xml:space="preserve">любого </w:t>
      </w:r>
      <w:r w:rsidR="002D1087" w:rsidRPr="00674F81">
        <w:rPr>
          <w:b/>
          <w:sz w:val="28"/>
          <w:szCs w:val="28"/>
        </w:rPr>
        <w:t xml:space="preserve">транспорта </w:t>
      </w:r>
    </w:p>
    <w:p w14:paraId="43EDE59B" w14:textId="77777777" w:rsidR="00674F81" w:rsidRDefault="009A0FD4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на ледовое</w:t>
      </w:r>
      <w:r w:rsidR="002D1087" w:rsidRPr="00674F81">
        <w:rPr>
          <w:b/>
          <w:sz w:val="28"/>
          <w:szCs w:val="28"/>
        </w:rPr>
        <w:t xml:space="preserve"> </w:t>
      </w:r>
      <w:r w:rsidRPr="00674F81">
        <w:rPr>
          <w:b/>
          <w:sz w:val="28"/>
          <w:szCs w:val="28"/>
        </w:rPr>
        <w:t>покрытие водных объектов</w:t>
      </w:r>
      <w:r w:rsidR="00674F81">
        <w:rPr>
          <w:b/>
          <w:sz w:val="28"/>
          <w:szCs w:val="28"/>
        </w:rPr>
        <w:t xml:space="preserve"> </w:t>
      </w:r>
      <w:r w:rsidR="002D1087" w:rsidRPr="00674F81">
        <w:rPr>
          <w:b/>
          <w:sz w:val="28"/>
          <w:szCs w:val="28"/>
        </w:rPr>
        <w:t xml:space="preserve">Пожарского </w:t>
      </w:r>
    </w:p>
    <w:p w14:paraId="3778F3D0" w14:textId="00C2957F" w:rsidR="009A0FD4" w:rsidRPr="00674F81" w:rsidRDefault="002D1087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муниципального района</w:t>
      </w:r>
      <w:r w:rsidR="00674F81" w:rsidRPr="00674F81">
        <w:rPr>
          <w:b/>
          <w:sz w:val="28"/>
          <w:szCs w:val="28"/>
        </w:rPr>
        <w:t xml:space="preserve"> Приморского края</w:t>
      </w:r>
    </w:p>
    <w:p w14:paraId="362E509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  <w:r w:rsidRPr="009574CA">
        <w:rPr>
          <w:rFonts w:ascii="Helvetica" w:hAnsi="Helvetica" w:cs="Helvetica"/>
          <w:b/>
          <w:color w:val="444444"/>
          <w:sz w:val="28"/>
          <w:szCs w:val="28"/>
        </w:rPr>
        <w:t> </w:t>
      </w:r>
    </w:p>
    <w:p w14:paraId="29D6D5D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sz w:val="28"/>
          <w:szCs w:val="28"/>
        </w:rPr>
      </w:pPr>
      <w:r w:rsidRPr="009574CA">
        <w:rPr>
          <w:rFonts w:ascii="Helvetica" w:hAnsi="Helvetica" w:cs="Helvetica"/>
          <w:sz w:val="28"/>
          <w:szCs w:val="28"/>
        </w:rPr>
        <w:t> </w:t>
      </w:r>
    </w:p>
    <w:p w14:paraId="31D6BEA0" w14:textId="40D50DBE" w:rsidR="009A0FD4" w:rsidRPr="00C9623D" w:rsidRDefault="009A0FD4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В связи со становлением ледового покрова водных объектов в зимний период 20</w:t>
      </w:r>
      <w:r w:rsidR="00674F81" w:rsidRPr="00C9623D">
        <w:rPr>
          <w:sz w:val="28"/>
          <w:szCs w:val="28"/>
        </w:rPr>
        <w:t>20</w:t>
      </w:r>
      <w:r w:rsidRPr="00C9623D">
        <w:rPr>
          <w:sz w:val="28"/>
          <w:szCs w:val="28"/>
        </w:rPr>
        <w:t>-20</w:t>
      </w:r>
      <w:r w:rsidR="00674F81" w:rsidRPr="00C9623D">
        <w:rPr>
          <w:sz w:val="28"/>
          <w:szCs w:val="28"/>
        </w:rPr>
        <w:t>21</w:t>
      </w:r>
      <w:r w:rsidRPr="00C9623D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годов</w:t>
      </w:r>
      <w:r w:rsidRPr="00C9623D">
        <w:rPr>
          <w:sz w:val="28"/>
          <w:szCs w:val="28"/>
        </w:rPr>
        <w:t>,  разрушения в весенний период 202</w:t>
      </w:r>
      <w:r w:rsidR="00674F81" w:rsidRPr="00C9623D">
        <w:rPr>
          <w:sz w:val="28"/>
          <w:szCs w:val="28"/>
        </w:rPr>
        <w:t>1</w:t>
      </w:r>
      <w:r w:rsidRPr="00C9623D">
        <w:rPr>
          <w:sz w:val="28"/>
          <w:szCs w:val="28"/>
        </w:rPr>
        <w:t xml:space="preserve"> г</w:t>
      </w:r>
      <w:r w:rsidR="00081B7A" w:rsidRPr="00C9623D">
        <w:rPr>
          <w:sz w:val="28"/>
          <w:szCs w:val="28"/>
        </w:rPr>
        <w:t>ода</w:t>
      </w:r>
      <w:r w:rsidRPr="00C9623D">
        <w:rPr>
          <w:sz w:val="28"/>
          <w:szCs w:val="28"/>
        </w:rPr>
        <w:t xml:space="preserve">  и в целях обеспечения безопасности </w:t>
      </w:r>
      <w:r w:rsidR="00081B7A" w:rsidRPr="00C9623D">
        <w:rPr>
          <w:sz w:val="28"/>
          <w:szCs w:val="28"/>
        </w:rPr>
        <w:t xml:space="preserve">нахождения </w:t>
      </w:r>
      <w:r w:rsidRPr="00C9623D">
        <w:rPr>
          <w:sz w:val="28"/>
          <w:szCs w:val="28"/>
        </w:rPr>
        <w:t>людей</w:t>
      </w:r>
      <w:r w:rsidR="0049702D" w:rsidRPr="00C9623D">
        <w:rPr>
          <w:sz w:val="28"/>
          <w:szCs w:val="28"/>
        </w:rPr>
        <w:t xml:space="preserve"> и любого вида </w:t>
      </w:r>
      <w:r w:rsidR="00081B7A" w:rsidRPr="00C9623D">
        <w:rPr>
          <w:sz w:val="28"/>
          <w:szCs w:val="28"/>
        </w:rPr>
        <w:t>транспорта</w:t>
      </w:r>
      <w:r w:rsidRPr="00C9623D">
        <w:rPr>
          <w:sz w:val="28"/>
          <w:szCs w:val="28"/>
        </w:rPr>
        <w:t xml:space="preserve"> на </w:t>
      </w:r>
      <w:r w:rsidR="00081B7A" w:rsidRPr="00C9623D">
        <w:rPr>
          <w:sz w:val="28"/>
          <w:szCs w:val="28"/>
        </w:rPr>
        <w:t>льду водных  объектов</w:t>
      </w:r>
      <w:r w:rsidRPr="00C9623D">
        <w:rPr>
          <w:sz w:val="28"/>
          <w:szCs w:val="28"/>
        </w:rPr>
        <w:t>,  в соответствии с Федеральным законом  № 131-ФЗ от 06</w:t>
      </w:r>
      <w:r w:rsidR="00085B78" w:rsidRPr="00C9623D">
        <w:rPr>
          <w:sz w:val="28"/>
          <w:szCs w:val="28"/>
        </w:rPr>
        <w:t xml:space="preserve"> октября </w:t>
      </w:r>
      <w:r w:rsidRPr="00C9623D">
        <w:rPr>
          <w:sz w:val="28"/>
          <w:szCs w:val="28"/>
        </w:rPr>
        <w:t xml:space="preserve">2003 года «Об общих принципах организации местного самоуправления в Российской Федерации», </w:t>
      </w:r>
      <w:r w:rsidR="00C9623D" w:rsidRPr="00C9623D">
        <w:rPr>
          <w:sz w:val="28"/>
          <w:szCs w:val="28"/>
        </w:rPr>
        <w:t xml:space="preserve">согласно п. 6.8 постановления Губернатора Приморского края от 24 апреля 1998 года № 196 «Об утверждении Правил охраны жизни людей на водных объектах в Приморском крае и Правил пользования водными объектами для плавания на маломерных судах в Приморском крае», а также в соответствии с </w:t>
      </w:r>
      <w:r w:rsidR="00736048" w:rsidRPr="00C9623D">
        <w:rPr>
          <w:sz w:val="28"/>
          <w:szCs w:val="28"/>
        </w:rPr>
        <w:t>решени</w:t>
      </w:r>
      <w:r w:rsidR="00674F81" w:rsidRPr="00C9623D">
        <w:rPr>
          <w:sz w:val="28"/>
          <w:szCs w:val="28"/>
        </w:rPr>
        <w:t>ем</w:t>
      </w:r>
      <w:r w:rsidR="00736048" w:rsidRPr="00C9623D">
        <w:rPr>
          <w:sz w:val="28"/>
          <w:szCs w:val="28"/>
        </w:rPr>
        <w:t xml:space="preserve"> </w:t>
      </w:r>
      <w:r w:rsidR="00674F81" w:rsidRPr="00C9623D">
        <w:rPr>
          <w:sz w:val="28"/>
          <w:szCs w:val="28"/>
        </w:rPr>
        <w:t xml:space="preserve">комиссии по предупреждению и ликвидации чрезвычайных ситуаций  и обеспечению пожарной безопасности </w:t>
      </w:r>
      <w:r w:rsidR="000A4D63" w:rsidRPr="00C9623D">
        <w:rPr>
          <w:sz w:val="28"/>
          <w:szCs w:val="28"/>
        </w:rPr>
        <w:t xml:space="preserve">администрации Пожарского муниципального района </w:t>
      </w:r>
      <w:r w:rsidR="00736048" w:rsidRPr="00C9623D">
        <w:rPr>
          <w:sz w:val="28"/>
          <w:szCs w:val="28"/>
        </w:rPr>
        <w:t xml:space="preserve">от </w:t>
      </w:r>
      <w:r w:rsidR="00C9623D" w:rsidRPr="00C9623D">
        <w:rPr>
          <w:sz w:val="28"/>
          <w:szCs w:val="28"/>
        </w:rPr>
        <w:t>26</w:t>
      </w:r>
      <w:r w:rsidR="00085B78" w:rsidRPr="00C9623D">
        <w:rPr>
          <w:sz w:val="28"/>
          <w:szCs w:val="28"/>
        </w:rPr>
        <w:t xml:space="preserve"> </w:t>
      </w:r>
      <w:r w:rsidR="00C9623D" w:rsidRPr="00C9623D">
        <w:rPr>
          <w:sz w:val="28"/>
          <w:szCs w:val="28"/>
        </w:rPr>
        <w:t>ноя</w:t>
      </w:r>
      <w:r w:rsidR="00085B78" w:rsidRPr="00C9623D">
        <w:rPr>
          <w:sz w:val="28"/>
          <w:szCs w:val="28"/>
        </w:rPr>
        <w:t xml:space="preserve">бря </w:t>
      </w:r>
      <w:r w:rsidR="00736048" w:rsidRPr="00C9623D">
        <w:rPr>
          <w:sz w:val="28"/>
          <w:szCs w:val="28"/>
        </w:rPr>
        <w:t>20</w:t>
      </w:r>
      <w:r w:rsidR="00C9623D" w:rsidRPr="00C9623D">
        <w:rPr>
          <w:sz w:val="28"/>
          <w:szCs w:val="28"/>
        </w:rPr>
        <w:t>20</w:t>
      </w:r>
      <w:r w:rsidR="00736048" w:rsidRPr="00C9623D">
        <w:rPr>
          <w:sz w:val="28"/>
          <w:szCs w:val="28"/>
        </w:rPr>
        <w:t xml:space="preserve"> года №</w:t>
      </w:r>
      <w:r w:rsidR="000A4D63" w:rsidRPr="00C9623D">
        <w:rPr>
          <w:sz w:val="28"/>
          <w:szCs w:val="28"/>
        </w:rPr>
        <w:t xml:space="preserve"> </w:t>
      </w:r>
      <w:r w:rsidR="00C9623D" w:rsidRPr="00C9623D">
        <w:rPr>
          <w:sz w:val="28"/>
          <w:szCs w:val="28"/>
        </w:rPr>
        <w:t>60</w:t>
      </w:r>
      <w:r w:rsidR="00120738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с целью предупреждения несчастных случаев и чрезвычайных ситуаций  на водоемах  </w:t>
      </w:r>
      <w:r w:rsidR="000A4D63" w:rsidRPr="00C9623D">
        <w:rPr>
          <w:sz w:val="28"/>
          <w:szCs w:val="28"/>
        </w:rPr>
        <w:t>Пожарского муниципального района</w:t>
      </w:r>
      <w:r w:rsidR="00085B78" w:rsidRPr="00C9623D">
        <w:rPr>
          <w:sz w:val="28"/>
          <w:szCs w:val="28"/>
        </w:rPr>
        <w:t xml:space="preserve"> Приморского края</w:t>
      </w:r>
    </w:p>
    <w:p w14:paraId="165BBCF8" w14:textId="77777777" w:rsidR="009A0FD4" w:rsidRPr="00E04ED6" w:rsidRDefault="009A0FD4" w:rsidP="009574CA">
      <w:pPr>
        <w:jc w:val="center"/>
        <w:rPr>
          <w:bCs/>
          <w:sz w:val="28"/>
          <w:szCs w:val="28"/>
        </w:rPr>
      </w:pPr>
    </w:p>
    <w:p w14:paraId="586D3C73" w14:textId="77777777" w:rsidR="000E3766" w:rsidRPr="00E04ED6" w:rsidRDefault="000E3766" w:rsidP="009574CA">
      <w:pPr>
        <w:jc w:val="center"/>
        <w:rPr>
          <w:bCs/>
          <w:sz w:val="28"/>
          <w:szCs w:val="28"/>
        </w:rPr>
      </w:pPr>
    </w:p>
    <w:p w14:paraId="71B4F71E" w14:textId="77777777" w:rsidR="00877D98" w:rsidRPr="00C9623D" w:rsidRDefault="00877D98" w:rsidP="000E3766">
      <w:pPr>
        <w:spacing w:line="276" w:lineRule="auto"/>
        <w:rPr>
          <w:sz w:val="28"/>
          <w:szCs w:val="28"/>
        </w:rPr>
      </w:pPr>
      <w:r w:rsidRPr="00C9623D">
        <w:rPr>
          <w:sz w:val="28"/>
          <w:szCs w:val="28"/>
        </w:rPr>
        <w:t>ПОСТАНОВЛЯ</w:t>
      </w:r>
      <w:r w:rsidR="00085B78" w:rsidRPr="00C9623D">
        <w:rPr>
          <w:sz w:val="28"/>
          <w:szCs w:val="28"/>
        </w:rPr>
        <w:t>ЕТ</w:t>
      </w:r>
      <w:r w:rsidRPr="00C9623D">
        <w:rPr>
          <w:sz w:val="28"/>
          <w:szCs w:val="28"/>
        </w:rPr>
        <w:t>:</w:t>
      </w:r>
    </w:p>
    <w:p w14:paraId="6EC3DDC0" w14:textId="77777777" w:rsidR="00085B78" w:rsidRPr="00C9623D" w:rsidRDefault="000A4D63" w:rsidP="00695969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9623D">
        <w:rPr>
          <w:sz w:val="28"/>
          <w:szCs w:val="28"/>
        </w:rPr>
        <w:lastRenderedPageBreak/>
        <w:t xml:space="preserve">Запретить выход граждан на ледовое покрытие водных объектов </w:t>
      </w:r>
      <w:r w:rsidR="00A27128" w:rsidRPr="00C9623D">
        <w:rPr>
          <w:sz w:val="28"/>
          <w:szCs w:val="28"/>
        </w:rPr>
        <w:t xml:space="preserve">Пожарского муниципального района </w:t>
      </w:r>
      <w:r w:rsidRPr="00C9623D">
        <w:rPr>
          <w:sz w:val="28"/>
          <w:szCs w:val="28"/>
        </w:rPr>
        <w:t xml:space="preserve">в период </w:t>
      </w:r>
      <w:r w:rsidR="00A27128" w:rsidRPr="00C9623D">
        <w:rPr>
          <w:sz w:val="28"/>
          <w:szCs w:val="28"/>
        </w:rPr>
        <w:t xml:space="preserve">его </w:t>
      </w:r>
      <w:r w:rsidR="00085B78" w:rsidRPr="00C9623D">
        <w:rPr>
          <w:sz w:val="28"/>
          <w:szCs w:val="28"/>
        </w:rPr>
        <w:t>становления и разрушения.</w:t>
      </w:r>
    </w:p>
    <w:p w14:paraId="6B1EEF7B" w14:textId="033B27BD" w:rsidR="000A4D63" w:rsidRPr="00C9623D" w:rsidRDefault="00A27128" w:rsidP="0069596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Начальнику отдела гражданской обороны и предупреждения чрезвычайных ситуаций админи</w:t>
      </w:r>
      <w:r w:rsidR="00D12205" w:rsidRPr="00C9623D">
        <w:rPr>
          <w:sz w:val="28"/>
          <w:szCs w:val="28"/>
        </w:rPr>
        <w:t>страции Пожарского района</w:t>
      </w:r>
      <w:r w:rsidR="000A4D63" w:rsidRPr="00C9623D">
        <w:rPr>
          <w:sz w:val="28"/>
          <w:szCs w:val="28"/>
        </w:rPr>
        <w:t xml:space="preserve">, </w:t>
      </w:r>
      <w:r w:rsidR="00D12205" w:rsidRPr="00C9623D">
        <w:rPr>
          <w:sz w:val="28"/>
          <w:szCs w:val="28"/>
        </w:rPr>
        <w:t>главам поселений</w:t>
      </w:r>
      <w:r w:rsidR="000E3766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="000E3766" w:rsidRPr="00C9623D">
        <w:rPr>
          <w:sz w:val="28"/>
          <w:szCs w:val="28"/>
        </w:rPr>
        <w:t xml:space="preserve">входящих в состав </w:t>
      </w:r>
      <w:r w:rsidR="00D12205" w:rsidRPr="00C9623D">
        <w:rPr>
          <w:sz w:val="28"/>
          <w:szCs w:val="28"/>
        </w:rPr>
        <w:t xml:space="preserve">Пожарского муниципального района </w:t>
      </w:r>
      <w:r w:rsidR="000A4D63" w:rsidRPr="00C9623D">
        <w:rPr>
          <w:sz w:val="28"/>
          <w:szCs w:val="28"/>
        </w:rPr>
        <w:t>организовать в местах вероятного выхода граждан на ледовое покрытие водных объектов информационно</w:t>
      </w:r>
      <w:r w:rsidR="00E04ED6">
        <w:rPr>
          <w:sz w:val="28"/>
          <w:szCs w:val="28"/>
        </w:rPr>
        <w:t>-</w:t>
      </w:r>
      <w:r w:rsidR="000A4D63" w:rsidRPr="00C9623D">
        <w:rPr>
          <w:sz w:val="28"/>
          <w:szCs w:val="28"/>
        </w:rPr>
        <w:t>запрещающие таблички</w:t>
      </w:r>
      <w:r w:rsidR="00D12205" w:rsidRPr="00C9623D">
        <w:rPr>
          <w:sz w:val="28"/>
          <w:szCs w:val="28"/>
        </w:rPr>
        <w:t>.</w:t>
      </w:r>
    </w:p>
    <w:p w14:paraId="1CD62EB5" w14:textId="77777777" w:rsidR="000A4D63" w:rsidRPr="00C9623D" w:rsidRDefault="000A4D63" w:rsidP="0069596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Рекомендовать руководителям детских дошкольных и образовательных учреждений</w:t>
      </w:r>
      <w:r w:rsidR="007250F5" w:rsidRPr="00C9623D">
        <w:rPr>
          <w:sz w:val="28"/>
          <w:szCs w:val="28"/>
        </w:rPr>
        <w:t>,</w:t>
      </w:r>
      <w:r w:rsidRPr="00C9623D">
        <w:rPr>
          <w:sz w:val="28"/>
          <w:szCs w:val="28"/>
        </w:rPr>
        <w:t xml:space="preserve"> находящихся на территории </w:t>
      </w:r>
      <w:r w:rsidR="007250F5" w:rsidRPr="00C9623D">
        <w:rPr>
          <w:sz w:val="28"/>
          <w:szCs w:val="28"/>
        </w:rPr>
        <w:t xml:space="preserve">Пожарского </w:t>
      </w:r>
      <w:r w:rsidR="006D485F" w:rsidRPr="00C9623D">
        <w:rPr>
          <w:sz w:val="28"/>
          <w:szCs w:val="28"/>
        </w:rPr>
        <w:t xml:space="preserve">муниципального </w:t>
      </w:r>
      <w:r w:rsidR="007250F5" w:rsidRPr="00C9623D">
        <w:rPr>
          <w:sz w:val="28"/>
          <w:szCs w:val="28"/>
        </w:rPr>
        <w:t xml:space="preserve">района </w:t>
      </w:r>
      <w:r w:rsidRPr="00C9623D">
        <w:rPr>
          <w:sz w:val="28"/>
          <w:szCs w:val="28"/>
        </w:rPr>
        <w:t>провести соответствующую работу по информированию детей и их родителей о запрете выхода на ледовое покрытие водных объектов</w:t>
      </w:r>
      <w:r w:rsidR="007250F5" w:rsidRPr="00C9623D">
        <w:rPr>
          <w:sz w:val="28"/>
          <w:szCs w:val="28"/>
        </w:rPr>
        <w:t>.</w:t>
      </w:r>
    </w:p>
    <w:p w14:paraId="5FCA9451" w14:textId="77777777" w:rsidR="00B739DE" w:rsidRPr="00C9623D" w:rsidRDefault="00406408" w:rsidP="0069596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</w:t>
      </w:r>
      <w:r w:rsidR="000B490A" w:rsidRPr="00C9623D">
        <w:rPr>
          <w:sz w:val="28"/>
          <w:szCs w:val="28"/>
        </w:rPr>
        <w:t xml:space="preserve"> муниципального района Приморского края и в газете «Победа».</w:t>
      </w:r>
    </w:p>
    <w:p w14:paraId="79A8DAF6" w14:textId="77777777" w:rsidR="000B490A" w:rsidRPr="00C9623D" w:rsidRDefault="000B490A" w:rsidP="00695969">
      <w:pPr>
        <w:numPr>
          <w:ilvl w:val="0"/>
          <w:numId w:val="1"/>
        </w:numPr>
        <w:shd w:val="clear" w:color="auto" w:fill="FFFFFF"/>
        <w:tabs>
          <w:tab w:val="clear" w:pos="720"/>
          <w:tab w:val="num" w:pos="709"/>
        </w:tabs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5DE51304" w14:textId="77777777" w:rsidR="009A0FD4" w:rsidRPr="00C9623D" w:rsidRDefault="009A0FD4" w:rsidP="00695969">
      <w:pPr>
        <w:numPr>
          <w:ilvl w:val="0"/>
          <w:numId w:val="1"/>
        </w:numPr>
        <w:shd w:val="clear" w:color="auto" w:fill="FFFFFF"/>
        <w:spacing w:line="360" w:lineRule="auto"/>
        <w:ind w:left="0" w:firstLine="709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 xml:space="preserve"> Контроль за исполнением настоящего распоряжения оставляю за </w:t>
      </w:r>
      <w:r w:rsidR="006D485F" w:rsidRPr="00C9623D">
        <w:rPr>
          <w:sz w:val="28"/>
          <w:szCs w:val="28"/>
        </w:rPr>
        <w:t>с</w:t>
      </w:r>
      <w:r w:rsidRPr="00C9623D">
        <w:rPr>
          <w:sz w:val="28"/>
          <w:szCs w:val="28"/>
        </w:rPr>
        <w:t>обой.</w:t>
      </w:r>
    </w:p>
    <w:p w14:paraId="38175FD6" w14:textId="026CF0CC" w:rsidR="009A0FD4" w:rsidRPr="00C9623D" w:rsidRDefault="009A0FD4" w:rsidP="00E04ED6">
      <w:pPr>
        <w:spacing w:line="360" w:lineRule="auto"/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C47758" w14:textId="487D0C76" w:rsidR="009A0FD4" w:rsidRPr="00C9623D" w:rsidRDefault="009A0FD4" w:rsidP="00E04ED6">
      <w:pPr>
        <w:spacing w:line="360" w:lineRule="auto"/>
        <w:jc w:val="both"/>
        <w:rPr>
          <w:sz w:val="28"/>
          <w:szCs w:val="28"/>
        </w:rPr>
      </w:pPr>
    </w:p>
    <w:p w14:paraId="53236CAB" w14:textId="77777777" w:rsidR="009A0FD4" w:rsidRPr="00C9623D" w:rsidRDefault="009A0FD4" w:rsidP="009A0FD4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Глава Пожарского муниципального района                                    С.А. Филатов </w:t>
      </w:r>
    </w:p>
    <w:p w14:paraId="110CC626" w14:textId="77777777" w:rsidR="009A0FD4" w:rsidRDefault="009A0FD4" w:rsidP="009A0FD4">
      <w:pPr>
        <w:jc w:val="both"/>
        <w:rPr>
          <w:sz w:val="28"/>
          <w:szCs w:val="28"/>
        </w:rPr>
      </w:pPr>
    </w:p>
    <w:p w14:paraId="321A541B" w14:textId="77777777" w:rsidR="009A0FD4" w:rsidRDefault="009A0FD4" w:rsidP="009A0FD4">
      <w:pPr>
        <w:jc w:val="both"/>
        <w:rPr>
          <w:sz w:val="28"/>
          <w:szCs w:val="28"/>
        </w:rPr>
      </w:pPr>
    </w:p>
    <w:p w14:paraId="37196168" w14:textId="77777777" w:rsidR="009A0FD4" w:rsidRDefault="009A0FD4" w:rsidP="009A0FD4">
      <w:pPr>
        <w:jc w:val="both"/>
        <w:rPr>
          <w:sz w:val="28"/>
          <w:szCs w:val="28"/>
        </w:rPr>
      </w:pPr>
    </w:p>
    <w:p w14:paraId="63BAA533" w14:textId="77777777" w:rsidR="009A0FD4" w:rsidRDefault="009A0FD4" w:rsidP="009A0FD4">
      <w:pPr>
        <w:jc w:val="both"/>
        <w:rPr>
          <w:sz w:val="28"/>
          <w:szCs w:val="28"/>
        </w:rPr>
      </w:pPr>
    </w:p>
    <w:p w14:paraId="0A608E3E" w14:textId="77777777" w:rsidR="009A0FD4" w:rsidRDefault="009A0FD4" w:rsidP="009A0FD4">
      <w:pPr>
        <w:jc w:val="both"/>
        <w:rPr>
          <w:sz w:val="28"/>
          <w:szCs w:val="28"/>
        </w:rPr>
      </w:pPr>
    </w:p>
    <w:p w14:paraId="353D858A" w14:textId="77777777" w:rsidR="009A0FD4" w:rsidRDefault="009A0FD4" w:rsidP="009A0FD4">
      <w:pPr>
        <w:jc w:val="both"/>
        <w:rPr>
          <w:sz w:val="28"/>
          <w:szCs w:val="28"/>
        </w:rPr>
      </w:pPr>
    </w:p>
    <w:p w14:paraId="1438CEA2" w14:textId="77777777" w:rsidR="0049702D" w:rsidRDefault="0049702D" w:rsidP="009A0FD4">
      <w:pPr>
        <w:jc w:val="both"/>
        <w:rPr>
          <w:sz w:val="28"/>
          <w:szCs w:val="28"/>
        </w:rPr>
      </w:pPr>
    </w:p>
    <w:p w14:paraId="625BEBF9" w14:textId="77777777" w:rsidR="0049702D" w:rsidRDefault="0049702D" w:rsidP="009A0FD4">
      <w:pPr>
        <w:jc w:val="both"/>
        <w:rPr>
          <w:sz w:val="28"/>
          <w:szCs w:val="28"/>
        </w:rPr>
      </w:pPr>
    </w:p>
    <w:p w14:paraId="1B174FC7" w14:textId="5CB27A17" w:rsidR="009A0FD4" w:rsidRDefault="009A0FD4" w:rsidP="009A0FD4">
      <w:bookmarkStart w:id="0" w:name="_GoBack"/>
      <w:bookmarkEnd w:id="0"/>
    </w:p>
    <w:sectPr w:rsidR="009A0FD4" w:rsidSect="00E04ED6">
      <w:pgSz w:w="11906" w:h="16838"/>
      <w:pgMar w:top="568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E02F3"/>
    <w:multiLevelType w:val="multilevel"/>
    <w:tmpl w:val="EECA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DE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7774"/>
    <w:rsid w:val="00081B7A"/>
    <w:rsid w:val="00081D8E"/>
    <w:rsid w:val="00084BE6"/>
    <w:rsid w:val="000854EA"/>
    <w:rsid w:val="00085B78"/>
    <w:rsid w:val="0008620A"/>
    <w:rsid w:val="0009075B"/>
    <w:rsid w:val="00090EF7"/>
    <w:rsid w:val="00094909"/>
    <w:rsid w:val="0009604A"/>
    <w:rsid w:val="000A2FFB"/>
    <w:rsid w:val="000A4D63"/>
    <w:rsid w:val="000A5E94"/>
    <w:rsid w:val="000B16F2"/>
    <w:rsid w:val="000B2466"/>
    <w:rsid w:val="000B490A"/>
    <w:rsid w:val="000B4FE4"/>
    <w:rsid w:val="000C0C28"/>
    <w:rsid w:val="000C3DDF"/>
    <w:rsid w:val="000E31DD"/>
    <w:rsid w:val="000E329F"/>
    <w:rsid w:val="000E32DA"/>
    <w:rsid w:val="000E3766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0738"/>
    <w:rsid w:val="00125698"/>
    <w:rsid w:val="00127E1D"/>
    <w:rsid w:val="00131E85"/>
    <w:rsid w:val="001331E8"/>
    <w:rsid w:val="001334F7"/>
    <w:rsid w:val="001364DD"/>
    <w:rsid w:val="00142C6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831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2C81"/>
    <w:rsid w:val="00255717"/>
    <w:rsid w:val="0026212C"/>
    <w:rsid w:val="00263CC5"/>
    <w:rsid w:val="0026534B"/>
    <w:rsid w:val="002678FE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4498"/>
    <w:rsid w:val="002A0E01"/>
    <w:rsid w:val="002A405D"/>
    <w:rsid w:val="002A4336"/>
    <w:rsid w:val="002A5A1B"/>
    <w:rsid w:val="002B082E"/>
    <w:rsid w:val="002B5C44"/>
    <w:rsid w:val="002B7377"/>
    <w:rsid w:val="002D0F90"/>
    <w:rsid w:val="002D1087"/>
    <w:rsid w:val="002D521E"/>
    <w:rsid w:val="002D5DCC"/>
    <w:rsid w:val="002D6CC2"/>
    <w:rsid w:val="002E0FDD"/>
    <w:rsid w:val="002E24D0"/>
    <w:rsid w:val="002E4273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8DE"/>
    <w:rsid w:val="00381958"/>
    <w:rsid w:val="00382C48"/>
    <w:rsid w:val="00385CD4"/>
    <w:rsid w:val="0039054B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6408"/>
    <w:rsid w:val="00407C30"/>
    <w:rsid w:val="00407E10"/>
    <w:rsid w:val="00412C8C"/>
    <w:rsid w:val="00414428"/>
    <w:rsid w:val="0041524D"/>
    <w:rsid w:val="00415C8A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9702D"/>
    <w:rsid w:val="004A0DBB"/>
    <w:rsid w:val="004A2EDA"/>
    <w:rsid w:val="004A58D4"/>
    <w:rsid w:val="004A69A8"/>
    <w:rsid w:val="004A7512"/>
    <w:rsid w:val="004B0C38"/>
    <w:rsid w:val="004B2CBF"/>
    <w:rsid w:val="004C01E8"/>
    <w:rsid w:val="004C0774"/>
    <w:rsid w:val="004C1A1C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7EAF"/>
    <w:rsid w:val="005443EF"/>
    <w:rsid w:val="00547239"/>
    <w:rsid w:val="00547EF5"/>
    <w:rsid w:val="00555E51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74F81"/>
    <w:rsid w:val="0068090C"/>
    <w:rsid w:val="00681064"/>
    <w:rsid w:val="00681231"/>
    <w:rsid w:val="006869D1"/>
    <w:rsid w:val="00686BC6"/>
    <w:rsid w:val="006903ED"/>
    <w:rsid w:val="00690A36"/>
    <w:rsid w:val="0069337C"/>
    <w:rsid w:val="00695969"/>
    <w:rsid w:val="006A7CA4"/>
    <w:rsid w:val="006B54E6"/>
    <w:rsid w:val="006B62A0"/>
    <w:rsid w:val="006C0CC9"/>
    <w:rsid w:val="006D03C3"/>
    <w:rsid w:val="006D105F"/>
    <w:rsid w:val="006D1413"/>
    <w:rsid w:val="006D2981"/>
    <w:rsid w:val="006D485F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3456"/>
    <w:rsid w:val="007250F5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6048"/>
    <w:rsid w:val="007370C8"/>
    <w:rsid w:val="0073773A"/>
    <w:rsid w:val="00737952"/>
    <w:rsid w:val="00741D11"/>
    <w:rsid w:val="00746C48"/>
    <w:rsid w:val="00747145"/>
    <w:rsid w:val="00747CA0"/>
    <w:rsid w:val="007524DF"/>
    <w:rsid w:val="00761206"/>
    <w:rsid w:val="00761845"/>
    <w:rsid w:val="007642B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EEB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6F8A"/>
    <w:rsid w:val="007F134E"/>
    <w:rsid w:val="007F31B3"/>
    <w:rsid w:val="008062D0"/>
    <w:rsid w:val="0081157E"/>
    <w:rsid w:val="00812E6D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77D98"/>
    <w:rsid w:val="008825D2"/>
    <w:rsid w:val="008848CA"/>
    <w:rsid w:val="00885F37"/>
    <w:rsid w:val="00890742"/>
    <w:rsid w:val="008930C9"/>
    <w:rsid w:val="008934E9"/>
    <w:rsid w:val="008975BB"/>
    <w:rsid w:val="008A6F0C"/>
    <w:rsid w:val="008B046F"/>
    <w:rsid w:val="008B0A5C"/>
    <w:rsid w:val="008B3FD0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D6AFF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45D4"/>
    <w:rsid w:val="0090618D"/>
    <w:rsid w:val="0090623F"/>
    <w:rsid w:val="00912831"/>
    <w:rsid w:val="00913834"/>
    <w:rsid w:val="009149BB"/>
    <w:rsid w:val="00915AB7"/>
    <w:rsid w:val="00917C7F"/>
    <w:rsid w:val="00920D62"/>
    <w:rsid w:val="009223BB"/>
    <w:rsid w:val="009247AB"/>
    <w:rsid w:val="0092574D"/>
    <w:rsid w:val="009260DB"/>
    <w:rsid w:val="00930007"/>
    <w:rsid w:val="00933F95"/>
    <w:rsid w:val="00934659"/>
    <w:rsid w:val="00943921"/>
    <w:rsid w:val="00945001"/>
    <w:rsid w:val="00947141"/>
    <w:rsid w:val="009556C5"/>
    <w:rsid w:val="009574CA"/>
    <w:rsid w:val="0096062C"/>
    <w:rsid w:val="00961ECC"/>
    <w:rsid w:val="00961ECE"/>
    <w:rsid w:val="0096264B"/>
    <w:rsid w:val="009632ED"/>
    <w:rsid w:val="00963839"/>
    <w:rsid w:val="00964C46"/>
    <w:rsid w:val="00966D43"/>
    <w:rsid w:val="00970C53"/>
    <w:rsid w:val="00990F23"/>
    <w:rsid w:val="00991754"/>
    <w:rsid w:val="009975C4"/>
    <w:rsid w:val="009A0FD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3F23"/>
    <w:rsid w:val="009F67C0"/>
    <w:rsid w:val="009F78B4"/>
    <w:rsid w:val="00A00340"/>
    <w:rsid w:val="00A01BF3"/>
    <w:rsid w:val="00A02A79"/>
    <w:rsid w:val="00A05E88"/>
    <w:rsid w:val="00A06AD0"/>
    <w:rsid w:val="00A115C2"/>
    <w:rsid w:val="00A11862"/>
    <w:rsid w:val="00A11CD0"/>
    <w:rsid w:val="00A12730"/>
    <w:rsid w:val="00A15A5D"/>
    <w:rsid w:val="00A20334"/>
    <w:rsid w:val="00A21C6A"/>
    <w:rsid w:val="00A23FAB"/>
    <w:rsid w:val="00A24817"/>
    <w:rsid w:val="00A27128"/>
    <w:rsid w:val="00A27A05"/>
    <w:rsid w:val="00A30358"/>
    <w:rsid w:val="00A3264B"/>
    <w:rsid w:val="00A40538"/>
    <w:rsid w:val="00A54CAC"/>
    <w:rsid w:val="00A57589"/>
    <w:rsid w:val="00A63E84"/>
    <w:rsid w:val="00A64AE6"/>
    <w:rsid w:val="00A64D2D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2D98"/>
    <w:rsid w:val="00A86CF5"/>
    <w:rsid w:val="00A91C94"/>
    <w:rsid w:val="00A9298F"/>
    <w:rsid w:val="00A92E38"/>
    <w:rsid w:val="00A93910"/>
    <w:rsid w:val="00A96205"/>
    <w:rsid w:val="00A9654D"/>
    <w:rsid w:val="00AA49CD"/>
    <w:rsid w:val="00AA5477"/>
    <w:rsid w:val="00AA5FC1"/>
    <w:rsid w:val="00AA7735"/>
    <w:rsid w:val="00AB38F3"/>
    <w:rsid w:val="00AB3DE2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39DE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61F4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4364"/>
    <w:rsid w:val="00C35DC8"/>
    <w:rsid w:val="00C41569"/>
    <w:rsid w:val="00C42E3A"/>
    <w:rsid w:val="00C4306E"/>
    <w:rsid w:val="00C47081"/>
    <w:rsid w:val="00C525F4"/>
    <w:rsid w:val="00C53C51"/>
    <w:rsid w:val="00C55E3A"/>
    <w:rsid w:val="00C56A3E"/>
    <w:rsid w:val="00C575DD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3B6E"/>
    <w:rsid w:val="00C84013"/>
    <w:rsid w:val="00C85862"/>
    <w:rsid w:val="00C91E33"/>
    <w:rsid w:val="00C949DF"/>
    <w:rsid w:val="00C94EB4"/>
    <w:rsid w:val="00C9502B"/>
    <w:rsid w:val="00C9623D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7282"/>
    <w:rsid w:val="00D0705D"/>
    <w:rsid w:val="00D10ABB"/>
    <w:rsid w:val="00D12205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4ED6"/>
    <w:rsid w:val="00E055EE"/>
    <w:rsid w:val="00E146E4"/>
    <w:rsid w:val="00E15663"/>
    <w:rsid w:val="00E22654"/>
    <w:rsid w:val="00E229A7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20C4"/>
    <w:rsid w:val="00E522CF"/>
    <w:rsid w:val="00E54872"/>
    <w:rsid w:val="00E5710E"/>
    <w:rsid w:val="00E65F0A"/>
    <w:rsid w:val="00E741B9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A57A7"/>
    <w:rsid w:val="00EB035F"/>
    <w:rsid w:val="00EC1088"/>
    <w:rsid w:val="00EC1EED"/>
    <w:rsid w:val="00ED65AA"/>
    <w:rsid w:val="00EE03F1"/>
    <w:rsid w:val="00EE050C"/>
    <w:rsid w:val="00EE19DD"/>
    <w:rsid w:val="00EF0847"/>
    <w:rsid w:val="00EF2CA7"/>
    <w:rsid w:val="00EF332C"/>
    <w:rsid w:val="00F003D4"/>
    <w:rsid w:val="00F003F0"/>
    <w:rsid w:val="00F03CC7"/>
    <w:rsid w:val="00F04E40"/>
    <w:rsid w:val="00F071E9"/>
    <w:rsid w:val="00F115B7"/>
    <w:rsid w:val="00F124F7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097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76E6"/>
    <w:rsid w:val="00FA0115"/>
    <w:rsid w:val="00FA1E7C"/>
    <w:rsid w:val="00FA709E"/>
    <w:rsid w:val="00FB19AD"/>
    <w:rsid w:val="00FB2917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F027"/>
  <w15:docId w15:val="{62D95BE6-DE40-450F-8E7A-59300C97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FD4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F37"/>
    <w:pPr>
      <w:jc w:val="center"/>
    </w:pPr>
    <w:rPr>
      <w:b/>
      <w:bCs/>
      <w:sz w:val="24"/>
    </w:rPr>
  </w:style>
  <w:style w:type="character" w:customStyle="1" w:styleId="a4">
    <w:name w:val="Название Знак"/>
    <w:basedOn w:val="a0"/>
    <w:link w:val="a3"/>
    <w:rsid w:val="00885F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rsid w:val="00BA61F4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A61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A61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1A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Basakov</dc:creator>
  <cp:lastModifiedBy>EvstifeevaEA</cp:lastModifiedBy>
  <cp:revision>14</cp:revision>
  <cp:lastPrinted>2020-11-30T23:30:00Z</cp:lastPrinted>
  <dcterms:created xsi:type="dcterms:W3CDTF">2019-12-12T03:32:00Z</dcterms:created>
  <dcterms:modified xsi:type="dcterms:W3CDTF">2020-12-10T04:44:00Z</dcterms:modified>
</cp:coreProperties>
</file>