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83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4899"/>
        <w:gridCol w:w="4899"/>
      </w:tblGrid>
      <w:tr w:rsidR="00283504" w:rsidRPr="00CC7B2C" w:rsidTr="00776A2F">
        <w:trPr>
          <w:trHeight w:val="2111"/>
          <w:tblCellSpacing w:w="0" w:type="dxa"/>
        </w:trPr>
        <w:tc>
          <w:tcPr>
            <w:tcW w:w="2500" w:type="pct"/>
          </w:tcPr>
          <w:p w:rsidR="00283504" w:rsidRPr="00CC7B2C" w:rsidRDefault="00283504" w:rsidP="00776A2F">
            <w:pPr>
              <w:pStyle w:val="a3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500" w:type="pct"/>
          </w:tcPr>
          <w:p w:rsidR="00347BF5" w:rsidRPr="00CB3B6E" w:rsidRDefault="00347BF5" w:rsidP="00347BF5">
            <w:pPr>
              <w:pStyle w:val="a3"/>
              <w:jc w:val="right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Приложение </w:t>
            </w:r>
            <w:r w:rsidR="00A9247A">
              <w:rPr>
                <w:sz w:val="22"/>
                <w:szCs w:val="22"/>
              </w:rPr>
              <w:t>2</w:t>
            </w:r>
          </w:p>
          <w:p w:rsidR="00347BF5" w:rsidRDefault="00347BF5" w:rsidP="00347BF5">
            <w:pPr>
              <w:pStyle w:val="a3"/>
              <w:jc w:val="right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к </w:t>
            </w:r>
            <w:r>
              <w:rPr>
                <w:sz w:val="22"/>
                <w:szCs w:val="22"/>
              </w:rPr>
              <w:t xml:space="preserve">нормативному правовому акту Думы Пожарского муниципального района </w:t>
            </w:r>
          </w:p>
          <w:p w:rsidR="00347BF5" w:rsidRPr="00CB3B6E" w:rsidRDefault="00347BF5" w:rsidP="00347BF5">
            <w:pPr>
              <w:pStyle w:val="a3"/>
              <w:jc w:val="right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>от </w:t>
            </w:r>
            <w:r>
              <w:rPr>
                <w:sz w:val="22"/>
                <w:szCs w:val="22"/>
              </w:rPr>
              <w:t>______________ 20</w:t>
            </w:r>
            <w:r w:rsidR="002838CF">
              <w:rPr>
                <w:sz w:val="22"/>
                <w:szCs w:val="22"/>
              </w:rPr>
              <w:t>21</w:t>
            </w:r>
            <w:r w:rsidRPr="00CB3B6E">
              <w:rPr>
                <w:sz w:val="22"/>
                <w:szCs w:val="22"/>
              </w:rPr>
              <w:t xml:space="preserve"> года</w:t>
            </w:r>
            <w:r>
              <w:rPr>
                <w:sz w:val="22"/>
                <w:szCs w:val="22"/>
              </w:rPr>
              <w:t xml:space="preserve"> № ______-НПА</w:t>
            </w:r>
          </w:p>
          <w:p w:rsidR="00347BF5" w:rsidRDefault="00347BF5" w:rsidP="00776A2F">
            <w:pPr>
              <w:pStyle w:val="a3"/>
              <w:jc w:val="right"/>
              <w:rPr>
                <w:sz w:val="22"/>
                <w:szCs w:val="22"/>
              </w:rPr>
            </w:pPr>
          </w:p>
          <w:p w:rsidR="00283504" w:rsidRPr="00CB3B6E" w:rsidRDefault="00283504" w:rsidP="00776A2F">
            <w:pPr>
              <w:pStyle w:val="a3"/>
              <w:jc w:val="right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Приложение </w:t>
            </w:r>
            <w:r w:rsidR="007C3C0C">
              <w:rPr>
                <w:sz w:val="22"/>
                <w:szCs w:val="22"/>
              </w:rPr>
              <w:t>2</w:t>
            </w:r>
          </w:p>
          <w:p w:rsidR="00283504" w:rsidRDefault="00283504" w:rsidP="00776A2F">
            <w:pPr>
              <w:pStyle w:val="a3"/>
              <w:jc w:val="right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к </w:t>
            </w:r>
            <w:r>
              <w:rPr>
                <w:sz w:val="22"/>
                <w:szCs w:val="22"/>
              </w:rPr>
              <w:t>Положению о размере и условиях оплаты</w:t>
            </w:r>
          </w:p>
          <w:p w:rsidR="00283504" w:rsidRDefault="00283504" w:rsidP="00776A2F">
            <w:pPr>
              <w:pStyle w:val="a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 </w:t>
            </w:r>
          </w:p>
          <w:p w:rsidR="00283504" w:rsidRPr="00CB3B6E" w:rsidRDefault="00283504" w:rsidP="00776A2F">
            <w:pPr>
              <w:pStyle w:val="a3"/>
              <w:jc w:val="right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>от </w:t>
            </w:r>
            <w:r>
              <w:rPr>
                <w:sz w:val="22"/>
                <w:szCs w:val="22"/>
              </w:rPr>
              <w:t>01 августа 2017</w:t>
            </w:r>
            <w:r w:rsidRPr="00CB3B6E">
              <w:rPr>
                <w:sz w:val="22"/>
                <w:szCs w:val="22"/>
              </w:rPr>
              <w:t xml:space="preserve"> года</w:t>
            </w:r>
            <w:r>
              <w:rPr>
                <w:sz w:val="22"/>
                <w:szCs w:val="22"/>
              </w:rPr>
              <w:t xml:space="preserve"> № 96-НПА</w:t>
            </w:r>
          </w:p>
          <w:p w:rsidR="003F62B3" w:rsidRDefault="003F62B3" w:rsidP="00776A2F">
            <w:pPr>
              <w:pStyle w:val="a3"/>
              <w:jc w:val="right"/>
              <w:rPr>
                <w:sz w:val="22"/>
                <w:szCs w:val="22"/>
              </w:rPr>
            </w:pPr>
          </w:p>
          <w:p w:rsidR="00283504" w:rsidRPr="00CC7B2C" w:rsidRDefault="00283504" w:rsidP="00776A2F">
            <w:pPr>
              <w:pStyle w:val="a3"/>
              <w:jc w:val="right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283504" w:rsidRDefault="00283504" w:rsidP="00283504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Размеры д</w:t>
      </w:r>
      <w:r w:rsidRPr="001A1825">
        <w:rPr>
          <w:b/>
          <w:sz w:val="26"/>
          <w:szCs w:val="26"/>
        </w:rPr>
        <w:t>олжностны</w:t>
      </w:r>
      <w:r>
        <w:rPr>
          <w:b/>
          <w:sz w:val="26"/>
          <w:szCs w:val="26"/>
        </w:rPr>
        <w:t>х</w:t>
      </w:r>
      <w:r w:rsidRPr="001A1825">
        <w:rPr>
          <w:b/>
          <w:sz w:val="26"/>
          <w:szCs w:val="26"/>
        </w:rPr>
        <w:t xml:space="preserve"> оклад</w:t>
      </w:r>
      <w:r>
        <w:rPr>
          <w:b/>
          <w:sz w:val="26"/>
          <w:szCs w:val="26"/>
        </w:rPr>
        <w:t>ов муниципальных служащих</w:t>
      </w:r>
    </w:p>
    <w:p w:rsidR="00283504" w:rsidRPr="001A1825" w:rsidRDefault="00283504" w:rsidP="00283504">
      <w:pPr>
        <w:jc w:val="center"/>
        <w:rPr>
          <w:b/>
          <w:sz w:val="26"/>
          <w:szCs w:val="26"/>
        </w:rPr>
      </w:pPr>
    </w:p>
    <w:tbl>
      <w:tblPr>
        <w:tblW w:w="4968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7147"/>
        <w:gridCol w:w="2413"/>
      </w:tblGrid>
      <w:tr w:rsidR="00283504" w:rsidTr="00776A2F">
        <w:trPr>
          <w:trHeight w:val="208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  <w:jc w:val="center"/>
            </w:pPr>
            <w:r>
              <w:t xml:space="preserve">Наименование должности 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  <w:jc w:val="center"/>
            </w:pPr>
            <w:r>
              <w:t>Размер должностного оклада</w:t>
            </w:r>
          </w:p>
        </w:tc>
      </w:tr>
      <w:tr w:rsidR="00283504" w:rsidTr="00776A2F">
        <w:trPr>
          <w:trHeight w:val="277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  <w:jc w:val="center"/>
            </w:pPr>
            <w:r>
              <w:t>Размеры должностных окладов в аппарате Думы Пожарского муниципального района</w:t>
            </w:r>
          </w:p>
        </w:tc>
      </w:tr>
      <w:tr w:rsidR="00283504" w:rsidTr="00776A2F">
        <w:trPr>
          <w:trHeight w:val="192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Руководитель аппарата Думы Пожарского муниципального района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E64005" w:rsidP="00E64005">
            <w:pPr>
              <w:pStyle w:val="a3"/>
              <w:jc w:val="center"/>
            </w:pPr>
            <w:r>
              <w:t>7</w:t>
            </w:r>
            <w:r w:rsidR="00283504">
              <w:t xml:space="preserve"> </w:t>
            </w:r>
            <w:r w:rsidR="00B97B89">
              <w:t>617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Главный специалист 1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E64005" w:rsidP="00552993">
            <w:pPr>
              <w:pStyle w:val="a3"/>
              <w:jc w:val="center"/>
            </w:pPr>
            <w:r w:rsidRPr="000E0E7C">
              <w:rPr>
                <w:color w:val="FF0000"/>
              </w:rPr>
              <w:t>5</w:t>
            </w:r>
            <w:r w:rsidR="00FB5479" w:rsidRPr="000E0E7C">
              <w:rPr>
                <w:color w:val="FF0000"/>
              </w:rPr>
              <w:t xml:space="preserve"> </w:t>
            </w:r>
            <w:r w:rsidR="00B97B89" w:rsidRPr="000E0E7C">
              <w:rPr>
                <w:color w:val="FF0000"/>
              </w:rPr>
              <w:t>67</w:t>
            </w:r>
            <w:r w:rsidR="00552993">
              <w:rPr>
                <w:color w:val="FF0000"/>
              </w:rPr>
              <w:t>2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Главный специалист 2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E64005" w:rsidP="00E64005">
            <w:pPr>
              <w:pStyle w:val="a3"/>
              <w:jc w:val="center"/>
            </w:pPr>
            <w:r>
              <w:t>5</w:t>
            </w:r>
            <w:r w:rsidR="00283504">
              <w:t xml:space="preserve"> </w:t>
            </w:r>
            <w:r w:rsidR="00B97B89">
              <w:t>593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Ведущий специалист 2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E64005" w:rsidP="00E64005">
            <w:pPr>
              <w:pStyle w:val="a3"/>
              <w:jc w:val="center"/>
            </w:pPr>
            <w:r>
              <w:t>5</w:t>
            </w:r>
            <w:r w:rsidR="00283504">
              <w:t xml:space="preserve"> </w:t>
            </w:r>
            <w:r w:rsidR="00B97B89">
              <w:t>353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Старший специалист 1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3F706B" w:rsidP="00E64005">
            <w:pPr>
              <w:pStyle w:val="a3"/>
              <w:jc w:val="center"/>
            </w:pPr>
            <w:r>
              <w:t>4 154</w:t>
            </w:r>
          </w:p>
        </w:tc>
      </w:tr>
      <w:tr w:rsidR="00283504" w:rsidTr="00776A2F">
        <w:trPr>
          <w:trHeight w:val="278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  <w:jc w:val="center"/>
            </w:pPr>
            <w:r>
              <w:t>Размеры должностных окладов в администрации Пожарского муниципального района</w:t>
            </w:r>
          </w:p>
        </w:tc>
      </w:tr>
      <w:tr w:rsidR="00283504" w:rsidTr="00776A2F">
        <w:trPr>
          <w:trHeight w:val="402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Первый заместитель главы администрации Пожарского муниципального района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  <w:jc w:val="center"/>
            </w:pPr>
          </w:p>
          <w:p w:rsidR="00283504" w:rsidRDefault="00B97B89" w:rsidP="00E64005">
            <w:pPr>
              <w:pStyle w:val="a3"/>
              <w:jc w:val="center"/>
            </w:pPr>
            <w:r>
              <w:t>9 177</w:t>
            </w:r>
          </w:p>
        </w:tc>
      </w:tr>
      <w:tr w:rsidR="00283504" w:rsidTr="00776A2F">
        <w:trPr>
          <w:trHeight w:val="236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Заместитель главы администрации Пожарского муниципального района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Pr="002E590D" w:rsidRDefault="00E64005" w:rsidP="00E64005">
            <w:pPr>
              <w:pStyle w:val="a3"/>
              <w:jc w:val="center"/>
            </w:pPr>
            <w:r>
              <w:t>8</w:t>
            </w:r>
            <w:r w:rsidR="00283504" w:rsidRPr="002E590D">
              <w:t xml:space="preserve"> </w:t>
            </w:r>
            <w:r w:rsidR="00B97B89">
              <w:t>818</w:t>
            </w:r>
          </w:p>
        </w:tc>
      </w:tr>
      <w:tr w:rsidR="00283504" w:rsidTr="00776A2F">
        <w:trPr>
          <w:trHeight w:val="377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Руководитель аппарата администрации Пожарского муниципального района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Pr="002E590D" w:rsidRDefault="00283504" w:rsidP="00776A2F">
            <w:pPr>
              <w:pStyle w:val="a3"/>
              <w:jc w:val="center"/>
            </w:pPr>
          </w:p>
          <w:p w:rsidR="00283504" w:rsidRPr="002E590D" w:rsidRDefault="00E64005" w:rsidP="00E64005">
            <w:pPr>
              <w:pStyle w:val="a3"/>
              <w:jc w:val="center"/>
            </w:pPr>
            <w:r>
              <w:t>8</w:t>
            </w:r>
            <w:r w:rsidR="00283504" w:rsidRPr="002E590D">
              <w:t xml:space="preserve"> </w:t>
            </w:r>
            <w:r w:rsidR="00B97B89">
              <w:t>401</w:t>
            </w:r>
          </w:p>
        </w:tc>
      </w:tr>
      <w:tr w:rsidR="00283504" w:rsidTr="00776A2F">
        <w:trPr>
          <w:trHeight w:val="100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Начальник управления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E64005" w:rsidP="00E64005">
            <w:pPr>
              <w:pStyle w:val="a3"/>
              <w:jc w:val="center"/>
            </w:pPr>
            <w:r>
              <w:t>7</w:t>
            </w:r>
            <w:r w:rsidR="00283504">
              <w:t xml:space="preserve"> </w:t>
            </w:r>
            <w:r w:rsidR="00B97B89">
              <w:t>510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 xml:space="preserve">Заместитель начальника управления 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B97B89" w:rsidP="009F15DB">
            <w:pPr>
              <w:pStyle w:val="a3"/>
              <w:jc w:val="center"/>
            </w:pPr>
            <w:r>
              <w:t>7 189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Начальник отдела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B97B89" w:rsidP="009F15DB">
            <w:pPr>
              <w:pStyle w:val="a3"/>
              <w:jc w:val="center"/>
            </w:pPr>
            <w:r>
              <w:t>7 029</w:t>
            </w:r>
          </w:p>
        </w:tc>
      </w:tr>
      <w:tr w:rsidR="00283504" w:rsidTr="00776A2F">
        <w:trPr>
          <w:trHeight w:val="214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 xml:space="preserve">Начальник отдела в управлении 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9F15DB" w:rsidP="009F15DB">
            <w:pPr>
              <w:pStyle w:val="a3"/>
              <w:jc w:val="center"/>
            </w:pPr>
            <w:r>
              <w:t>6</w:t>
            </w:r>
            <w:r w:rsidR="00283504">
              <w:t xml:space="preserve"> </w:t>
            </w:r>
            <w:r w:rsidR="003F706B">
              <w:t>792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Заместитель начальника отдела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3F706B" w:rsidP="009F15DB">
            <w:pPr>
              <w:pStyle w:val="a3"/>
              <w:jc w:val="center"/>
            </w:pPr>
            <w:r>
              <w:t>6 070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Заместитель начальника отдела в управлении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9F15DB" w:rsidP="009F15DB">
            <w:pPr>
              <w:pStyle w:val="a3"/>
              <w:jc w:val="center"/>
            </w:pPr>
            <w:r>
              <w:t>5</w:t>
            </w:r>
            <w:r w:rsidR="00283504">
              <w:t xml:space="preserve"> </w:t>
            </w:r>
            <w:r w:rsidR="003F706B">
              <w:t>913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Главный специалист 1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9F15DB" w:rsidP="009F15DB">
            <w:pPr>
              <w:pStyle w:val="a3"/>
              <w:jc w:val="center"/>
            </w:pPr>
            <w:bookmarkStart w:id="0" w:name="_GoBack"/>
            <w:r w:rsidRPr="00552993">
              <w:t>5</w:t>
            </w:r>
            <w:r w:rsidR="00283504" w:rsidRPr="00552993">
              <w:t xml:space="preserve"> </w:t>
            </w:r>
            <w:r w:rsidR="003F706B" w:rsidRPr="00552993">
              <w:t>672</w:t>
            </w:r>
            <w:bookmarkEnd w:id="0"/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Главный специалист 2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9F15DB" w:rsidP="009F15DB">
            <w:pPr>
              <w:pStyle w:val="a3"/>
              <w:jc w:val="center"/>
            </w:pPr>
            <w:r>
              <w:t>5</w:t>
            </w:r>
            <w:r w:rsidR="00283504">
              <w:t xml:space="preserve"> </w:t>
            </w:r>
            <w:r w:rsidR="003F706B">
              <w:t>593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 xml:space="preserve">Ведущий специалист 1 разряда 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9F15DB" w:rsidP="00552993">
            <w:pPr>
              <w:pStyle w:val="a3"/>
              <w:jc w:val="center"/>
            </w:pPr>
            <w:r w:rsidRPr="000E0E7C">
              <w:rPr>
                <w:color w:val="FF0000"/>
              </w:rPr>
              <w:t>5</w:t>
            </w:r>
            <w:r w:rsidR="00C04D84" w:rsidRPr="000E0E7C">
              <w:rPr>
                <w:color w:val="FF0000"/>
              </w:rPr>
              <w:t xml:space="preserve"> </w:t>
            </w:r>
            <w:r w:rsidR="003F706B" w:rsidRPr="000E0E7C">
              <w:rPr>
                <w:color w:val="FF0000"/>
              </w:rPr>
              <w:t>43</w:t>
            </w:r>
            <w:r w:rsidR="00552993">
              <w:rPr>
                <w:color w:val="FF0000"/>
              </w:rPr>
              <w:t>2</w:t>
            </w:r>
          </w:p>
        </w:tc>
      </w:tr>
      <w:tr w:rsidR="00283504" w:rsidTr="00776A2F">
        <w:trPr>
          <w:trHeight w:val="214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Ведущий специалист 2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9F15DB" w:rsidP="009F15DB">
            <w:pPr>
              <w:pStyle w:val="a3"/>
              <w:jc w:val="center"/>
            </w:pPr>
            <w:r>
              <w:t>5</w:t>
            </w:r>
            <w:r w:rsidR="00283504">
              <w:t xml:space="preserve"> </w:t>
            </w:r>
            <w:r w:rsidR="003F706B">
              <w:t>353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Ведущий специалист 3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9F15DB" w:rsidP="009F15DB">
            <w:pPr>
              <w:pStyle w:val="a3"/>
              <w:jc w:val="center"/>
            </w:pPr>
            <w:r>
              <w:t>5</w:t>
            </w:r>
            <w:r w:rsidR="00C04D84">
              <w:t xml:space="preserve"> </w:t>
            </w:r>
            <w:r w:rsidR="003F706B">
              <w:t>272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Старший специалист 1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3F706B" w:rsidP="009F15DB">
            <w:pPr>
              <w:pStyle w:val="a3"/>
              <w:jc w:val="center"/>
            </w:pPr>
            <w:r>
              <w:t>4 154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Старший специалист 2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3F706B" w:rsidP="009F15DB">
            <w:pPr>
              <w:pStyle w:val="a3"/>
              <w:jc w:val="center"/>
            </w:pPr>
            <w:r>
              <w:t>4 075</w:t>
            </w:r>
          </w:p>
        </w:tc>
      </w:tr>
      <w:tr w:rsidR="00283504" w:rsidTr="00776A2F">
        <w:trPr>
          <w:trHeight w:val="82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Специалист 1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9F15DB" w:rsidP="009F15DB">
            <w:pPr>
              <w:pStyle w:val="a3"/>
              <w:jc w:val="center"/>
            </w:pPr>
            <w:r>
              <w:t>3</w:t>
            </w:r>
            <w:r w:rsidR="00C04D84">
              <w:t xml:space="preserve"> </w:t>
            </w:r>
            <w:r w:rsidR="003F706B">
              <w:t>515</w:t>
            </w:r>
          </w:p>
        </w:tc>
      </w:tr>
      <w:tr w:rsidR="00283504" w:rsidTr="00776A2F">
        <w:trPr>
          <w:trHeight w:val="402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  <w:jc w:val="center"/>
            </w:pPr>
            <w:r>
              <w:lastRenderedPageBreak/>
              <w:t>Размеры должностных окладов в контрольно-счетной палате Пожарского муниципального района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3F706B" w:rsidP="00776A2F">
            <w:pPr>
              <w:pStyle w:val="a3"/>
            </w:pPr>
            <w:r>
              <w:t>Ведущий инспектор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3F706B" w:rsidP="009F15DB">
            <w:pPr>
              <w:pStyle w:val="a3"/>
              <w:jc w:val="center"/>
            </w:pPr>
            <w:r>
              <w:t>5 775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3F706B" w:rsidP="00776A2F">
            <w:pPr>
              <w:pStyle w:val="a3"/>
            </w:pPr>
            <w:r>
              <w:t>Старший специалист 1</w:t>
            </w:r>
            <w:r w:rsidR="00084E42">
              <w:t xml:space="preserve">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Pr="0019239A" w:rsidRDefault="00084E42" w:rsidP="009F15DB">
            <w:pPr>
              <w:pStyle w:val="a3"/>
              <w:jc w:val="center"/>
              <w:rPr>
                <w:lang w:val="en-US"/>
              </w:rPr>
            </w:pPr>
            <w:r>
              <w:t>4 154</w:t>
            </w:r>
          </w:p>
        </w:tc>
      </w:tr>
    </w:tbl>
    <w:p w:rsidR="00D5599B" w:rsidRDefault="00D5599B"/>
    <w:sectPr w:rsidR="00D5599B" w:rsidSect="00550B56">
      <w:pgSz w:w="11906" w:h="16838"/>
      <w:pgMar w:top="567" w:right="567" w:bottom="567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13E"/>
    <w:rsid w:val="00021E5F"/>
    <w:rsid w:val="00084E42"/>
    <w:rsid w:val="000E0E7C"/>
    <w:rsid w:val="0019239A"/>
    <w:rsid w:val="00283504"/>
    <w:rsid w:val="002838CF"/>
    <w:rsid w:val="00347BF5"/>
    <w:rsid w:val="003F62B3"/>
    <w:rsid w:val="003F706B"/>
    <w:rsid w:val="00550B56"/>
    <w:rsid w:val="00552993"/>
    <w:rsid w:val="007C3C0C"/>
    <w:rsid w:val="009F15DB"/>
    <w:rsid w:val="00A9247A"/>
    <w:rsid w:val="00B424F7"/>
    <w:rsid w:val="00B97B89"/>
    <w:rsid w:val="00C04D84"/>
    <w:rsid w:val="00C2313E"/>
    <w:rsid w:val="00D5599B"/>
    <w:rsid w:val="00DC0FE9"/>
    <w:rsid w:val="00E203A2"/>
    <w:rsid w:val="00E64005"/>
    <w:rsid w:val="00F1743B"/>
    <w:rsid w:val="00F46E39"/>
    <w:rsid w:val="00FB5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F0B71"/>
  <w15:chartTrackingRefBased/>
  <w15:docId w15:val="{42D348DF-F1FF-4309-8812-B45ECE59F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350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83504"/>
    <w:rPr>
      <w:sz w:val="24"/>
      <w:szCs w:val="24"/>
    </w:rPr>
  </w:style>
  <w:style w:type="paragraph" w:customStyle="1" w:styleId="text">
    <w:name w:val="text"/>
    <w:basedOn w:val="a"/>
    <w:rsid w:val="00283504"/>
    <w:pPr>
      <w:ind w:firstLine="709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7751C8-24AA-4243-B5C0-EA6150D77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Kisteneva_LA</cp:lastModifiedBy>
  <cp:revision>14</cp:revision>
  <cp:lastPrinted>2020-01-12T23:51:00Z</cp:lastPrinted>
  <dcterms:created xsi:type="dcterms:W3CDTF">2020-01-10T07:12:00Z</dcterms:created>
  <dcterms:modified xsi:type="dcterms:W3CDTF">2021-09-21T05:52:00Z</dcterms:modified>
</cp:coreProperties>
</file>